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</w:t>
      </w:r>
    </w:p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КОСТРОМСКАЯ ОБЛАСТЬ </w:t>
      </w:r>
    </w:p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ЧУХЛОМСКИЙ МУНИЦИПАЛЬНЫЙ РАЙОН</w:t>
      </w:r>
    </w:p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ГОРОД ЧУХЛОМА</w:t>
      </w:r>
    </w:p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A75" w:rsidRPr="00E441FB" w:rsidRDefault="00D11A75" w:rsidP="00D11A7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_______________ 2022 года № </w:t>
      </w:r>
    </w:p>
    <w:p w:rsidR="00D11A75" w:rsidRPr="00E441FB" w:rsidRDefault="00D11A75" w:rsidP="00D11A7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15:collapsed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FB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</w:t>
      </w:r>
      <w:r w:rsidRPr="00E441FB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E441FB">
        <w:rPr>
          <w:rFonts w:ascii="Times New Roman" w:eastAsia="Times New Roman" w:hAnsi="Times New Roman" w:cs="Times New Roman"/>
          <w:bCs/>
          <w:sz w:val="24"/>
          <w:szCs w:val="24"/>
        </w:rPr>
        <w:t>регламента</w:t>
      </w:r>
      <w:r w:rsidRPr="00E441FB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E441FB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</w:t>
      </w:r>
    </w:p>
    <w:p w:rsidR="00D11A75" w:rsidRDefault="00D11A75" w:rsidP="00D1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E441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«</w:t>
      </w:r>
      <w:r w:rsidRPr="00D11A75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</w:t>
      </w:r>
    </w:p>
    <w:p w:rsidR="00D11A75" w:rsidRDefault="00D11A75" w:rsidP="00D11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A75">
        <w:rPr>
          <w:rFonts w:ascii="Times New Roman" w:hAnsi="Times New Roman" w:cs="Times New Roman"/>
          <w:sz w:val="24"/>
          <w:szCs w:val="24"/>
        </w:rPr>
        <w:t>соответствии с главой V.7. Земельного кодекса Российской Федерации</w:t>
      </w:r>
      <w:r w:rsidRPr="00E441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11A75" w:rsidRDefault="00D11A75" w:rsidP="00D11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муниципального </w:t>
      </w:r>
      <w:r w:rsidRPr="00E441FB">
        <w:rPr>
          <w:rFonts w:ascii="Times New Roman" w:eastAsia="Times New Roman" w:hAnsi="Times New Roman" w:cs="Times New Roman"/>
          <w:bCs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E441F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городское поселение город </w:t>
      </w:r>
    </w:p>
    <w:p w:rsidR="00D11A75" w:rsidRPr="00E441FB" w:rsidRDefault="00D11A75" w:rsidP="00D11A75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E441FB">
        <w:rPr>
          <w:rFonts w:ascii="Times New Roman" w:eastAsia="Times New Roman" w:hAnsi="Times New Roman" w:cs="Times New Roman"/>
          <w:bCs/>
          <w:sz w:val="24"/>
          <w:szCs w:val="24"/>
        </w:rPr>
        <w:t>Чухлома Чухломского муниципального района Костромской области</w:t>
      </w:r>
    </w:p>
    <w:p w:rsidR="00D11A75" w:rsidRPr="00E441FB" w:rsidRDefault="00D11A75" w:rsidP="00D11A75">
      <w:pPr>
        <w:widowControl w:val="0"/>
        <w:tabs>
          <w:tab w:val="left" w:pos="10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1F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городское поселение город Чухлома Чухломского муниципального района Костромской области, </w:t>
      </w:r>
      <w:r w:rsidRPr="00E44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городского поселения город Чухлома Чухломского муниципального района Костромской области </w:t>
      </w: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441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ПОСТАНОВЛЯЕТ:</w:t>
      </w:r>
    </w:p>
    <w:p w:rsidR="00D11A75" w:rsidRPr="00E441FB" w:rsidRDefault="00D11A75" w:rsidP="00D11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1FB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</w:t>
      </w:r>
      <w:r w:rsidRPr="00D11A75">
        <w:rPr>
          <w:rFonts w:ascii="Times New Roman" w:hAnsi="Times New Roman" w:cs="Times New Roman"/>
          <w:sz w:val="24"/>
          <w:szCs w:val="24"/>
        </w:rPr>
        <w:t>Установление публичного сервитута в соответствии с главой V.7. Земельного кодекса Российской Федерации</w:t>
      </w:r>
      <w:r w:rsidRPr="00E44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E441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территории муниципального</w:t>
      </w:r>
      <w:r w:rsidRPr="00E44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E44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 город Чухлома Чухломского муниципального района Костромской области, согласно приложению.</w:t>
      </w: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FB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FB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A75" w:rsidRPr="00E441FB" w:rsidRDefault="00D11A75" w:rsidP="00D11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FB">
        <w:rPr>
          <w:rFonts w:ascii="Times New Roman" w:eastAsia="Times New Roman" w:hAnsi="Times New Roman" w:cs="Times New Roman"/>
          <w:sz w:val="24"/>
          <w:szCs w:val="24"/>
        </w:rPr>
        <w:t>Глава городского поселения город Чухлома</w:t>
      </w:r>
      <w:r w:rsidRPr="00E441FB">
        <w:rPr>
          <w:rFonts w:ascii="Times New Roman" w:eastAsia="Times New Roman" w:hAnsi="Times New Roman" w:cs="Times New Roman"/>
          <w:sz w:val="24"/>
          <w:szCs w:val="24"/>
        </w:rPr>
        <w:tab/>
      </w:r>
      <w:r w:rsidRPr="00E441FB">
        <w:rPr>
          <w:rFonts w:ascii="Times New Roman" w:eastAsia="Times New Roman" w:hAnsi="Times New Roman" w:cs="Times New Roman"/>
          <w:sz w:val="24"/>
          <w:szCs w:val="24"/>
        </w:rPr>
        <w:tab/>
      </w:r>
      <w:r w:rsidRPr="00E441FB">
        <w:rPr>
          <w:rFonts w:ascii="Times New Roman" w:eastAsia="Times New Roman" w:hAnsi="Times New Roman" w:cs="Times New Roman"/>
          <w:sz w:val="24"/>
          <w:szCs w:val="24"/>
        </w:rPr>
        <w:tab/>
      </w:r>
      <w:r w:rsidRPr="00E441FB">
        <w:rPr>
          <w:rFonts w:ascii="Times New Roman" w:eastAsia="Times New Roman" w:hAnsi="Times New Roman" w:cs="Times New Roman"/>
          <w:sz w:val="24"/>
          <w:szCs w:val="24"/>
        </w:rPr>
        <w:tab/>
      </w:r>
      <w:r w:rsidRPr="00E441FB">
        <w:rPr>
          <w:rFonts w:ascii="Times New Roman" w:eastAsia="Times New Roman" w:hAnsi="Times New Roman" w:cs="Times New Roman"/>
          <w:sz w:val="24"/>
          <w:szCs w:val="24"/>
        </w:rPr>
        <w:tab/>
        <w:t>М.И. Гусева</w:t>
      </w:r>
    </w:p>
    <w:p w:rsidR="00D11A75" w:rsidRDefault="00D11A75" w:rsidP="00D11A75">
      <w:pPr>
        <w:widowControl w:val="0"/>
        <w:autoSpaceDE w:val="0"/>
        <w:autoSpaceDN w:val="0"/>
        <w:spacing w:before="89" w:after="0" w:line="322" w:lineRule="exact"/>
        <w:ind w:right="5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Default="00D11A75" w:rsidP="00FB2F45">
      <w:pPr>
        <w:widowControl w:val="0"/>
        <w:autoSpaceDE w:val="0"/>
        <w:autoSpaceDN w:val="0"/>
        <w:spacing w:before="175" w:after="0" w:line="322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A75" w:rsidRPr="00E441FB" w:rsidRDefault="00D11A75" w:rsidP="00D11A7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1FB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D11A75" w:rsidRPr="00E441FB" w:rsidRDefault="00D11A75" w:rsidP="00D11A7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1FB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D11A75" w:rsidRPr="00E441FB" w:rsidRDefault="00D11A75" w:rsidP="00D11A7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1FB">
        <w:rPr>
          <w:rFonts w:ascii="Times New Roman" w:eastAsia="Times New Roman" w:hAnsi="Times New Roman" w:cs="Times New Roman"/>
          <w:lang w:eastAsia="ru-RU"/>
        </w:rPr>
        <w:t>городского поселения город Чухлома</w:t>
      </w:r>
    </w:p>
    <w:p w:rsidR="00D11A75" w:rsidRPr="00E441FB" w:rsidRDefault="00D11A75" w:rsidP="00D11A7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1FB">
        <w:rPr>
          <w:rFonts w:ascii="Times New Roman" w:eastAsia="Times New Roman" w:hAnsi="Times New Roman" w:cs="Times New Roman"/>
          <w:lang w:eastAsia="ru-RU"/>
        </w:rPr>
        <w:t>Чухломского муниципального района</w:t>
      </w:r>
    </w:p>
    <w:p w:rsidR="00D11A75" w:rsidRPr="00E441FB" w:rsidRDefault="00D11A75" w:rsidP="00D11A7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1FB">
        <w:rPr>
          <w:rFonts w:ascii="Times New Roman" w:eastAsia="Times New Roman" w:hAnsi="Times New Roman" w:cs="Times New Roman"/>
          <w:lang w:eastAsia="ru-RU"/>
        </w:rPr>
        <w:t>Костромской области</w:t>
      </w:r>
    </w:p>
    <w:p w:rsidR="00D11A75" w:rsidRDefault="00D11A75" w:rsidP="00D11A75">
      <w:pPr>
        <w:widowControl w:val="0"/>
        <w:autoSpaceDE w:val="0"/>
        <w:autoSpaceDN w:val="0"/>
        <w:spacing w:before="89" w:after="0" w:line="322" w:lineRule="exact"/>
        <w:ind w:right="59"/>
        <w:jc w:val="right"/>
        <w:rPr>
          <w:rFonts w:ascii="Times New Roman" w:eastAsia="Times New Roman" w:hAnsi="Times New Roman" w:cs="Times New Roman"/>
          <w:b/>
          <w:sz w:val="28"/>
        </w:rPr>
      </w:pPr>
      <w:r w:rsidRPr="00E441FB">
        <w:rPr>
          <w:rFonts w:ascii="Times New Roman" w:eastAsia="Times New Roman" w:hAnsi="Times New Roman" w:cs="Times New Roman"/>
          <w:lang w:eastAsia="ru-RU"/>
        </w:rPr>
        <w:t>от _________________ 2022 года № ______</w:t>
      </w:r>
    </w:p>
    <w:p w:rsidR="00D11A75" w:rsidRDefault="00D11A75" w:rsidP="00D11A75">
      <w:pPr>
        <w:widowControl w:val="0"/>
        <w:autoSpaceDE w:val="0"/>
        <w:autoSpaceDN w:val="0"/>
        <w:spacing w:before="89" w:after="0" w:line="322" w:lineRule="exact"/>
        <w:ind w:right="5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1A75" w:rsidRDefault="00D11A75" w:rsidP="00D11A75">
      <w:pPr>
        <w:widowControl w:val="0"/>
        <w:autoSpaceDE w:val="0"/>
        <w:autoSpaceDN w:val="0"/>
        <w:spacing w:before="89" w:after="0" w:line="322" w:lineRule="exact"/>
        <w:ind w:right="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613">
        <w:rPr>
          <w:rFonts w:ascii="Times New Roman" w:eastAsia="Times New Roman" w:hAnsi="Times New Roman" w:cs="Times New Roman"/>
          <w:b/>
          <w:sz w:val="28"/>
        </w:rPr>
        <w:t>Административный</w:t>
      </w:r>
      <w:r w:rsidRPr="00433613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33613">
        <w:rPr>
          <w:rFonts w:ascii="Times New Roman" w:eastAsia="Times New Roman" w:hAnsi="Times New Roman" w:cs="Times New Roman"/>
          <w:b/>
          <w:sz w:val="28"/>
        </w:rPr>
        <w:t>регламент</w:t>
      </w:r>
      <w:r w:rsidRPr="0043361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433613"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4336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 xml:space="preserve"> «Установление публичного сервитута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в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соответствии</w:t>
      </w:r>
      <w:r w:rsidRPr="00FB2F4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с</w:t>
      </w:r>
      <w:r w:rsidRPr="00FB2F4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главой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V.7.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Земельного кодекса Российской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Федерации» на</w:t>
      </w:r>
    </w:p>
    <w:p w:rsidR="007A7C92" w:rsidRPr="007A7C92" w:rsidRDefault="007A7C92" w:rsidP="007A7C92">
      <w:pPr>
        <w:widowControl w:val="0"/>
        <w:autoSpaceDE w:val="0"/>
        <w:autoSpaceDN w:val="0"/>
        <w:spacing w:after="0" w:line="321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FB2F45"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7C9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поселения город Чухлома</w:t>
      </w:r>
    </w:p>
    <w:p w:rsidR="007A7C92" w:rsidRPr="007A7C92" w:rsidRDefault="007A7C92" w:rsidP="007A7C92">
      <w:pPr>
        <w:widowControl w:val="0"/>
        <w:autoSpaceDE w:val="0"/>
        <w:autoSpaceDN w:val="0"/>
        <w:spacing w:after="0" w:line="321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C92">
        <w:rPr>
          <w:rFonts w:ascii="Times New Roman" w:eastAsia="Times New Roman" w:hAnsi="Times New Roman" w:cs="Times New Roman"/>
          <w:b/>
          <w:bCs/>
          <w:sz w:val="28"/>
          <w:szCs w:val="28"/>
        </w:rPr>
        <w:t>Чухломского муниципального района</w:t>
      </w:r>
    </w:p>
    <w:p w:rsidR="007A7C92" w:rsidRPr="007A7C92" w:rsidRDefault="007A7C92" w:rsidP="007A7C92">
      <w:pPr>
        <w:widowControl w:val="0"/>
        <w:autoSpaceDE w:val="0"/>
        <w:autoSpaceDN w:val="0"/>
        <w:spacing w:after="0" w:line="321" w:lineRule="exac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C9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Костромской области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D11A7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  <w:r w:rsidRPr="00FB2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8DA13EF" wp14:editId="613BA7B1">
                <wp:simplePos x="0" y="0"/>
                <wp:positionH relativeFrom="page">
                  <wp:posOffset>2011680</wp:posOffset>
                </wp:positionH>
                <wp:positionV relativeFrom="paragraph">
                  <wp:posOffset>227330</wp:posOffset>
                </wp:positionV>
                <wp:extent cx="4038600" cy="1270"/>
                <wp:effectExtent l="11430" t="9525" r="7620" b="825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3168 3168"/>
                            <a:gd name="T1" fmla="*/ T0 w 6360"/>
                            <a:gd name="T2" fmla="+- 0 9528 3168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7126" id="Полилиния 46" o:spid="_x0000_s1026" style="position:absolute;margin-left:158.4pt;margin-top:17.9pt;width:31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" path="m,l6360,e" filled="f" strokeweight=".17364mm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</w:p>
    <w:p w:rsidR="00FB2F45" w:rsidRPr="00FB2F45" w:rsidRDefault="00FB2F45" w:rsidP="00FB2F45">
      <w:pPr>
        <w:widowControl w:val="0"/>
        <w:autoSpaceDE w:val="0"/>
        <w:autoSpaceDN w:val="0"/>
        <w:spacing w:before="116"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FB2F45" w:rsidRPr="00FB2F45" w:rsidRDefault="00FB2F45" w:rsidP="00FB2F4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Предмет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регулирования</w:t>
      </w:r>
      <w:r w:rsidRPr="00FB2F4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7A7C92" w:rsidRPr="007A7C92" w:rsidRDefault="00FB2F45" w:rsidP="007A7C92">
      <w:pPr>
        <w:pStyle w:val="a5"/>
        <w:numPr>
          <w:ilvl w:val="1"/>
          <w:numId w:val="24"/>
        </w:numPr>
        <w:ind w:left="0" w:firstLine="709"/>
        <w:rPr>
          <w:spacing w:val="-1"/>
          <w:sz w:val="28"/>
          <w:szCs w:val="28"/>
        </w:rPr>
      </w:pPr>
      <w:r w:rsidRPr="007A7C92">
        <w:rPr>
          <w:sz w:val="28"/>
          <w:szCs w:val="28"/>
        </w:rPr>
        <w:t>Административный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регламент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предоставления</w:t>
      </w:r>
      <w:r w:rsidRPr="007A7C92">
        <w:rPr>
          <w:spacing w:val="1"/>
          <w:sz w:val="28"/>
          <w:szCs w:val="28"/>
        </w:rPr>
        <w:t xml:space="preserve"> </w:t>
      </w:r>
      <w:r w:rsidR="007A7C92" w:rsidRPr="007A7C92">
        <w:rPr>
          <w:spacing w:val="-1"/>
          <w:sz w:val="28"/>
          <w:szCs w:val="28"/>
        </w:rPr>
        <w:t>муниципальной</w:t>
      </w:r>
      <w:r w:rsidRPr="007A7C92">
        <w:rPr>
          <w:spacing w:val="-14"/>
          <w:sz w:val="28"/>
          <w:szCs w:val="28"/>
        </w:rPr>
        <w:t xml:space="preserve"> </w:t>
      </w:r>
      <w:r w:rsidRPr="007A7C92">
        <w:rPr>
          <w:spacing w:val="-1"/>
          <w:sz w:val="28"/>
          <w:szCs w:val="28"/>
        </w:rPr>
        <w:t>услуги</w:t>
      </w:r>
      <w:r w:rsidRPr="007A7C92">
        <w:rPr>
          <w:spacing w:val="-13"/>
          <w:sz w:val="28"/>
          <w:szCs w:val="28"/>
        </w:rPr>
        <w:t xml:space="preserve"> </w:t>
      </w:r>
      <w:r w:rsidRPr="007A7C92">
        <w:rPr>
          <w:spacing w:val="-1"/>
          <w:sz w:val="28"/>
          <w:szCs w:val="28"/>
        </w:rPr>
        <w:t>«Установление</w:t>
      </w:r>
      <w:r w:rsidRPr="007A7C92">
        <w:rPr>
          <w:spacing w:val="-15"/>
          <w:sz w:val="28"/>
          <w:szCs w:val="28"/>
        </w:rPr>
        <w:t xml:space="preserve"> </w:t>
      </w:r>
      <w:r w:rsidRPr="007A7C92">
        <w:rPr>
          <w:sz w:val="28"/>
          <w:szCs w:val="28"/>
        </w:rPr>
        <w:t>публичного</w:t>
      </w:r>
      <w:r w:rsidRPr="007A7C92">
        <w:rPr>
          <w:spacing w:val="-13"/>
          <w:sz w:val="28"/>
          <w:szCs w:val="28"/>
        </w:rPr>
        <w:t xml:space="preserve"> </w:t>
      </w:r>
      <w:r w:rsidRPr="007A7C92">
        <w:rPr>
          <w:sz w:val="28"/>
          <w:szCs w:val="28"/>
        </w:rPr>
        <w:t>сервитута</w:t>
      </w:r>
      <w:r w:rsidRPr="007A7C92">
        <w:rPr>
          <w:spacing w:val="-13"/>
          <w:sz w:val="28"/>
          <w:szCs w:val="28"/>
        </w:rPr>
        <w:t xml:space="preserve"> </w:t>
      </w:r>
      <w:r w:rsidRPr="007A7C92">
        <w:rPr>
          <w:sz w:val="28"/>
          <w:szCs w:val="28"/>
        </w:rPr>
        <w:t>в</w:t>
      </w:r>
      <w:r w:rsidRPr="007A7C92">
        <w:rPr>
          <w:spacing w:val="-15"/>
          <w:sz w:val="28"/>
          <w:szCs w:val="28"/>
        </w:rPr>
        <w:t xml:space="preserve"> </w:t>
      </w:r>
      <w:r w:rsidRPr="007A7C92">
        <w:rPr>
          <w:sz w:val="28"/>
          <w:szCs w:val="28"/>
        </w:rPr>
        <w:t>соответствии</w:t>
      </w:r>
      <w:r w:rsidRPr="007A7C92">
        <w:rPr>
          <w:spacing w:val="-13"/>
          <w:sz w:val="28"/>
          <w:szCs w:val="28"/>
        </w:rPr>
        <w:t xml:space="preserve"> </w:t>
      </w:r>
      <w:r w:rsidRPr="007A7C92">
        <w:rPr>
          <w:sz w:val="28"/>
          <w:szCs w:val="28"/>
        </w:rPr>
        <w:t>с</w:t>
      </w:r>
      <w:r w:rsidRPr="007A7C92">
        <w:rPr>
          <w:spacing w:val="-17"/>
          <w:sz w:val="28"/>
          <w:szCs w:val="28"/>
        </w:rPr>
        <w:t xml:space="preserve"> </w:t>
      </w:r>
      <w:r w:rsidRPr="007A7C92">
        <w:rPr>
          <w:sz w:val="28"/>
          <w:szCs w:val="28"/>
        </w:rPr>
        <w:t>Главой</w:t>
      </w:r>
      <w:r w:rsidR="007A7C92" w:rsidRPr="007A7C92">
        <w:rPr>
          <w:sz w:val="28"/>
          <w:szCs w:val="28"/>
        </w:rPr>
        <w:t xml:space="preserve"> </w:t>
      </w:r>
      <w:r w:rsidRPr="007A7C92">
        <w:rPr>
          <w:sz w:val="28"/>
          <w:szCs w:val="28"/>
        </w:rPr>
        <w:t>V.7.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Земельного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кодекса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Российской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Федерации»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разработан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в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целях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повышения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качества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и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доступности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предоставления</w:t>
      </w:r>
      <w:r w:rsidRPr="007A7C92">
        <w:rPr>
          <w:spacing w:val="1"/>
          <w:sz w:val="28"/>
          <w:szCs w:val="28"/>
        </w:rPr>
        <w:t xml:space="preserve"> </w:t>
      </w:r>
      <w:r w:rsidR="007A7C92" w:rsidRPr="007A7C92">
        <w:rPr>
          <w:sz w:val="28"/>
          <w:szCs w:val="28"/>
        </w:rPr>
        <w:t>муниципальной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услуги,</w:t>
      </w:r>
      <w:r w:rsidRPr="007A7C92">
        <w:rPr>
          <w:spacing w:val="-67"/>
          <w:sz w:val="28"/>
          <w:szCs w:val="28"/>
        </w:rPr>
        <w:t xml:space="preserve"> </w:t>
      </w:r>
      <w:r w:rsidRPr="007A7C92">
        <w:rPr>
          <w:sz w:val="28"/>
          <w:szCs w:val="28"/>
        </w:rPr>
        <w:t>определяет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стандарт,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сроки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и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последовательность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действий</w:t>
      </w:r>
      <w:r w:rsidRPr="007A7C92">
        <w:rPr>
          <w:spacing w:val="1"/>
          <w:sz w:val="28"/>
          <w:szCs w:val="28"/>
        </w:rPr>
        <w:t xml:space="preserve"> </w:t>
      </w:r>
      <w:r w:rsidRPr="007A7C92">
        <w:rPr>
          <w:sz w:val="28"/>
          <w:szCs w:val="28"/>
        </w:rPr>
        <w:t>(административных</w:t>
      </w:r>
      <w:r w:rsidRPr="007A7C92">
        <w:rPr>
          <w:spacing w:val="1"/>
          <w:sz w:val="28"/>
          <w:szCs w:val="28"/>
        </w:rPr>
        <w:t xml:space="preserve"> </w:t>
      </w:r>
      <w:r w:rsidR="007A7C92" w:rsidRPr="007A7C92">
        <w:rPr>
          <w:sz w:val="28"/>
          <w:szCs w:val="28"/>
        </w:rPr>
        <w:t xml:space="preserve">процедур) </w:t>
      </w:r>
      <w:r w:rsidRPr="007A7C92">
        <w:rPr>
          <w:sz w:val="28"/>
          <w:szCs w:val="28"/>
        </w:rPr>
        <w:t>при</w:t>
      </w:r>
      <w:r w:rsidR="007A7C92" w:rsidRPr="007A7C92">
        <w:rPr>
          <w:sz w:val="28"/>
          <w:szCs w:val="28"/>
        </w:rPr>
        <w:t xml:space="preserve"> осуществлении </w:t>
      </w:r>
      <w:r w:rsidRPr="007A7C92">
        <w:rPr>
          <w:spacing w:val="-1"/>
          <w:sz w:val="28"/>
          <w:szCs w:val="28"/>
        </w:rPr>
        <w:t>полномочий</w:t>
      </w:r>
      <w:r w:rsidRPr="00FB2F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89D127C" wp14:editId="4CDAE91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067300" cy="1270"/>
                <wp:effectExtent l="5080" t="6350" r="4445" b="1143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80"/>
                            <a:gd name="T2" fmla="+- 0 9112 1133"/>
                            <a:gd name="T3" fmla="*/ T2 w 7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80">
                              <a:moveTo>
                                <a:pt x="0" y="0"/>
                              </a:moveTo>
                              <a:lnTo>
                                <a:pt x="797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39EB" id="Полилиния 45" o:spid="_x0000_s1026" style="position:absolute;margin-left:56.65pt;margin-top:15.8pt;width:39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PsEQMAAJc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" path="m,l7979,e" filled="f" strokeweight=".20314mm">
                <v:path arrowok="t" o:connecttype="custom" o:connectlocs="0,0;5066665,0" o:connectangles="0,0"/>
                <w10:wrap type="topAndBottom" anchorx="page"/>
              </v:shape>
            </w:pict>
          </mc:Fallback>
        </mc:AlternateContent>
      </w:r>
      <w:r w:rsidR="007A7C92" w:rsidRPr="007A7C92">
        <w:rPr>
          <w:spacing w:val="-1"/>
          <w:sz w:val="28"/>
          <w:szCs w:val="28"/>
        </w:rPr>
        <w:t xml:space="preserve"> муниципального образования городское поселение город Чухлома Чухломского муниципального района Костромской области.</w:t>
      </w:r>
    </w:p>
    <w:p w:rsidR="00FB2F45" w:rsidRPr="007A7C92" w:rsidRDefault="00FB2F45" w:rsidP="007A7C92">
      <w:pPr>
        <w:pStyle w:val="a5"/>
        <w:ind w:left="0" w:firstLine="709"/>
        <w:rPr>
          <w:sz w:val="28"/>
        </w:rPr>
      </w:pPr>
      <w:r w:rsidRPr="007A7C92">
        <w:rPr>
          <w:sz w:val="28"/>
        </w:rPr>
        <w:t>Действие настоящего Административного регламента распространяется на</w:t>
      </w:r>
      <w:r w:rsidRPr="007A7C92">
        <w:rPr>
          <w:spacing w:val="1"/>
          <w:sz w:val="28"/>
        </w:rPr>
        <w:t xml:space="preserve"> </w:t>
      </w:r>
      <w:r w:rsidRPr="007A7C92">
        <w:rPr>
          <w:sz w:val="28"/>
        </w:rPr>
        <w:t>случаи установления публичного сервитута в соответствии с Главой V.7. Земельного</w:t>
      </w:r>
      <w:r w:rsidRPr="007A7C92">
        <w:rPr>
          <w:spacing w:val="1"/>
          <w:sz w:val="28"/>
        </w:rPr>
        <w:t xml:space="preserve"> </w:t>
      </w:r>
      <w:r w:rsidRPr="007A7C92">
        <w:rPr>
          <w:sz w:val="28"/>
        </w:rPr>
        <w:t>кодекса</w:t>
      </w:r>
      <w:r w:rsidRPr="007A7C92">
        <w:rPr>
          <w:spacing w:val="-1"/>
          <w:sz w:val="28"/>
        </w:rPr>
        <w:t xml:space="preserve"> </w:t>
      </w:r>
      <w:r w:rsidRPr="007A7C92">
        <w:rPr>
          <w:sz w:val="28"/>
        </w:rPr>
        <w:t>Российской</w:t>
      </w:r>
      <w:r w:rsidRPr="007A7C92">
        <w:rPr>
          <w:spacing w:val="-2"/>
          <w:sz w:val="28"/>
        </w:rPr>
        <w:t xml:space="preserve"> </w:t>
      </w:r>
      <w:r w:rsidRPr="007A7C92">
        <w:rPr>
          <w:sz w:val="28"/>
        </w:rPr>
        <w:t>Федерации.</w:t>
      </w:r>
    </w:p>
    <w:p w:rsidR="00FB2F45" w:rsidRPr="00FB2F45" w:rsidRDefault="00FB2F45" w:rsidP="007A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7A7C92" w:rsidRDefault="00FB2F45" w:rsidP="007A7C92">
      <w:pPr>
        <w:widowControl w:val="0"/>
        <w:numPr>
          <w:ilvl w:val="1"/>
          <w:numId w:val="23"/>
        </w:numPr>
        <w:tabs>
          <w:tab w:val="left" w:pos="1151"/>
        </w:tabs>
        <w:autoSpaceDE w:val="0"/>
        <w:autoSpaceDN w:val="0"/>
        <w:spacing w:before="1" w:after="0" w:line="242" w:lineRule="auto"/>
        <w:ind w:right="137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pacing w:val="-1"/>
          <w:sz w:val="28"/>
        </w:rPr>
        <w:t>Заявителями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получение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являются</w:t>
      </w:r>
      <w:r w:rsidR="007A7C92">
        <w:rPr>
          <w:rFonts w:ascii="Times New Roman" w:eastAsia="Times New Roman" w:hAnsi="Times New Roman" w:cs="Times New Roman"/>
          <w:spacing w:val="-67"/>
          <w:sz w:val="28"/>
        </w:rPr>
        <w:t xml:space="preserve">   о</w:t>
      </w:r>
      <w:r w:rsidRPr="007A7C92">
        <w:rPr>
          <w:rFonts w:ascii="Times New Roman" w:eastAsia="Times New Roman" w:hAnsi="Times New Roman" w:cs="Times New Roman"/>
          <w:sz w:val="28"/>
        </w:rPr>
        <w:t>рганизации (далее</w:t>
      </w:r>
      <w:r w:rsidRPr="007A7C9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A7C92">
        <w:rPr>
          <w:rFonts w:ascii="Times New Roman" w:eastAsia="Times New Roman" w:hAnsi="Times New Roman" w:cs="Times New Roman"/>
          <w:sz w:val="28"/>
        </w:rPr>
        <w:t>– Заявители):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B2F45" w:rsidRPr="00FB2F45" w:rsidRDefault="00FB2F45" w:rsidP="00FB2F45">
      <w:pPr>
        <w:widowControl w:val="0"/>
        <w:numPr>
          <w:ilvl w:val="0"/>
          <w:numId w:val="22"/>
        </w:numPr>
        <w:tabs>
          <w:tab w:val="left" w:pos="842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являющееся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субъектом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естественных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монополий,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случаях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размещения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инженерных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сооружений,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обеспечивающих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деятельность этого субъекта, а также для проведения инженерных изысканий в целях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подготовки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планировке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территории,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предусматривающей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размещение указанных сооружений, инженерных изысканий для их строительства,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реконструкции;</w:t>
      </w:r>
    </w:p>
    <w:p w:rsidR="00FB2F45" w:rsidRPr="00FB2F45" w:rsidRDefault="00FB2F45" w:rsidP="00FB2F45">
      <w:pPr>
        <w:widowControl w:val="0"/>
        <w:numPr>
          <w:ilvl w:val="0"/>
          <w:numId w:val="22"/>
        </w:numPr>
        <w:tabs>
          <w:tab w:val="left" w:pos="842"/>
        </w:tabs>
        <w:autoSpaceDE w:val="0"/>
        <w:autoSpaceDN w:val="0"/>
        <w:spacing w:before="1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lastRenderedPageBreak/>
        <w:t>являющееся организацией связи, - для размещения линий или сооружений связи,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указанных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подпункте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1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статьи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39.37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Кодекса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также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проведения инженерных изысканий в целях подготовки документации по планировке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территории, предусматривающей размещение указанных линий и сооружений связи,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инженерных изысканий для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строительства,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реконструкции;</w:t>
      </w:r>
    </w:p>
    <w:p w:rsidR="00FB2F45" w:rsidRPr="00FB2F45" w:rsidRDefault="00FB2F45" w:rsidP="00FB2F45">
      <w:pPr>
        <w:widowControl w:val="0"/>
        <w:numPr>
          <w:ilvl w:val="0"/>
          <w:numId w:val="22"/>
        </w:numPr>
        <w:tabs>
          <w:tab w:val="left" w:pos="842"/>
        </w:tabs>
        <w:autoSpaceDE w:val="0"/>
        <w:autoSpaceDN w:val="0"/>
        <w:spacing w:before="89"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являющееся владельцем объекта транспортной инфраструктуры федерального,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регионального или местного значения, - в случае установления публичного 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целей,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указанных в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подпунктах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2</w:t>
      </w:r>
      <w:r w:rsidRPr="00FB2F4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-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5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статьи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39.37 Земельного Кодекса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России;</w:t>
      </w:r>
    </w:p>
    <w:p w:rsidR="00FB2F45" w:rsidRPr="00FB2F45" w:rsidRDefault="00FB2F45" w:rsidP="00FB2F45">
      <w:pPr>
        <w:widowControl w:val="0"/>
        <w:numPr>
          <w:ilvl w:val="0"/>
          <w:numId w:val="22"/>
        </w:numPr>
        <w:tabs>
          <w:tab w:val="left" w:pos="842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предусмотренное пунктом 1 статьи 56.4 Земельного Кодекса России и подавшая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ходатайство об изъятии земельного участка для государственных или муниципальных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нужд,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случае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целях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реконструкции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инженерного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сооружения, которое переносится в связи с изъятием такого земельного участка 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государственных или муниципальных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нужд;</w:t>
      </w:r>
    </w:p>
    <w:p w:rsidR="00FB2F45" w:rsidRPr="00FB2F45" w:rsidRDefault="00FB2F45" w:rsidP="00FB2F45">
      <w:pPr>
        <w:widowControl w:val="0"/>
        <w:numPr>
          <w:ilvl w:val="0"/>
          <w:numId w:val="22"/>
        </w:numPr>
        <w:tabs>
          <w:tab w:val="left" w:pos="842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иное лицо, уполномоченное в соответствии с нормативными правовыми актами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нормативными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правовыми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актами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субъектов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Федерации,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заключенными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органами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власти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органами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местного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самоуправления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договорами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соглашениями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деятельность,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обеспечения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допускается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установление публичного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сервитута.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7A7C92">
      <w:pPr>
        <w:widowControl w:val="0"/>
        <w:autoSpaceDE w:val="0"/>
        <w:autoSpaceDN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FB2F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информирования</w:t>
      </w:r>
      <w:r w:rsidRPr="00FB2F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23"/>
        </w:numPr>
        <w:tabs>
          <w:tab w:val="left" w:pos="1550"/>
        </w:tabs>
        <w:autoSpaceDE w:val="0"/>
        <w:autoSpaceDN w:val="0"/>
        <w:spacing w:before="1" w:after="0" w:line="242" w:lineRule="auto"/>
        <w:ind w:right="145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Информирование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осуществляется:</w:t>
      </w:r>
    </w:p>
    <w:p w:rsidR="00FB2F45" w:rsidRPr="00FB2F45" w:rsidRDefault="00FB2F45" w:rsidP="00FB2F45">
      <w:pPr>
        <w:widowControl w:val="0"/>
        <w:numPr>
          <w:ilvl w:val="0"/>
          <w:numId w:val="21"/>
        </w:numPr>
        <w:tabs>
          <w:tab w:val="left" w:pos="1550"/>
        </w:tabs>
        <w:autoSpaceDE w:val="0"/>
        <w:autoSpaceDN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непосредственно при личном приеме заявителя в (указать наименование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власти,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местного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самоуправления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субъекта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РФ,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предоставляющего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государственную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услугу)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(далее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(далее -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многофункциональный центр);</w:t>
      </w:r>
    </w:p>
    <w:p w:rsidR="00FB2F45" w:rsidRPr="00FB2F45" w:rsidRDefault="00FB2F45" w:rsidP="00FB2F45">
      <w:pPr>
        <w:widowControl w:val="0"/>
        <w:numPr>
          <w:ilvl w:val="0"/>
          <w:numId w:val="21"/>
        </w:numPr>
        <w:tabs>
          <w:tab w:val="left" w:pos="1550"/>
        </w:tabs>
        <w:autoSpaceDE w:val="0"/>
        <w:autoSpaceDN w:val="0"/>
        <w:spacing w:after="0" w:line="242" w:lineRule="auto"/>
        <w:ind w:right="145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телефону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Уполномоченным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центра;</w:t>
      </w:r>
    </w:p>
    <w:p w:rsidR="00FB2F45" w:rsidRPr="00FB2F45" w:rsidRDefault="00FB2F45" w:rsidP="00FB2F45">
      <w:pPr>
        <w:widowControl w:val="0"/>
        <w:numPr>
          <w:ilvl w:val="0"/>
          <w:numId w:val="21"/>
        </w:numPr>
        <w:tabs>
          <w:tab w:val="left" w:pos="1550"/>
        </w:tabs>
        <w:autoSpaceDE w:val="0"/>
        <w:autoSpaceDN w:val="0"/>
        <w:spacing w:after="0" w:line="240" w:lineRule="auto"/>
        <w:ind w:right="143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письменно, в том числе посредством электронной почты, факсимильной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связи;</w:t>
      </w:r>
    </w:p>
    <w:p w:rsidR="00FB2F45" w:rsidRPr="00FB2F45" w:rsidRDefault="00FB2F45" w:rsidP="00FB2F45">
      <w:pPr>
        <w:widowControl w:val="0"/>
        <w:numPr>
          <w:ilvl w:val="0"/>
          <w:numId w:val="21"/>
        </w:numPr>
        <w:tabs>
          <w:tab w:val="left" w:pos="1550"/>
        </w:tabs>
        <w:autoSpaceDE w:val="0"/>
        <w:autoSpaceDN w:val="0"/>
        <w:spacing w:after="0" w:line="240" w:lineRule="auto"/>
        <w:ind w:right="136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посредством размещения в открытой и доступной форме информации: 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информационной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системе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«Единый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портал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(функций)»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(https://</w:t>
      </w:r>
      <w:hyperlink r:id="rId7">
        <w:r w:rsidRPr="00FB2F45">
          <w:rPr>
            <w:rFonts w:ascii="Times New Roman" w:eastAsia="Times New Roman" w:hAnsi="Times New Roman" w:cs="Times New Roman"/>
            <w:sz w:val="28"/>
          </w:rPr>
          <w:t>www.gosuslugi.ru/)</w:t>
        </w:r>
        <w:r w:rsidRPr="00FB2F45">
          <w:rPr>
            <w:rFonts w:ascii="Times New Roman" w:eastAsia="Times New Roman" w:hAnsi="Times New Roman" w:cs="Times New Roman"/>
            <w:spacing w:val="-6"/>
            <w:sz w:val="28"/>
          </w:rPr>
          <w:t xml:space="preserve"> </w:t>
        </w:r>
      </w:hyperlink>
      <w:r w:rsidRPr="00FB2F45">
        <w:rPr>
          <w:rFonts w:ascii="Times New Roman" w:eastAsia="Times New Roman" w:hAnsi="Times New Roman" w:cs="Times New Roman"/>
          <w:sz w:val="28"/>
        </w:rPr>
        <w:t>(далее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ЕПГУ);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(указать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сайта);</w:t>
      </w:r>
    </w:p>
    <w:p w:rsidR="00FB2F45" w:rsidRPr="00FB2F45" w:rsidRDefault="00FB2F45" w:rsidP="00FB2F45">
      <w:pPr>
        <w:widowControl w:val="0"/>
        <w:numPr>
          <w:ilvl w:val="0"/>
          <w:numId w:val="21"/>
        </w:numPr>
        <w:tabs>
          <w:tab w:val="left" w:pos="1549"/>
          <w:tab w:val="left" w:pos="1550"/>
          <w:tab w:val="left" w:pos="3306"/>
          <w:tab w:val="left" w:pos="4995"/>
          <w:tab w:val="left" w:pos="6747"/>
          <w:tab w:val="left" w:pos="7263"/>
          <w:tab w:val="left" w:pos="9632"/>
        </w:tabs>
        <w:autoSpaceDE w:val="0"/>
        <w:autoSpaceDN w:val="0"/>
        <w:spacing w:after="0" w:line="240" w:lineRule="auto"/>
        <w:ind w:right="143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lastRenderedPageBreak/>
        <w:t>посредством</w:t>
      </w:r>
      <w:r w:rsidRPr="00FB2F45">
        <w:rPr>
          <w:rFonts w:ascii="Times New Roman" w:eastAsia="Times New Roman" w:hAnsi="Times New Roman" w:cs="Times New Roman"/>
          <w:sz w:val="28"/>
        </w:rPr>
        <w:tab/>
        <w:t>размещения</w:t>
      </w:r>
      <w:r w:rsidRPr="00FB2F45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FB2F45">
        <w:rPr>
          <w:rFonts w:ascii="Times New Roman" w:eastAsia="Times New Roman" w:hAnsi="Times New Roman" w:cs="Times New Roman"/>
          <w:sz w:val="28"/>
        </w:rPr>
        <w:tab/>
        <w:t>на</w:t>
      </w:r>
      <w:r w:rsidRPr="00FB2F45">
        <w:rPr>
          <w:rFonts w:ascii="Times New Roman" w:eastAsia="Times New Roman" w:hAnsi="Times New Roman" w:cs="Times New Roman"/>
          <w:sz w:val="28"/>
        </w:rPr>
        <w:tab/>
        <w:t>информационных</w:t>
      </w:r>
      <w:r w:rsidRPr="00FB2F45">
        <w:rPr>
          <w:rFonts w:ascii="Times New Roman" w:eastAsia="Times New Roman" w:hAnsi="Times New Roman" w:cs="Times New Roman"/>
          <w:sz w:val="28"/>
        </w:rPr>
        <w:tab/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стендах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 многофункционального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центра.</w:t>
      </w:r>
    </w:p>
    <w:p w:rsidR="00FB2F45" w:rsidRPr="00FB2F45" w:rsidRDefault="00FB2F45" w:rsidP="00F502DC">
      <w:pPr>
        <w:widowControl w:val="0"/>
        <w:numPr>
          <w:ilvl w:val="1"/>
          <w:numId w:val="23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left="1549" w:hanging="877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Информирование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вопросам,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касающимся:</w:t>
      </w:r>
    </w:p>
    <w:p w:rsidR="00FB2F45" w:rsidRPr="00FB2F45" w:rsidRDefault="00FB2F45" w:rsidP="00F502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FB2F4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B2F4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A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FB2F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2F45" w:rsidRPr="00FB2F45" w:rsidRDefault="00FB2F45" w:rsidP="00F502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адресов</w:t>
      </w:r>
      <w:r w:rsidRPr="00FB2F4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B2F4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B2F4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центров,</w:t>
      </w:r>
      <w:r w:rsidRPr="00FB2F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FB2F4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B2F45" w:rsidRPr="00FB2F45" w:rsidRDefault="00F502DC" w:rsidP="00F502DC">
      <w:pPr>
        <w:widowControl w:val="0"/>
        <w:tabs>
          <w:tab w:val="left" w:pos="2304"/>
          <w:tab w:val="left" w:pos="4052"/>
          <w:tab w:val="left" w:pos="4428"/>
          <w:tab w:val="left" w:pos="5459"/>
          <w:tab w:val="left" w:pos="7891"/>
          <w:tab w:val="left" w:pos="8924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справочной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ab/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(структурных</w:t>
      </w:r>
      <w:r w:rsidR="00FB2F45"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="00FB2F45"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FB2F45"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органа);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7A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A7C9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A7C9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должностных лиц, и принимаемых ими решений при предоставлении 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 и услуг, которые являются необходимыми и обязательными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FB2F45" w:rsidRPr="00FB2F45" w:rsidRDefault="00FB2F45" w:rsidP="00FB2F45">
      <w:pPr>
        <w:widowControl w:val="0"/>
        <w:numPr>
          <w:ilvl w:val="1"/>
          <w:numId w:val="23"/>
        </w:numPr>
        <w:tabs>
          <w:tab w:val="left" w:pos="1550"/>
        </w:tabs>
        <w:autoSpaceDE w:val="0"/>
        <w:autoSpaceDN w:val="0"/>
        <w:spacing w:after="0" w:line="240" w:lineRule="auto"/>
        <w:ind w:right="143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При устном обращении Заявителя (лично или по телефону) должностное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работник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осуществляющий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консультирование,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подробно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вежливой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(корректной)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информирует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обратившихся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интересующим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вопросам.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органа, в который позвонил Заявитель, фамилии, имени, отчества (последнее - 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должности специалиста,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переадресован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(переведен)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 которому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будет получить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827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продолжительного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из следующих вариантов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дальнейших действий:</w:t>
      </w:r>
    </w:p>
    <w:p w:rsidR="008277D0" w:rsidRDefault="008277D0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D0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7D0" w:rsidRPr="00FB2F45" w:rsidRDefault="008277D0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D0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информирование,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выходящее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влияющее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косвенно на принимаемое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Продолжительность</w:t>
      </w:r>
      <w:r w:rsidRPr="00FB2F4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FB2F4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FB2F4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FB2F4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FB2F45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FB2F45" w:rsidRPr="008277D0" w:rsidRDefault="00FB2F45" w:rsidP="00FB2F45">
      <w:pPr>
        <w:widowControl w:val="0"/>
        <w:numPr>
          <w:ilvl w:val="1"/>
          <w:numId w:val="23"/>
        </w:numPr>
        <w:tabs>
          <w:tab w:val="left" w:pos="1550"/>
        </w:tabs>
        <w:autoSpaceDE w:val="0"/>
        <w:autoSpaceDN w:val="0"/>
        <w:spacing w:before="1"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D0">
        <w:rPr>
          <w:rFonts w:ascii="Times New Roman" w:eastAsia="Times New Roman" w:hAnsi="Times New Roman" w:cs="Times New Roman"/>
          <w:sz w:val="28"/>
        </w:rPr>
        <w:t>По письменному обращению должностное лицо Уполномоченного органа,</w:t>
      </w:r>
      <w:r w:rsidRPr="008277D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ответственный</w:t>
      </w:r>
      <w:r w:rsidRPr="008277D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за</w:t>
      </w:r>
      <w:r w:rsidRPr="008277D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предоставление</w:t>
      </w:r>
      <w:r w:rsidRPr="008277D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муниципальной</w:t>
      </w:r>
      <w:r w:rsidRPr="008277D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услуги,</w:t>
      </w:r>
      <w:r w:rsidRPr="008277D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подробно</w:t>
      </w:r>
      <w:r w:rsidRPr="008277D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в</w:t>
      </w:r>
      <w:r w:rsidRPr="008277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письменной</w:t>
      </w:r>
      <w:r w:rsidRPr="008277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форме</w:t>
      </w:r>
      <w:r w:rsidRPr="008277D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разъясняет</w:t>
      </w:r>
      <w:r w:rsidRPr="008277D0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заявителю</w:t>
      </w:r>
      <w:r w:rsidRPr="008277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сведения</w:t>
      </w:r>
      <w:r w:rsidRPr="008277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по</w:t>
      </w:r>
      <w:r w:rsidRPr="008277D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вопросам, указанным</w:t>
      </w:r>
      <w:r w:rsidRPr="008277D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в</w:t>
      </w:r>
      <w:r w:rsidRPr="008277D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</w:rPr>
        <w:t>пункте</w:t>
      </w:r>
      <w:r w:rsidR="008277D0">
        <w:rPr>
          <w:rFonts w:ascii="Times New Roman" w:eastAsia="Times New Roman" w:hAnsi="Times New Roman" w:cs="Times New Roman"/>
          <w:sz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8277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8277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8277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8277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7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8277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8277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Федеральным законом от 2 мая 2006 г. № 59-ФЗ «О порядке рассмотрения обращений</w:t>
      </w:r>
      <w:r w:rsidRPr="008277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827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7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827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27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Pr="00827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277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7D0">
        <w:rPr>
          <w:rFonts w:ascii="Times New Roman" w:eastAsia="Times New Roman" w:hAnsi="Times New Roman" w:cs="Times New Roman"/>
          <w:sz w:val="28"/>
          <w:szCs w:val="28"/>
        </w:rPr>
        <w:t>59-ФЗ).</w:t>
      </w:r>
    </w:p>
    <w:p w:rsidR="00FB2F45" w:rsidRPr="00FB2F45" w:rsidRDefault="00FB2F45" w:rsidP="00FB2F45">
      <w:pPr>
        <w:widowControl w:val="0"/>
        <w:numPr>
          <w:ilvl w:val="1"/>
          <w:numId w:val="20"/>
        </w:numPr>
        <w:tabs>
          <w:tab w:val="left" w:pos="1550"/>
        </w:tabs>
        <w:autoSpaceDE w:val="0"/>
        <w:autoSpaceDN w:val="0"/>
        <w:spacing w:before="89"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ЕПГУ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размещаются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сведения,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являются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необходимыми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обязательными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предусмотренные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Положением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информационной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системе «Федеральный реестр государственных и муниципальных услуг (функций)»,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утвержденным постановлением Правительства Российской Федерации от 24 октября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2011 года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№ 861.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7D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без использования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 или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FB2F45" w:rsidRPr="00FB2F45" w:rsidRDefault="00FB2F45" w:rsidP="00FB2F45">
      <w:pPr>
        <w:widowControl w:val="0"/>
        <w:numPr>
          <w:ilvl w:val="1"/>
          <w:numId w:val="20"/>
        </w:numPr>
        <w:tabs>
          <w:tab w:val="left" w:pos="1550"/>
        </w:tabs>
        <w:autoSpaceDE w:val="0"/>
        <w:autoSpaceDN w:val="0"/>
        <w:spacing w:after="0" w:line="240" w:lineRule="auto"/>
        <w:ind w:right="137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официальном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сайте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стендах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местах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 муниципальной услуги и услуг, которые являются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обязательными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центре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размещается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следующая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справочная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информация: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подразделений, ответственных за предоставление 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 также многофункциональных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телефоны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 предоставление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 в том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 (при наличии);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 в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сети «Интернет».</w:t>
      </w:r>
    </w:p>
    <w:p w:rsidR="00FB2F45" w:rsidRPr="00FB2F45" w:rsidRDefault="00FB2F45" w:rsidP="00FB2F45">
      <w:pPr>
        <w:widowControl w:val="0"/>
        <w:numPr>
          <w:ilvl w:val="1"/>
          <w:numId w:val="20"/>
        </w:numPr>
        <w:tabs>
          <w:tab w:val="left" w:pos="1550"/>
        </w:tabs>
        <w:autoSpaceDE w:val="0"/>
        <w:autoSpaceDN w:val="0"/>
        <w:spacing w:before="1" w:after="0" w:line="240" w:lineRule="auto"/>
        <w:ind w:right="143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 залах ожидания Уполномоченного органа размещаются нормативные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правовые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акты,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регулирующие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порядок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числе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регламент,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требованию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 предоставляются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ему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 ознакомления.</w:t>
      </w:r>
    </w:p>
    <w:p w:rsidR="00FB2F45" w:rsidRPr="00FB2F45" w:rsidRDefault="00FB2F45" w:rsidP="00FB2F45">
      <w:pPr>
        <w:widowControl w:val="0"/>
        <w:numPr>
          <w:ilvl w:val="1"/>
          <w:numId w:val="20"/>
        </w:numPr>
        <w:tabs>
          <w:tab w:val="left" w:pos="1550"/>
        </w:tabs>
        <w:autoSpaceDE w:val="0"/>
        <w:autoSpaceDN w:val="0"/>
        <w:spacing w:after="0" w:line="240" w:lineRule="auto"/>
        <w:ind w:right="137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Размещение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информационных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стендах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помещении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соглашением,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заключенным между многофункциональным центром и Уполномоченным органом 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учетом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требований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информированию,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Административным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регламентом.</w:t>
      </w:r>
    </w:p>
    <w:p w:rsidR="00FB2F45" w:rsidRPr="00FB2F45" w:rsidRDefault="00FB2F45" w:rsidP="00FB2F45">
      <w:pPr>
        <w:widowControl w:val="0"/>
        <w:numPr>
          <w:ilvl w:val="1"/>
          <w:numId w:val="20"/>
        </w:numPr>
        <w:tabs>
          <w:tab w:val="left" w:pos="1550"/>
        </w:tabs>
        <w:autoSpaceDE w:val="0"/>
        <w:autoSpaceDN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Информация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lastRenderedPageBreak/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результатах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может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быть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представителем)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личном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кабинете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ЕПГУ,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также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соответствующем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структурном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подразделении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обращении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лично,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телефону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посредством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электронной почты.</w:t>
      </w: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8277D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6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Наименование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2C6B59">
      <w:pPr>
        <w:widowControl w:val="0"/>
        <w:numPr>
          <w:ilvl w:val="1"/>
          <w:numId w:val="19"/>
        </w:numPr>
        <w:tabs>
          <w:tab w:val="left" w:pos="140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Государственная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«Установление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 Главой V.7. Земельного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кодекса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Федерации».</w:t>
      </w:r>
    </w:p>
    <w:p w:rsidR="00FB2F45" w:rsidRPr="00FB2F45" w:rsidRDefault="00FB2F45" w:rsidP="002C6B59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8277D0">
      <w:pPr>
        <w:widowControl w:val="0"/>
        <w:autoSpaceDE w:val="0"/>
        <w:autoSpaceDN w:val="0"/>
        <w:spacing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государственную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услугу</w:t>
      </w: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5E755B" w:rsidRDefault="00FB2F45" w:rsidP="008277D0">
      <w:pPr>
        <w:widowControl w:val="0"/>
        <w:numPr>
          <w:ilvl w:val="1"/>
          <w:numId w:val="19"/>
        </w:numPr>
        <w:tabs>
          <w:tab w:val="left" w:pos="140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5E755B">
        <w:rPr>
          <w:rFonts w:ascii="Times New Roman" w:eastAsia="Times New Roman" w:hAnsi="Times New Roman" w:cs="Times New Roman"/>
          <w:sz w:val="28"/>
        </w:rPr>
        <w:t>Государственная</w:t>
      </w:r>
      <w:r w:rsidRPr="005E755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услуга</w:t>
      </w:r>
      <w:r w:rsidRPr="005E755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предоставляется</w:t>
      </w:r>
      <w:r w:rsidRPr="005E755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Уполномоченным</w:t>
      </w:r>
      <w:r w:rsidRPr="005E755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органом</w:t>
      </w:r>
      <w:r w:rsidRPr="005E755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E755B" w:rsidRPr="005E755B">
        <w:rPr>
          <w:rFonts w:ascii="Times New Roman" w:eastAsia="Times New Roman" w:hAnsi="Times New Roman" w:cs="Times New Roman"/>
          <w:sz w:val="28"/>
        </w:rPr>
        <w:t>–</w:t>
      </w:r>
      <w:r w:rsidRPr="005E755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E755B" w:rsidRPr="005E755B">
        <w:rPr>
          <w:rFonts w:ascii="Times New Roman" w:eastAsia="Times New Roman" w:hAnsi="Times New Roman" w:cs="Times New Roman"/>
          <w:sz w:val="28"/>
        </w:rPr>
        <w:t>администрацией городского поселения город Чухлома Чухломского муниципального района Костромской области</w:t>
      </w:r>
      <w:r w:rsidRPr="005E755B">
        <w:rPr>
          <w:rFonts w:ascii="Times New Roman" w:eastAsia="Times New Roman" w:hAnsi="Times New Roman" w:cs="Times New Roman"/>
          <w:sz w:val="28"/>
        </w:rPr>
        <w:t>.</w:t>
      </w:r>
    </w:p>
    <w:p w:rsidR="00FB2F45" w:rsidRPr="00FB2F45" w:rsidRDefault="00FB2F45" w:rsidP="008277D0">
      <w:pPr>
        <w:widowControl w:val="0"/>
        <w:numPr>
          <w:ilvl w:val="1"/>
          <w:numId w:val="19"/>
        </w:numPr>
        <w:tabs>
          <w:tab w:val="left" w:pos="140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принимают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(многофункциональные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наличии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соответствующего соглашения 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взаимодействии).</w:t>
      </w:r>
    </w:p>
    <w:p w:rsidR="00FB2F45" w:rsidRPr="00FB2F45" w:rsidRDefault="00FB2F45" w:rsidP="008277D0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 взаимодействует с:</w:t>
      </w:r>
    </w:p>
    <w:p w:rsidR="00FB2F45" w:rsidRPr="00FB2F45" w:rsidRDefault="00FB2F45" w:rsidP="008277D0">
      <w:pPr>
        <w:widowControl w:val="0"/>
        <w:numPr>
          <w:ilvl w:val="2"/>
          <w:numId w:val="19"/>
        </w:numPr>
        <w:tabs>
          <w:tab w:val="left" w:pos="158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Федеральной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налоговой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службой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подтверждения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принадлежности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 к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категории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юридических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лиц;</w:t>
      </w:r>
    </w:p>
    <w:p w:rsidR="00FB2F45" w:rsidRPr="00FB2F45" w:rsidRDefault="00FB2F45" w:rsidP="008277D0">
      <w:pPr>
        <w:widowControl w:val="0"/>
        <w:numPr>
          <w:ilvl w:val="2"/>
          <w:numId w:val="19"/>
        </w:numPr>
        <w:tabs>
          <w:tab w:val="left" w:pos="158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Федеральной службой государственной регистрации, кадастра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картографии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сведений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Единого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реестра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недвижимости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земельном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участке и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инженерном сооружении.</w:t>
      </w:r>
    </w:p>
    <w:p w:rsidR="00FB2F45" w:rsidRPr="00FB2F45" w:rsidRDefault="00FB2F45" w:rsidP="008277D0">
      <w:pPr>
        <w:widowControl w:val="0"/>
        <w:numPr>
          <w:ilvl w:val="1"/>
          <w:numId w:val="19"/>
        </w:numPr>
        <w:tabs>
          <w:tab w:val="left" w:pos="160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Уполномоченному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запрещается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требовать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организации,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исключением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услуг,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включенных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перечень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услуг,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которые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являются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обязательными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услуги.</w:t>
      </w:r>
    </w:p>
    <w:p w:rsidR="00FB2F45" w:rsidRPr="00FB2F45" w:rsidRDefault="00FB2F45" w:rsidP="008277D0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5E755B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5E755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5E755B" w:rsidP="00775346">
      <w:pPr>
        <w:widowControl w:val="0"/>
        <w:numPr>
          <w:ilvl w:val="1"/>
          <w:numId w:val="19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предоставления </w:t>
      </w:r>
      <w:r w:rsidR="00FB2F45"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B2F45" w:rsidRPr="00FB2F45">
        <w:rPr>
          <w:rFonts w:ascii="Times New Roman" w:eastAsia="Times New Roman" w:hAnsi="Times New Roman" w:cs="Times New Roman"/>
          <w:spacing w:val="-2"/>
          <w:sz w:val="28"/>
        </w:rPr>
        <w:t>услуги</w:t>
      </w:r>
      <w:r w:rsidR="0077534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</w:rPr>
        <w:t>является</w:t>
      </w:r>
      <w:proofErr w:type="gramEnd"/>
      <w:r w:rsidR="00FB2F45" w:rsidRPr="00FB2F45">
        <w:rPr>
          <w:rFonts w:ascii="Times New Roman" w:eastAsia="Times New Roman" w:hAnsi="Times New Roman" w:cs="Times New Roman"/>
          <w:sz w:val="28"/>
        </w:rPr>
        <w:t>:</w:t>
      </w:r>
    </w:p>
    <w:p w:rsidR="00FB2F45" w:rsidRPr="00FB2F45" w:rsidRDefault="00FB2F45" w:rsidP="00775346">
      <w:pPr>
        <w:widowControl w:val="0"/>
        <w:numPr>
          <w:ilvl w:val="0"/>
          <w:numId w:val="18"/>
        </w:numPr>
        <w:tabs>
          <w:tab w:val="left" w:pos="1235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  <w:tab w:val="left" w:pos="10429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решение</w:t>
      </w:r>
      <w:r w:rsidRPr="00FB2F45">
        <w:rPr>
          <w:rFonts w:ascii="Times New Roman" w:eastAsia="Times New Roman" w:hAnsi="Times New Roman" w:cs="Times New Roman"/>
          <w:sz w:val="28"/>
        </w:rPr>
        <w:tab/>
        <w:t>об</w:t>
      </w:r>
      <w:r w:rsidRPr="00FB2F45">
        <w:rPr>
          <w:rFonts w:ascii="Times New Roman" w:eastAsia="Times New Roman" w:hAnsi="Times New Roman" w:cs="Times New Roman"/>
          <w:sz w:val="28"/>
        </w:rPr>
        <w:tab/>
        <w:t>установлении</w:t>
      </w:r>
      <w:r w:rsidRPr="00FB2F45">
        <w:rPr>
          <w:rFonts w:ascii="Times New Roman" w:eastAsia="Times New Roman" w:hAnsi="Times New Roman" w:cs="Times New Roman"/>
          <w:sz w:val="28"/>
        </w:rPr>
        <w:tab/>
        <w:t>публичного</w:t>
      </w:r>
      <w:r w:rsidRPr="00FB2F45">
        <w:rPr>
          <w:rFonts w:ascii="Times New Roman" w:eastAsia="Times New Roman" w:hAnsi="Times New Roman" w:cs="Times New Roman"/>
          <w:sz w:val="28"/>
        </w:rPr>
        <w:tab/>
        <w:t>сервитута</w:t>
      </w:r>
      <w:proofErr w:type="gramStart"/>
      <w:r w:rsidRPr="00FB2F45">
        <w:rPr>
          <w:rFonts w:ascii="Times New Roman" w:eastAsia="Times New Roman" w:hAnsi="Times New Roman" w:cs="Times New Roman"/>
          <w:sz w:val="28"/>
        </w:rPr>
        <w:tab/>
        <w:t>(</w:t>
      </w:r>
      <w:proofErr w:type="gramEnd"/>
      <w:r w:rsidRPr="00FB2F45">
        <w:rPr>
          <w:rFonts w:ascii="Times New Roman" w:eastAsia="Times New Roman" w:hAnsi="Times New Roman" w:cs="Times New Roman"/>
          <w:sz w:val="28"/>
        </w:rPr>
        <w:t>форма</w:t>
      </w:r>
      <w:r w:rsidR="00775346">
        <w:rPr>
          <w:rFonts w:ascii="Times New Roman" w:eastAsia="Times New Roman" w:hAnsi="Times New Roman" w:cs="Times New Roman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приведена</w:t>
      </w:r>
      <w:r w:rsidR="005E755B">
        <w:rPr>
          <w:rFonts w:ascii="Times New Roman" w:eastAsia="Times New Roman" w:hAnsi="Times New Roman" w:cs="Times New Roman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>в</w:t>
      </w:r>
      <w:r w:rsidR="0077534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Приложении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№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1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настоящему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регламенту);</w:t>
      </w:r>
    </w:p>
    <w:p w:rsidR="00FB2F45" w:rsidRPr="005E755B" w:rsidRDefault="00FB2F45" w:rsidP="00775346">
      <w:pPr>
        <w:widowControl w:val="0"/>
        <w:numPr>
          <w:ilvl w:val="0"/>
          <w:numId w:val="18"/>
        </w:numPr>
        <w:tabs>
          <w:tab w:val="left" w:pos="1235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55B">
        <w:rPr>
          <w:rFonts w:ascii="Times New Roman" w:eastAsia="Times New Roman" w:hAnsi="Times New Roman" w:cs="Times New Roman"/>
          <w:sz w:val="28"/>
        </w:rPr>
        <w:t>решение</w:t>
      </w:r>
      <w:r w:rsidRPr="005E75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об</w:t>
      </w:r>
      <w:r w:rsidRPr="005E75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отказе</w:t>
      </w:r>
      <w:r w:rsidRPr="005E75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в</w:t>
      </w:r>
      <w:r w:rsidRPr="005E75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предоставлении</w:t>
      </w:r>
      <w:r w:rsidRPr="005E75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услуги</w:t>
      </w:r>
      <w:r w:rsidRPr="005E75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(форма</w:t>
      </w:r>
      <w:r w:rsidRPr="005E755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приведена</w:t>
      </w:r>
      <w:r w:rsidRPr="005E755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в</w:t>
      </w:r>
      <w:r w:rsidRPr="005E755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</w:rPr>
        <w:t>Приложении</w:t>
      </w:r>
      <w:r w:rsidR="005E755B">
        <w:rPr>
          <w:rFonts w:ascii="Times New Roman" w:eastAsia="Times New Roman" w:hAnsi="Times New Roman" w:cs="Times New Roman"/>
          <w:sz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E7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7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75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5E75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5E7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755B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</w:p>
    <w:p w:rsidR="00FB2F45" w:rsidRPr="00FB2F45" w:rsidRDefault="00FB2F45" w:rsidP="00775346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B2F45" w:rsidRPr="00775346" w:rsidRDefault="00FB2F45" w:rsidP="00775346">
      <w:pPr>
        <w:widowControl w:val="0"/>
        <w:autoSpaceDE w:val="0"/>
        <w:autoSpaceDN w:val="0"/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учетом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необходимости обращения в организации, участвующие в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="005E75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приостановления</w:t>
      </w:r>
      <w:r w:rsidRPr="00FB2F45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услуги,</w:t>
      </w:r>
      <w:r w:rsidR="0077534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7534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рок выдачи (направления) документов, являющихся результатом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775346">
      <w:pPr>
        <w:widowControl w:val="0"/>
        <w:numPr>
          <w:ilvl w:val="1"/>
          <w:numId w:val="19"/>
        </w:numPr>
        <w:tabs>
          <w:tab w:val="left" w:pos="149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Срок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определяется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соответствии с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Земельным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кодексом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Федерации.</w:t>
      </w:r>
    </w:p>
    <w:p w:rsidR="00FB2F45" w:rsidRPr="00FB2F45" w:rsidRDefault="00FB2F45" w:rsidP="00775346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6EE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 услуги в иной срок, не превышающий установленный Земельным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E96EE8">
      <w:pPr>
        <w:widowControl w:val="0"/>
        <w:numPr>
          <w:ilvl w:val="1"/>
          <w:numId w:val="19"/>
        </w:numPr>
        <w:tabs>
          <w:tab w:val="left" w:pos="1326"/>
        </w:tabs>
        <w:autoSpaceDE w:val="0"/>
        <w:autoSpaceDN w:val="0"/>
        <w:spacing w:after="0" w:line="242" w:lineRule="auto"/>
        <w:ind w:right="146" w:firstLine="581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Перечень</w:t>
      </w:r>
      <w:r w:rsidRPr="00FB2F4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нормативных</w:t>
      </w:r>
      <w:r w:rsidRPr="00FB2F4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правовых</w:t>
      </w:r>
      <w:r w:rsidRPr="00FB2F4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актов,</w:t>
      </w:r>
      <w:r w:rsidRPr="00FB2F4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регулирующих</w:t>
      </w:r>
      <w:r w:rsidRPr="00FB2F4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8"/>
        </w:rPr>
        <w:t>предоставление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proofErr w:type="gramEnd"/>
      <w:r w:rsidRPr="00FB2F45">
        <w:rPr>
          <w:rFonts w:ascii="Times New Roman" w:eastAsia="Times New Roman" w:hAnsi="Times New Roman" w:cs="Times New Roman"/>
          <w:sz w:val="28"/>
        </w:rPr>
        <w:t xml:space="preserve"> услуги:</w:t>
      </w:r>
    </w:p>
    <w:p w:rsidR="00FB2F45" w:rsidRPr="00FB2F45" w:rsidRDefault="00FB2F45" w:rsidP="00E96EE8">
      <w:pPr>
        <w:widowControl w:val="0"/>
        <w:numPr>
          <w:ilvl w:val="0"/>
          <w:numId w:val="17"/>
        </w:numPr>
        <w:tabs>
          <w:tab w:val="left" w:pos="1549"/>
          <w:tab w:val="left" w:pos="1550"/>
        </w:tabs>
        <w:autoSpaceDE w:val="0"/>
        <w:autoSpaceDN w:val="0"/>
        <w:spacing w:after="0" w:line="317" w:lineRule="exact"/>
        <w:ind w:hanging="851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Земельный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кодекс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25.10.2001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№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136-ФЗ;</w:t>
      </w:r>
    </w:p>
    <w:p w:rsidR="00FB2F45" w:rsidRPr="00FB2F45" w:rsidRDefault="00FB2F45" w:rsidP="00E96EE8">
      <w:pPr>
        <w:widowControl w:val="0"/>
        <w:numPr>
          <w:ilvl w:val="0"/>
          <w:numId w:val="17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left="132" w:right="13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Федеральный</w:t>
      </w:r>
      <w:r w:rsidRPr="00FB2F4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закон</w:t>
      </w:r>
      <w:r w:rsidRPr="00FB2F4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25.10.2001.</w:t>
      </w:r>
      <w:r w:rsidRPr="00FB2F4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№</w:t>
      </w:r>
      <w:r w:rsidRPr="00FB2F4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137-ФЗ</w:t>
      </w:r>
      <w:r w:rsidRPr="00FB2F4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«О</w:t>
      </w:r>
      <w:r w:rsidRPr="00FB2F4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введении</w:t>
      </w:r>
      <w:r w:rsidRPr="00FB2F4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действие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Земельного кодекса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 Федерации»;</w:t>
      </w:r>
    </w:p>
    <w:p w:rsidR="00FB2F45" w:rsidRPr="00FB2F45" w:rsidRDefault="00FB2F45" w:rsidP="00E96EE8">
      <w:pPr>
        <w:widowControl w:val="0"/>
        <w:numPr>
          <w:ilvl w:val="0"/>
          <w:numId w:val="17"/>
        </w:numPr>
        <w:tabs>
          <w:tab w:val="left" w:pos="1549"/>
          <w:tab w:val="left" w:pos="1550"/>
        </w:tabs>
        <w:autoSpaceDE w:val="0"/>
        <w:autoSpaceDN w:val="0"/>
        <w:spacing w:after="0" w:line="321" w:lineRule="exact"/>
        <w:ind w:hanging="851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Гражданский</w:t>
      </w:r>
      <w:r w:rsidRPr="00FB2F4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кодекс</w:t>
      </w:r>
      <w:r w:rsidRPr="00FB2F4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</w:t>
      </w:r>
      <w:r w:rsidRPr="00FB2F4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(часть</w:t>
      </w:r>
      <w:r w:rsidRPr="00FB2F4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первая)</w:t>
      </w:r>
      <w:r w:rsidRPr="00FB2F4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30.11.1994</w:t>
      </w:r>
    </w:p>
    <w:p w:rsidR="00FB2F45" w:rsidRPr="00FB2F45" w:rsidRDefault="00FB2F45" w:rsidP="00E96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51-ФЗ;</w:t>
      </w:r>
    </w:p>
    <w:p w:rsidR="00FB2F45" w:rsidRPr="00FB2F45" w:rsidRDefault="00FB2F45" w:rsidP="00E96EE8">
      <w:pPr>
        <w:widowControl w:val="0"/>
        <w:numPr>
          <w:ilvl w:val="0"/>
          <w:numId w:val="17"/>
        </w:numPr>
        <w:tabs>
          <w:tab w:val="left" w:pos="1550"/>
        </w:tabs>
        <w:autoSpaceDE w:val="0"/>
        <w:autoSpaceDN w:val="0"/>
        <w:spacing w:before="2" w:after="0" w:line="240" w:lineRule="auto"/>
        <w:ind w:left="132" w:right="13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Федеральный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закон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13.07.2015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№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218-ФЗ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«О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регистрации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недвижимости»;</w:t>
      </w:r>
    </w:p>
    <w:p w:rsidR="00FB2F45" w:rsidRPr="00FB2F45" w:rsidRDefault="00FB2F45" w:rsidP="00E96EE8">
      <w:pPr>
        <w:widowControl w:val="0"/>
        <w:numPr>
          <w:ilvl w:val="0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ind w:left="132" w:right="14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Приказ Министерства экономического развития Российской Федерации от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10.10.2018. № 542 «Об утверждении требований к форме ходатайства об установлении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содержанию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обоснования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необходимости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 сервитута».</w:t>
      </w:r>
    </w:p>
    <w:p w:rsidR="00FB2F45" w:rsidRPr="00FB2F45" w:rsidRDefault="00FB2F45" w:rsidP="00E96EE8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 (с указанием их реквизитов и источников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опубликования),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ЕПГУ.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(указать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(муниципальных)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наличии).</w:t>
      </w:r>
    </w:p>
    <w:p w:rsidR="00FB2F45" w:rsidRPr="00FB2F45" w:rsidRDefault="00FB2F45" w:rsidP="00E96EE8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актуализацию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 также в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соответствующем разделе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федерального реестра.</w:t>
      </w:r>
    </w:p>
    <w:p w:rsidR="00FB2F45" w:rsidRPr="00FB2F45" w:rsidRDefault="00FB2F45" w:rsidP="00E96E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E96EE8">
      <w:pPr>
        <w:widowControl w:val="0"/>
        <w:autoSpaceDE w:val="0"/>
        <w:autoSpaceDN w:val="0"/>
        <w:spacing w:after="0" w:line="240" w:lineRule="auto"/>
        <w:ind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услуг,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которые</w:t>
      </w:r>
      <w:r w:rsidRPr="00FB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необходимыми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FB2F45" w:rsidRPr="00FB2F45" w:rsidRDefault="00FB2F45" w:rsidP="00E96EE8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обязательными для предоставления муниципальной услуги,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подлежащих представлению заявителем, способы их получения заявителем, в</w:t>
      </w:r>
      <w:r w:rsidRPr="00FB2F4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том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 xml:space="preserve">числе </w:t>
      </w:r>
      <w:r w:rsidRPr="00FB2F45">
        <w:rPr>
          <w:rFonts w:ascii="Times New Roman" w:eastAsia="Times New Roman" w:hAnsi="Times New Roman" w:cs="Times New Roman"/>
          <w:b/>
          <w:sz w:val="28"/>
        </w:rPr>
        <w:lastRenderedPageBreak/>
        <w:t>в</w:t>
      </w:r>
      <w:r w:rsidRPr="00FB2F4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форме,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порядок их представления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FB2F45" w:rsidRPr="00FB2F45" w:rsidRDefault="00FB2F45" w:rsidP="00775346">
      <w:pPr>
        <w:widowControl w:val="0"/>
        <w:numPr>
          <w:ilvl w:val="1"/>
          <w:numId w:val="19"/>
        </w:numPr>
        <w:tabs>
          <w:tab w:val="left" w:pos="1550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представляет:</w:t>
      </w:r>
    </w:p>
    <w:p w:rsidR="00FB2F45" w:rsidRPr="00FB2F45" w:rsidRDefault="00FB2F45" w:rsidP="00775346">
      <w:pPr>
        <w:widowControl w:val="0"/>
        <w:numPr>
          <w:ilvl w:val="0"/>
          <w:numId w:val="16"/>
        </w:numPr>
        <w:tabs>
          <w:tab w:val="left" w:pos="112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Заявление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форме,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согласно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приложению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№ 4 к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настоящему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регламенту</w:t>
      </w:r>
    </w:p>
    <w:p w:rsidR="00FB2F45" w:rsidRPr="00FB2F45" w:rsidRDefault="00FB2F45" w:rsidP="00775346">
      <w:pPr>
        <w:widowControl w:val="0"/>
        <w:numPr>
          <w:ilvl w:val="0"/>
          <w:numId w:val="16"/>
        </w:numPr>
        <w:tabs>
          <w:tab w:val="left" w:pos="112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 случае направления заявления посредством ЕПГУ формирование 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посредством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заполнения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интерактивной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ЕПГУ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без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необходимости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дополнительной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подачи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 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какой-либо иной форме.</w:t>
      </w:r>
    </w:p>
    <w:p w:rsidR="00FB2F45" w:rsidRPr="00FB2F45" w:rsidRDefault="00FB2F45" w:rsidP="00775346">
      <w:pPr>
        <w:widowControl w:val="0"/>
        <w:numPr>
          <w:ilvl w:val="0"/>
          <w:numId w:val="16"/>
        </w:numPr>
        <w:tabs>
          <w:tab w:val="left" w:pos="112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 заявлении также указывается один из следующих способов направления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результата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135C4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услуги:</w:t>
      </w:r>
    </w:p>
    <w:p w:rsidR="00FB2F45" w:rsidRPr="00FB2F45" w:rsidRDefault="00FB2F45" w:rsidP="00775346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ЕПГУ;</w:t>
      </w:r>
    </w:p>
    <w:p w:rsidR="00FB2F45" w:rsidRPr="00FB2F45" w:rsidRDefault="00FB2F45" w:rsidP="00775346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распечатанного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Уполномоченном органе,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центре;</w:t>
      </w:r>
    </w:p>
    <w:p w:rsidR="00FB2F45" w:rsidRPr="00FB2F45" w:rsidRDefault="00FB2F45" w:rsidP="00775346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FB2F45" w:rsidRPr="00FB2F45" w:rsidRDefault="00FB2F45" w:rsidP="00775346">
      <w:pPr>
        <w:widowControl w:val="0"/>
        <w:numPr>
          <w:ilvl w:val="0"/>
          <w:numId w:val="16"/>
        </w:numPr>
        <w:tabs>
          <w:tab w:val="left" w:pos="112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Документ, удостоверяющего личность Заявителя или представителя Заявителя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775346">
        <w:rPr>
          <w:rFonts w:ascii="Times New Roman" w:eastAsia="Times New Roman" w:hAnsi="Times New Roman" w:cs="Times New Roman"/>
          <w:sz w:val="28"/>
        </w:rPr>
        <w:t>(</w:t>
      </w:r>
      <w:r w:rsidRPr="00FB2F45">
        <w:rPr>
          <w:rFonts w:ascii="Times New Roman" w:eastAsia="Times New Roman" w:hAnsi="Times New Roman" w:cs="Times New Roman"/>
          <w:sz w:val="28"/>
        </w:rPr>
        <w:t>предоставляется в случае личного обращения в уполномоченный орган). В случае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направления заявления посредством ЕПГУ сведения из документа, удостоверяющего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личность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заявителя,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представителя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формируются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подтверждении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учетной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записи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Единой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системе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идентификации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аутентификации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(далее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–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ЕСИА)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состава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соответствующих данных указанной учетной записи и могут быть проверены путем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направления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запроса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системы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взаимодействия;</w:t>
      </w:r>
    </w:p>
    <w:p w:rsidR="00FB2F45" w:rsidRPr="00FB2F45" w:rsidRDefault="00FB2F45" w:rsidP="00775346">
      <w:pPr>
        <w:widowControl w:val="0"/>
        <w:numPr>
          <w:ilvl w:val="0"/>
          <w:numId w:val="16"/>
        </w:numPr>
        <w:tabs>
          <w:tab w:val="left" w:pos="112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Документ,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подтверждающий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полномочия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представителя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действовать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имени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случае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обращения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представителя Заявителя). При обращении посредством ЕПГУ указанный документ,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выданный организацией, удостоверяется усиленной квалифицированной 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подписью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правомочного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должностного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организации,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выданный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физическим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лицом,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-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усиленной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квалифицированной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подписью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нотариуса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приложением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файла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открепленной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усиленной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квалифицированной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подписи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формате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sig3;</w:t>
      </w:r>
    </w:p>
    <w:p w:rsidR="00FB2F45" w:rsidRPr="00FB2F45" w:rsidRDefault="00FB2F45" w:rsidP="00775346">
      <w:pPr>
        <w:widowControl w:val="0"/>
        <w:numPr>
          <w:ilvl w:val="0"/>
          <w:numId w:val="16"/>
        </w:numPr>
        <w:tabs>
          <w:tab w:val="left" w:pos="112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Сведения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границах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включающие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графическое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описание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местоположения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границ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перечень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координат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характерных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точек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этих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границ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системе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координат,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ведения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Единого государственного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реестра недвижимости.</w:t>
      </w:r>
    </w:p>
    <w:p w:rsidR="00FB2F45" w:rsidRPr="00FB2F45" w:rsidRDefault="00FB2F45" w:rsidP="00775346">
      <w:pPr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Соглашение,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заключенное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письменной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между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собственником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линейного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объекта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сооружения,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расположенных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(или)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землях,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отношении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подано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ходатайство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установлении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сервитута,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условиях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реконструкции,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том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числе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переноса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 сноса указанных линейного объекта, сооружения в случае, если осуществление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 сервитута повлечет необходимость реконструкции или сноса указанных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линейного объекта,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сооружения.</w:t>
      </w:r>
    </w:p>
    <w:p w:rsidR="00FB2F45" w:rsidRPr="00FB2F45" w:rsidRDefault="00FB2F45" w:rsidP="00775346">
      <w:pPr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 xml:space="preserve">документы, подтверждающие право на инженерное сооружение, если </w:t>
      </w:r>
      <w:r w:rsidRPr="00FB2F45">
        <w:rPr>
          <w:rFonts w:ascii="Times New Roman" w:eastAsia="Times New Roman" w:hAnsi="Times New Roman" w:cs="Times New Roman"/>
          <w:sz w:val="28"/>
        </w:rPr>
        <w:lastRenderedPageBreak/>
        <w:t>подано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ходатайство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реконструкции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эксплуатации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указанного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сооружения,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условии,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что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такое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зарегистрировано в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Едином государственном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реестре недвижимости.</w:t>
      </w:r>
    </w:p>
    <w:p w:rsidR="00FB2F45" w:rsidRPr="00FB2F45" w:rsidRDefault="00FB2F45" w:rsidP="00162E73">
      <w:pPr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Кадастровый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план территории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либо 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фрагмент, 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котором приводится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изображение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сравнительных вариантов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размещения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инженерного сооружения.</w:t>
      </w:r>
    </w:p>
    <w:p w:rsidR="00FB2F45" w:rsidRPr="00FB2F45" w:rsidRDefault="00FB2F45" w:rsidP="00162E73">
      <w:pPr>
        <w:widowControl w:val="0"/>
        <w:numPr>
          <w:ilvl w:val="0"/>
          <w:numId w:val="16"/>
        </w:numPr>
        <w:tabs>
          <w:tab w:val="left" w:pos="121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Договор о подключении (технологическом присоединении) к электрическим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сетям,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тепловым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сетям,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водопроводным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сетям,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сетям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водоснабжения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(или)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водоотведения, сетям газоснабжения с указанием сторон такого договора и сроков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технологического присоединения, в целях исполнения которого требуется размещение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инженерного сооружения.</w:t>
      </w:r>
    </w:p>
    <w:p w:rsidR="00FB2F45" w:rsidRPr="00FB2F45" w:rsidRDefault="00FB2F45" w:rsidP="00162E73">
      <w:pPr>
        <w:widowControl w:val="0"/>
        <w:numPr>
          <w:ilvl w:val="0"/>
          <w:numId w:val="16"/>
        </w:numPr>
        <w:tabs>
          <w:tab w:val="left" w:pos="122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Проект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организации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строительства</w:t>
      </w:r>
      <w:r w:rsidRPr="00FB2F4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объекта.</w:t>
      </w:r>
    </w:p>
    <w:p w:rsidR="00FB2F45" w:rsidRPr="00FB2F45" w:rsidRDefault="00FB2F45" w:rsidP="00162E73">
      <w:pPr>
        <w:widowControl w:val="0"/>
        <w:numPr>
          <w:ilvl w:val="1"/>
          <w:numId w:val="19"/>
        </w:numPr>
        <w:tabs>
          <w:tab w:val="left" w:pos="1446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прилагаемые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документы,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указанные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пункте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2.8.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Административного регламента, направляются (подаются) в Уполномоченный орган в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75346">
        <w:rPr>
          <w:rFonts w:ascii="Times New Roman" w:eastAsia="Times New Roman" w:hAnsi="Times New Roman" w:cs="Times New Roman"/>
          <w:spacing w:val="-67"/>
          <w:sz w:val="28"/>
        </w:rPr>
        <w:t xml:space="preserve">    э</w:t>
      </w:r>
      <w:r w:rsidRPr="00FB2F45">
        <w:rPr>
          <w:rFonts w:ascii="Times New Roman" w:eastAsia="Times New Roman" w:hAnsi="Times New Roman" w:cs="Times New Roman"/>
          <w:sz w:val="28"/>
        </w:rPr>
        <w:t>лектронной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форме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путем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заполнения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формы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запроса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через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личный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кабинет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ЕПГУ.</w:t>
      </w:r>
    </w:p>
    <w:p w:rsidR="00FB2F45" w:rsidRPr="00FB2F45" w:rsidRDefault="00FB2F45" w:rsidP="00162E7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3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FB2F45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органов, органов местного самоуправления и иных органов, участвующих в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162E73">
      <w:pPr>
        <w:widowControl w:val="0"/>
        <w:numPr>
          <w:ilvl w:val="1"/>
          <w:numId w:val="19"/>
        </w:numPr>
        <w:tabs>
          <w:tab w:val="left" w:pos="147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Перечень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нормативными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правовыми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актами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находятся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распоряжении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органов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местного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самоуправления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иных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органов,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участвующих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случае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обращения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отношении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участка,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находящегося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 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собственности:</w:t>
      </w:r>
    </w:p>
    <w:p w:rsidR="00FB2F45" w:rsidRPr="00FB2F45" w:rsidRDefault="00FB2F45" w:rsidP="00162E73">
      <w:pPr>
        <w:widowControl w:val="0"/>
        <w:numPr>
          <w:ilvl w:val="0"/>
          <w:numId w:val="15"/>
        </w:numPr>
        <w:tabs>
          <w:tab w:val="left" w:pos="1020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Сведения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</w:t>
      </w:r>
      <w:r w:rsidRPr="00FB2F4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Единого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реестра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юридических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лиц;</w:t>
      </w:r>
    </w:p>
    <w:p w:rsidR="00FB2F45" w:rsidRPr="00FB2F45" w:rsidRDefault="00FB2F45" w:rsidP="00162E73">
      <w:pPr>
        <w:widowControl w:val="0"/>
        <w:numPr>
          <w:ilvl w:val="0"/>
          <w:numId w:val="15"/>
        </w:numPr>
        <w:tabs>
          <w:tab w:val="left" w:pos="107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Сведения из Единого государственного реестра недвижимости о земельном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участке;</w:t>
      </w:r>
    </w:p>
    <w:p w:rsidR="00FB2F45" w:rsidRPr="00FB2F45" w:rsidRDefault="00FB2F45" w:rsidP="00162E73">
      <w:pPr>
        <w:widowControl w:val="0"/>
        <w:numPr>
          <w:ilvl w:val="0"/>
          <w:numId w:val="15"/>
        </w:numPr>
        <w:tabs>
          <w:tab w:val="left" w:pos="1110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Сведения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правообладателях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участков,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отношении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подано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ходатайство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 установлении публичного сервитута;</w:t>
      </w:r>
    </w:p>
    <w:p w:rsidR="00FB2F45" w:rsidRPr="00FB2F45" w:rsidRDefault="00FB2F45" w:rsidP="00162E73">
      <w:pPr>
        <w:widowControl w:val="0"/>
        <w:numPr>
          <w:ilvl w:val="0"/>
          <w:numId w:val="15"/>
        </w:numPr>
        <w:tabs>
          <w:tab w:val="left" w:pos="103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Сведения из Единого государственного реестра недвижимости об инженерном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сооружении.</w:t>
      </w:r>
    </w:p>
    <w:p w:rsidR="00FB2F45" w:rsidRPr="00FB2F45" w:rsidRDefault="00FB2F45" w:rsidP="00162E73">
      <w:pPr>
        <w:widowControl w:val="0"/>
        <w:numPr>
          <w:ilvl w:val="1"/>
          <w:numId w:val="19"/>
        </w:numPr>
        <w:tabs>
          <w:tab w:val="left" w:pos="172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запрещается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требовать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 заявителя:</w:t>
      </w:r>
    </w:p>
    <w:p w:rsidR="00FB2F45" w:rsidRPr="00FB2F45" w:rsidRDefault="00FB2F45" w:rsidP="00162E73">
      <w:pPr>
        <w:widowControl w:val="0"/>
        <w:numPr>
          <w:ilvl w:val="0"/>
          <w:numId w:val="14"/>
        </w:numPr>
        <w:tabs>
          <w:tab w:val="left" w:pos="119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Представления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действий,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представление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предусмотрено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нормативными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правовыми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актами,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регулирующими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отношения,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возникающие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связи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предоставлением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FB2F45" w:rsidRPr="00252B22" w:rsidRDefault="00FB2F45" w:rsidP="00252B22">
      <w:pPr>
        <w:widowControl w:val="0"/>
        <w:numPr>
          <w:ilvl w:val="0"/>
          <w:numId w:val="14"/>
        </w:numPr>
        <w:tabs>
          <w:tab w:val="left" w:pos="119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162E73">
        <w:rPr>
          <w:rFonts w:ascii="Times New Roman" w:eastAsia="Times New Roman" w:hAnsi="Times New Roman" w:cs="Times New Roman"/>
          <w:sz w:val="28"/>
        </w:rPr>
        <w:t>Представления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документов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и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информации,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которые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в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соответствии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с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 xml:space="preserve">нормативными правовыми актами Российской Федерации и </w:t>
      </w:r>
      <w:r w:rsidR="00162E73" w:rsidRPr="00162E73">
        <w:rPr>
          <w:rFonts w:ascii="Times New Roman" w:eastAsia="Times New Roman" w:hAnsi="Times New Roman" w:cs="Times New Roman"/>
          <w:sz w:val="28"/>
        </w:rPr>
        <w:t>Костромской области</w:t>
      </w:r>
      <w:r w:rsidRPr="00162E73">
        <w:rPr>
          <w:rFonts w:ascii="Times New Roman" w:eastAsia="Times New Roman" w:hAnsi="Times New Roman" w:cs="Times New Roman"/>
          <w:sz w:val="28"/>
        </w:rPr>
        <w:t>,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муниципальными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правовыми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актами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62E73" w:rsidRPr="00162E73">
        <w:rPr>
          <w:rFonts w:ascii="Times New Roman" w:eastAsia="Times New Roman" w:hAnsi="Times New Roman" w:cs="Times New Roman"/>
          <w:sz w:val="28"/>
        </w:rPr>
        <w:t xml:space="preserve">городского поселения город Чухлома </w:t>
      </w:r>
      <w:r w:rsidR="00162E73" w:rsidRPr="00162E73">
        <w:rPr>
          <w:rFonts w:ascii="Times New Roman" w:eastAsia="Times New Roman" w:hAnsi="Times New Roman" w:cs="Times New Roman"/>
          <w:sz w:val="28"/>
        </w:rPr>
        <w:lastRenderedPageBreak/>
        <w:t>Чухломского муниципального района Костромской области</w:t>
      </w:r>
      <w:r w:rsidRPr="00162E73">
        <w:rPr>
          <w:rFonts w:ascii="Times New Roman" w:eastAsia="Times New Roman" w:hAnsi="Times New Roman" w:cs="Times New Roman"/>
          <w:sz w:val="28"/>
        </w:rPr>
        <w:t xml:space="preserve"> находятся в распоряжении органов,</w:t>
      </w:r>
      <w:r w:rsidRPr="00162E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предоставляющих</w:t>
      </w:r>
      <w:r w:rsidRPr="00162E7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государственную</w:t>
      </w:r>
      <w:r w:rsidRPr="00162E73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услугу,</w:t>
      </w:r>
      <w:r w:rsidRPr="00162E73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государственных</w:t>
      </w:r>
      <w:r w:rsidRPr="00162E73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органов,</w:t>
      </w:r>
      <w:r w:rsidRPr="00162E73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62E73">
        <w:rPr>
          <w:rFonts w:ascii="Times New Roman" w:eastAsia="Times New Roman" w:hAnsi="Times New Roman" w:cs="Times New Roman"/>
          <w:sz w:val="28"/>
        </w:rPr>
        <w:t>органов</w:t>
      </w:r>
      <w:r w:rsidR="00252B22">
        <w:rPr>
          <w:rFonts w:ascii="Times New Roman" w:eastAsia="Times New Roman" w:hAnsi="Times New Roman" w:cs="Times New Roman"/>
          <w:sz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государственных услуг, за исключением документов, указанных в части 6 статьи 7</w:t>
      </w:r>
      <w:r w:rsidRPr="00252B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252B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252B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52B2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52B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52B2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252B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52B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2B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252B2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52B2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52B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52B2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52B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B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52B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услуг»</w:t>
      </w:r>
      <w:r w:rsidRPr="00252B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252B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2B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52B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52B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2B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52B22">
        <w:rPr>
          <w:rFonts w:ascii="Times New Roman" w:eastAsia="Times New Roman" w:hAnsi="Times New Roman" w:cs="Times New Roman"/>
          <w:sz w:val="28"/>
          <w:szCs w:val="28"/>
        </w:rPr>
        <w:t>210-ФЗ).</w:t>
      </w:r>
    </w:p>
    <w:p w:rsidR="00FB2F45" w:rsidRPr="00FB2F45" w:rsidRDefault="00FB2F45" w:rsidP="00FB2F45">
      <w:pPr>
        <w:widowControl w:val="0"/>
        <w:numPr>
          <w:ilvl w:val="0"/>
          <w:numId w:val="14"/>
        </w:numPr>
        <w:tabs>
          <w:tab w:val="left" w:pos="1350"/>
        </w:tabs>
        <w:autoSpaceDE w:val="0"/>
        <w:autoSpaceDN w:val="0"/>
        <w:spacing w:before="1"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Представления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отсутствие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(или)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недостоверность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указывались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первоначальном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отказе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приеме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либо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исключением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следующих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случаев: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касающихся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первоначальной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 и документах, поданных заявителем после первоначального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услуги, либо в предоставлении 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 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 включенных в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FB2F4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услуги, либо в предоставлении 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противоправного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действия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(бездействия)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либо в предоставлении </w:t>
      </w:r>
      <w:r w:rsidR="004E69F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предусмотренной частью 1.1 статьи 16 Федерального закона № 210-ФЗ, уведомляется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заявитель,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приносятся извинения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доставленные неудобства.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FB2F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оснований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возврата</w:t>
      </w:r>
      <w:r w:rsidRPr="00FB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документов,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необходимых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для</w:t>
      </w:r>
      <w:r w:rsidRPr="00FB2F4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4E69F3" w:rsidRDefault="00FB2F45" w:rsidP="004E69F3">
      <w:pPr>
        <w:widowControl w:val="0"/>
        <w:numPr>
          <w:ilvl w:val="1"/>
          <w:numId w:val="19"/>
        </w:numPr>
        <w:tabs>
          <w:tab w:val="left" w:pos="173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Основаниями</w:t>
      </w:r>
      <w:r w:rsidRPr="00FB2F4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возврата</w:t>
      </w:r>
      <w:r w:rsidRPr="00FB2F4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4E69F3">
        <w:rPr>
          <w:rFonts w:ascii="Times New Roman" w:eastAsia="Times New Roman" w:hAnsi="Times New Roman" w:cs="Times New Roman"/>
          <w:spacing w:val="-67"/>
          <w:sz w:val="28"/>
        </w:rPr>
        <w:t xml:space="preserve">  </w:t>
      </w:r>
      <w:r w:rsidR="004E69F3">
        <w:rPr>
          <w:rFonts w:ascii="Times New Roman" w:eastAsia="Times New Roman" w:hAnsi="Times New Roman" w:cs="Times New Roman"/>
          <w:sz w:val="28"/>
        </w:rPr>
        <w:t xml:space="preserve"> </w:t>
      </w:r>
      <w:r w:rsidRPr="004E69F3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Pr="004E69F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E69F3">
        <w:rPr>
          <w:rFonts w:ascii="Times New Roman" w:eastAsia="Times New Roman" w:hAnsi="Times New Roman" w:cs="Times New Roman"/>
          <w:sz w:val="28"/>
        </w:rPr>
        <w:t>являются:</w:t>
      </w:r>
    </w:p>
    <w:p w:rsidR="00FB2F45" w:rsidRPr="00FB2F45" w:rsidRDefault="00FB2F45" w:rsidP="004E69F3">
      <w:pPr>
        <w:widowControl w:val="0"/>
        <w:numPr>
          <w:ilvl w:val="2"/>
          <w:numId w:val="13"/>
        </w:numPr>
        <w:tabs>
          <w:tab w:val="left" w:pos="184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Заявление 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подано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 орган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власти, орган местного самоуправления или организацию, в полномочия которых 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входит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предоставление услуги;</w:t>
      </w:r>
    </w:p>
    <w:p w:rsidR="00FB2F45" w:rsidRPr="00FB2F45" w:rsidRDefault="00FB2F45" w:rsidP="004E69F3">
      <w:pPr>
        <w:widowControl w:val="0"/>
        <w:numPr>
          <w:ilvl w:val="2"/>
          <w:numId w:val="13"/>
        </w:numPr>
        <w:tabs>
          <w:tab w:val="left" w:pos="175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Подача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запроса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lastRenderedPageBreak/>
        <w:t>необходимых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</w:p>
    <w:p w:rsidR="00FB2F45" w:rsidRPr="00FB2F45" w:rsidRDefault="004E69F3" w:rsidP="004E69F3">
      <w:pPr>
        <w:widowControl w:val="0"/>
        <w:tabs>
          <w:tab w:val="left" w:pos="2284"/>
          <w:tab w:val="left" w:pos="3418"/>
          <w:tab w:val="left" w:pos="3809"/>
          <w:tab w:val="left" w:pos="5579"/>
          <w:tab w:val="left" w:pos="6599"/>
          <w:tab w:val="left" w:pos="6982"/>
          <w:tab w:val="left" w:pos="8736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в электронной форме с нарушением </w:t>
      </w:r>
      <w:r w:rsidR="00FB2F45"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:rsidR="00FB2F45" w:rsidRPr="00FB2F45" w:rsidRDefault="00FB2F45" w:rsidP="004E69F3">
      <w:pPr>
        <w:widowControl w:val="0"/>
        <w:numPr>
          <w:ilvl w:val="2"/>
          <w:numId w:val="13"/>
        </w:numPr>
        <w:tabs>
          <w:tab w:val="left" w:pos="175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Представление</w:t>
      </w:r>
      <w:r w:rsidRPr="00FB2F45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неполного</w:t>
      </w:r>
      <w:r w:rsidRPr="00FB2F4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комплекта</w:t>
      </w:r>
      <w:r w:rsidRPr="00FB2F4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услуги;</w:t>
      </w:r>
    </w:p>
    <w:p w:rsidR="00FB2F45" w:rsidRPr="00FB2F45" w:rsidRDefault="00FB2F45" w:rsidP="004E69F3">
      <w:pPr>
        <w:widowControl w:val="0"/>
        <w:numPr>
          <w:ilvl w:val="2"/>
          <w:numId w:val="13"/>
        </w:numPr>
        <w:tabs>
          <w:tab w:val="left" w:pos="1766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pacing w:val="-1"/>
          <w:sz w:val="28"/>
        </w:rPr>
        <w:t>Заявитель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является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лицом,</w:t>
      </w:r>
      <w:r w:rsidRPr="00FB2F4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предусмотренным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hyperlink r:id="rId8">
        <w:r w:rsidRPr="00FB2F45">
          <w:rPr>
            <w:rFonts w:ascii="Times New Roman" w:eastAsia="Times New Roman" w:hAnsi="Times New Roman" w:cs="Times New Roman"/>
            <w:sz w:val="28"/>
          </w:rPr>
          <w:t>статьей</w:t>
        </w:r>
        <w:r w:rsidRPr="00FB2F45">
          <w:rPr>
            <w:rFonts w:ascii="Times New Roman" w:eastAsia="Times New Roman" w:hAnsi="Times New Roman" w:cs="Times New Roman"/>
            <w:spacing w:val="-13"/>
            <w:sz w:val="28"/>
          </w:rPr>
          <w:t xml:space="preserve"> </w:t>
        </w:r>
        <w:r w:rsidRPr="00FB2F45">
          <w:rPr>
            <w:rFonts w:ascii="Times New Roman" w:eastAsia="Times New Roman" w:hAnsi="Times New Roman" w:cs="Times New Roman"/>
            <w:sz w:val="28"/>
          </w:rPr>
          <w:t>39.40</w:t>
        </w:r>
        <w:r w:rsidRPr="00FB2F45">
          <w:rPr>
            <w:rFonts w:ascii="Times New Roman" w:eastAsia="Times New Roman" w:hAnsi="Times New Roman" w:cs="Times New Roman"/>
            <w:spacing w:val="-12"/>
            <w:sz w:val="28"/>
          </w:rPr>
          <w:t xml:space="preserve"> </w:t>
        </w:r>
      </w:hyperlink>
      <w:r w:rsidRPr="00FB2F45">
        <w:rPr>
          <w:rFonts w:ascii="Times New Roman" w:eastAsia="Times New Roman" w:hAnsi="Times New Roman" w:cs="Times New Roman"/>
          <w:sz w:val="28"/>
        </w:rPr>
        <w:t>Земельного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кодекса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Федерации.</w:t>
      </w:r>
    </w:p>
    <w:p w:rsidR="00FB2F45" w:rsidRPr="00FB2F45" w:rsidRDefault="00FB2F45" w:rsidP="004E69F3">
      <w:pPr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Подано</w:t>
      </w:r>
      <w:r w:rsidRPr="00FB2F4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ходатайство</w:t>
      </w:r>
      <w:r w:rsidRPr="00FB2F4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</w:t>
      </w:r>
      <w:r w:rsidRPr="00FB2F4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установлении</w:t>
      </w:r>
      <w:r w:rsidRPr="00FB2F4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целях,</w:t>
      </w:r>
      <w:r w:rsidRPr="00FB2F4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 xml:space="preserve">предусмотренных </w:t>
      </w:r>
      <w:hyperlink r:id="rId9">
        <w:r w:rsidRPr="00FB2F45">
          <w:rPr>
            <w:rFonts w:ascii="Times New Roman" w:eastAsia="Times New Roman" w:hAnsi="Times New Roman" w:cs="Times New Roman"/>
            <w:sz w:val="28"/>
          </w:rPr>
          <w:t xml:space="preserve">статьей 39.37 </w:t>
        </w:r>
      </w:hyperlink>
      <w:r w:rsidRPr="00FB2F45">
        <w:rPr>
          <w:rFonts w:ascii="Times New Roman" w:eastAsia="Times New Roman" w:hAnsi="Times New Roman" w:cs="Times New Roman"/>
          <w:sz w:val="28"/>
        </w:rPr>
        <w:t>Земельного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кодекса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Федерации.</w:t>
      </w:r>
    </w:p>
    <w:p w:rsidR="00FB2F45" w:rsidRPr="00FB2F45" w:rsidRDefault="00FB2F45" w:rsidP="00FB2F4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FB2F45" w:rsidRPr="00FB2F45" w:rsidRDefault="00FB2F45" w:rsidP="00252B22">
      <w:pPr>
        <w:widowControl w:val="0"/>
        <w:autoSpaceDE w:val="0"/>
        <w:autoSpaceDN w:val="0"/>
        <w:spacing w:after="0" w:line="240" w:lineRule="auto"/>
        <w:ind w:right="6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4E69F3">
      <w:pPr>
        <w:widowControl w:val="0"/>
        <w:numPr>
          <w:ilvl w:val="1"/>
          <w:numId w:val="19"/>
        </w:numPr>
        <w:tabs>
          <w:tab w:val="left" w:pos="175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Оснований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приостановления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предусмотрено.</w:t>
      </w:r>
    </w:p>
    <w:p w:rsidR="00FB2F45" w:rsidRPr="00FB2F45" w:rsidRDefault="00FB2F45" w:rsidP="004E69F3">
      <w:pPr>
        <w:widowControl w:val="0"/>
        <w:numPr>
          <w:ilvl w:val="1"/>
          <w:numId w:val="19"/>
        </w:numPr>
        <w:tabs>
          <w:tab w:val="left" w:pos="175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Основания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отказа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услуги:</w:t>
      </w:r>
    </w:p>
    <w:p w:rsidR="00FB2F45" w:rsidRPr="00FB2F45" w:rsidRDefault="00FB2F45" w:rsidP="004E69F3">
      <w:pPr>
        <w:widowControl w:val="0"/>
        <w:numPr>
          <w:ilvl w:val="2"/>
          <w:numId w:val="12"/>
        </w:numPr>
        <w:tabs>
          <w:tab w:val="left" w:pos="1779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Содержащееся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ходатайстве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обоснование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необходимости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соответствует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требованиям, установленным в соответствии с пунктами 2 и 3 статьи 39.41 Земельного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кодекса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Федерации.</w:t>
      </w:r>
    </w:p>
    <w:p w:rsidR="00FB2F45" w:rsidRPr="00FB2F45" w:rsidRDefault="00FB2F45" w:rsidP="004E69F3">
      <w:pPr>
        <w:widowControl w:val="0"/>
        <w:numPr>
          <w:ilvl w:val="2"/>
          <w:numId w:val="12"/>
        </w:numPr>
        <w:tabs>
          <w:tab w:val="left" w:pos="191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соблюдены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условия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предусмотренные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статьями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23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39.39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Земельного кодекса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Федерации;</w:t>
      </w:r>
    </w:p>
    <w:p w:rsidR="00FB2F45" w:rsidRPr="00FB2F45" w:rsidRDefault="00FB2F45" w:rsidP="004E69F3">
      <w:pPr>
        <w:widowControl w:val="0"/>
        <w:numPr>
          <w:ilvl w:val="2"/>
          <w:numId w:val="12"/>
        </w:numPr>
        <w:tabs>
          <w:tab w:val="left" w:pos="175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Осуществление деятельности, для обеспечения которой испрашивается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публичный сервитут, запрещено в соответствии с требованиями федеральных законов,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технических регламентов и (или) иных нормативных правовых актов на определенных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землях,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территориях,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определенных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зонах,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границах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предлагается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установить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публичный сервитут;</w:t>
      </w:r>
    </w:p>
    <w:p w:rsidR="00FB2F45" w:rsidRPr="00FB2F45" w:rsidRDefault="00FB2F45" w:rsidP="004E69F3">
      <w:pPr>
        <w:widowControl w:val="0"/>
        <w:numPr>
          <w:ilvl w:val="2"/>
          <w:numId w:val="12"/>
        </w:numPr>
        <w:tabs>
          <w:tab w:val="left" w:pos="175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Осуществление деятельности, для обеспечения которой испрашивается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публичный сервитут, а также вызванные указанной деятельностью ограничения прав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 землю повлекут невозможность использования или существенное затруднение 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использовании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участка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(или)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расположенного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объекта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недвижимого имущества в соответствии с их разрешенным использованием в течение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более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чем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трех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месяцев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отношении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участков,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предназначенных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жилищного строительства (в том числе индивидуального жилищного строительства),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ведения личного подсобного хозяйства, садоводства, огородничества, или одного года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отношении иных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участков.</w:t>
      </w:r>
    </w:p>
    <w:p w:rsidR="00FB2F45" w:rsidRPr="00ED6E2E" w:rsidRDefault="00FB2F45" w:rsidP="00FB2F45">
      <w:pPr>
        <w:widowControl w:val="0"/>
        <w:numPr>
          <w:ilvl w:val="2"/>
          <w:numId w:val="12"/>
        </w:numPr>
        <w:tabs>
          <w:tab w:val="left" w:pos="1914"/>
        </w:tabs>
        <w:autoSpaceDE w:val="0"/>
        <w:autoSpaceDN w:val="0"/>
        <w:spacing w:before="89" w:after="0" w:line="276" w:lineRule="auto"/>
        <w:ind w:left="0" w:right="137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E2E">
        <w:rPr>
          <w:rFonts w:ascii="Times New Roman" w:eastAsia="Times New Roman" w:hAnsi="Times New Roman" w:cs="Times New Roman"/>
          <w:sz w:val="28"/>
        </w:rPr>
        <w:t>Осуществление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деятельности,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для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обеспечения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которой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подано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ходатайство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об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установлении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публичного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сервитута,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повлечет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необходимость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реконструкции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(переноса),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сноса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линейного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объекта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или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иного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сооружения,</w:t>
      </w:r>
      <w:r w:rsidRPr="00ED6E2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размещенных</w:t>
      </w:r>
      <w:r w:rsidRPr="00ED6E2E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на</w:t>
      </w:r>
      <w:r w:rsidRPr="00ED6E2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земельном</w:t>
      </w:r>
      <w:r w:rsidRPr="00ED6E2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участке</w:t>
      </w:r>
      <w:r w:rsidRPr="00ED6E2E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и</w:t>
      </w:r>
      <w:r w:rsidRPr="00ED6E2E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(или)</w:t>
      </w:r>
      <w:r w:rsidRPr="00ED6E2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землях,</w:t>
      </w:r>
      <w:r w:rsidRPr="00ED6E2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указанных</w:t>
      </w:r>
      <w:r w:rsidRPr="00ED6E2E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в</w:t>
      </w:r>
      <w:r w:rsidRPr="00ED6E2E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ходатайстве,</w:t>
      </w:r>
      <w:r w:rsidRPr="00ED6E2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и</w:t>
      </w:r>
      <w:r w:rsidRPr="00ED6E2E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</w:rPr>
        <w:t>не</w:t>
      </w:r>
      <w:r w:rsidR="00ED6E2E">
        <w:rPr>
          <w:rFonts w:ascii="Times New Roman" w:eastAsia="Times New Roman" w:hAnsi="Times New Roman" w:cs="Times New Roman"/>
          <w:sz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  <w:szCs w:val="28"/>
        </w:rPr>
        <w:t>предоставлено соглашение в письменной форме между заявителем и собственником</w:t>
      </w:r>
      <w:r w:rsidRPr="00ED6E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  <w:szCs w:val="28"/>
        </w:rPr>
        <w:t xml:space="preserve">данных линейного объекта, сооружения об условиях таких </w:t>
      </w:r>
      <w:r w:rsidRPr="00ED6E2E">
        <w:rPr>
          <w:rFonts w:ascii="Times New Roman" w:eastAsia="Times New Roman" w:hAnsi="Times New Roman" w:cs="Times New Roman"/>
          <w:sz w:val="28"/>
          <w:szCs w:val="28"/>
        </w:rPr>
        <w:lastRenderedPageBreak/>
        <w:t>реконструкции (переноса),</w:t>
      </w:r>
      <w:r w:rsidRPr="00ED6E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E2E">
        <w:rPr>
          <w:rFonts w:ascii="Times New Roman" w:eastAsia="Times New Roman" w:hAnsi="Times New Roman" w:cs="Times New Roman"/>
          <w:sz w:val="28"/>
          <w:szCs w:val="28"/>
        </w:rPr>
        <w:t>сноса;</w:t>
      </w:r>
    </w:p>
    <w:p w:rsidR="00FB2F45" w:rsidRPr="00FB2F45" w:rsidRDefault="00FB2F45" w:rsidP="00FB2F45">
      <w:pPr>
        <w:widowControl w:val="0"/>
        <w:numPr>
          <w:ilvl w:val="2"/>
          <w:numId w:val="12"/>
        </w:numPr>
        <w:tabs>
          <w:tab w:val="left" w:pos="1754"/>
        </w:tabs>
        <w:autoSpaceDE w:val="0"/>
        <w:autoSpaceDN w:val="0"/>
        <w:spacing w:before="1" w:after="0" w:line="276" w:lineRule="auto"/>
        <w:ind w:right="135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Границы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соответствуют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предусмотренной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документацией по планировке территории зоне размещения инженерного сооружения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 целях, предусмотренных подпунктами 1, 3 и 4 статьи 39.37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Земельного кодекса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Федерации;</w:t>
      </w:r>
    </w:p>
    <w:p w:rsidR="00FB2F45" w:rsidRPr="00FB2F45" w:rsidRDefault="00FB2F45" w:rsidP="00FB2F45">
      <w:pPr>
        <w:widowControl w:val="0"/>
        <w:numPr>
          <w:ilvl w:val="2"/>
          <w:numId w:val="12"/>
        </w:numPr>
        <w:tabs>
          <w:tab w:val="left" w:pos="1862"/>
        </w:tabs>
        <w:autoSpaceDE w:val="0"/>
        <w:autoSpaceDN w:val="0"/>
        <w:spacing w:after="0" w:line="276" w:lineRule="auto"/>
        <w:ind w:right="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Установление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границах,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указанных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ходатайстве,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препятствует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размещению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объектов,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предусмотренных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утвержденным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проектом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планировки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территории.</w:t>
      </w:r>
    </w:p>
    <w:p w:rsidR="00FB2F45" w:rsidRPr="00FB2F45" w:rsidRDefault="00FB2F45" w:rsidP="00FB2F45">
      <w:pPr>
        <w:widowControl w:val="0"/>
        <w:numPr>
          <w:ilvl w:val="2"/>
          <w:numId w:val="12"/>
        </w:numPr>
        <w:tabs>
          <w:tab w:val="left" w:pos="1862"/>
        </w:tabs>
        <w:autoSpaceDE w:val="0"/>
        <w:autoSpaceDN w:val="0"/>
        <w:spacing w:after="0" w:line="276" w:lineRule="auto"/>
        <w:ind w:right="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Публичный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испрашивается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целях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реконструкции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инженерного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сооружения,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предполагалось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перенести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связи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изъятием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земельного</w:t>
      </w:r>
      <w:r w:rsidRPr="00FB2F4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участка</w:t>
      </w:r>
      <w:r w:rsidRPr="00FB2F4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нужд,</w:t>
      </w:r>
      <w:r w:rsidRPr="00FB2F4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принято</w:t>
      </w:r>
      <w:r w:rsidRPr="00FB2F45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решение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 отказе в удовлетворении ходатайства об изъятии такого земельного участка 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государственных или муниципальных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нужд.</w:t>
      </w:r>
    </w:p>
    <w:p w:rsidR="00FB2F45" w:rsidRPr="00FB2F45" w:rsidRDefault="00FB2F45" w:rsidP="00FB2F45">
      <w:pPr>
        <w:widowControl w:val="0"/>
        <w:numPr>
          <w:ilvl w:val="2"/>
          <w:numId w:val="12"/>
        </w:numPr>
        <w:tabs>
          <w:tab w:val="left" w:pos="1862"/>
        </w:tabs>
        <w:autoSpaceDE w:val="0"/>
        <w:autoSpaceDN w:val="0"/>
        <w:spacing w:after="0" w:line="276" w:lineRule="auto"/>
        <w:ind w:right="140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Документы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(сведения),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представленные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заявителем,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противоречат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документам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(сведениям),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полученным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рамках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взаимодействия.</w:t>
      </w:r>
    </w:p>
    <w:p w:rsidR="00FB2F45" w:rsidRPr="00FB2F45" w:rsidRDefault="00FB2F45" w:rsidP="00FB2F45">
      <w:pPr>
        <w:widowControl w:val="0"/>
        <w:numPr>
          <w:ilvl w:val="2"/>
          <w:numId w:val="12"/>
        </w:numPr>
        <w:tabs>
          <w:tab w:val="left" w:pos="1890"/>
        </w:tabs>
        <w:autoSpaceDE w:val="0"/>
        <w:autoSpaceDN w:val="0"/>
        <w:spacing w:before="1" w:after="0" w:line="276" w:lineRule="auto"/>
        <w:ind w:right="141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Заявление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подано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власти,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местного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самоуправления или организацию, в полномочия которых не входит предоставление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услуги.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FB2F45" w:rsidRPr="00FB2F45" w:rsidRDefault="00FB2F45" w:rsidP="00ED6E2E">
      <w:pPr>
        <w:widowControl w:val="0"/>
        <w:autoSpaceDE w:val="0"/>
        <w:autoSpaceDN w:val="0"/>
        <w:spacing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="00ED6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сведения о документе (документах), выдаваемом (выдаваемых) организациями,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участвующими</w:t>
      </w:r>
      <w:r w:rsidRPr="00FB2F4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в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ED6E2E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ED6E2E">
      <w:pPr>
        <w:widowControl w:val="0"/>
        <w:numPr>
          <w:ilvl w:val="1"/>
          <w:numId w:val="19"/>
        </w:numPr>
        <w:tabs>
          <w:tab w:val="left" w:pos="182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обязательные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D6E2E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z w:val="28"/>
        </w:rPr>
        <w:t xml:space="preserve"> услуги,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отсутствуют.</w:t>
      </w:r>
    </w:p>
    <w:p w:rsidR="00FB2F45" w:rsidRPr="00FB2F45" w:rsidRDefault="00FB2F45" w:rsidP="00ED6E2E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ED6E2E">
      <w:pPr>
        <w:widowControl w:val="0"/>
        <w:autoSpaceDE w:val="0"/>
        <w:autoSpaceDN w:val="0"/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оплаты,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взимаемой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</w:p>
    <w:p w:rsidR="00FB2F45" w:rsidRDefault="00ED6E2E" w:rsidP="00ED6E2E">
      <w:pPr>
        <w:widowControl w:val="0"/>
        <w:autoSpaceDE w:val="0"/>
        <w:autoSpaceDN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</w:t>
      </w:r>
      <w:r w:rsidR="00FB2F45" w:rsidRPr="00FB2F45">
        <w:rPr>
          <w:rFonts w:ascii="Times New Roman" w:eastAsia="Times New Roman" w:hAnsi="Times New Roman" w:cs="Times New Roman"/>
          <w:b/>
          <w:sz w:val="28"/>
        </w:rPr>
        <w:t>слуги</w:t>
      </w:r>
    </w:p>
    <w:p w:rsidR="00ED6E2E" w:rsidRPr="00FB2F45" w:rsidRDefault="00ED6E2E" w:rsidP="00ED6E2E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B2F45" w:rsidRPr="00FB2F45" w:rsidRDefault="00FB2F45" w:rsidP="00ED6E2E">
      <w:pPr>
        <w:widowControl w:val="0"/>
        <w:numPr>
          <w:ilvl w:val="1"/>
          <w:numId w:val="19"/>
        </w:numPr>
        <w:tabs>
          <w:tab w:val="left" w:pos="182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Предоставление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бесплатно.</w:t>
      </w: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5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услуги, включая информацию о методике расчета размера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такой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платы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FB2F45" w:rsidRPr="00FB2F45" w:rsidRDefault="00FB2F45" w:rsidP="00ED6E2E">
      <w:pPr>
        <w:widowControl w:val="0"/>
        <w:numPr>
          <w:ilvl w:val="1"/>
          <w:numId w:val="19"/>
        </w:numPr>
        <w:tabs>
          <w:tab w:val="left" w:pos="182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обязательные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D6E2E">
        <w:rPr>
          <w:rFonts w:ascii="Times New Roman" w:eastAsia="Times New Roman" w:hAnsi="Times New Roman" w:cs="Times New Roman"/>
          <w:sz w:val="28"/>
        </w:rPr>
        <w:t xml:space="preserve"> муниципальной</w:t>
      </w:r>
      <w:proofErr w:type="gramEnd"/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отсутствуют.</w:t>
      </w:r>
    </w:p>
    <w:p w:rsidR="00FB2F45" w:rsidRPr="00FB2F45" w:rsidRDefault="00FB2F45" w:rsidP="00ED6E2E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ED6E2E" w:rsidRDefault="00FB2F45" w:rsidP="00ED6E2E">
      <w:pPr>
        <w:widowControl w:val="0"/>
        <w:autoSpaceDE w:val="0"/>
        <w:autoSpaceDN w:val="0"/>
        <w:spacing w:before="260" w:after="0" w:line="240" w:lineRule="auto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Максимальный срок ожидания в очереди при подаче запроса о предоставлении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 предоставления</w:t>
      </w:r>
      <w:r w:rsidR="00ED6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ED6E2E">
      <w:pPr>
        <w:widowControl w:val="0"/>
        <w:numPr>
          <w:ilvl w:val="1"/>
          <w:numId w:val="19"/>
        </w:numPr>
        <w:tabs>
          <w:tab w:val="left" w:pos="182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Максимальный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срок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ожидания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очереди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подаче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запроса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получении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результата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ED6E2E">
        <w:rPr>
          <w:rFonts w:ascii="Times New Roman" w:eastAsia="Times New Roman" w:hAnsi="Times New Roman" w:cs="Times New Roman"/>
          <w:sz w:val="28"/>
        </w:rPr>
        <w:t>м</w:t>
      </w:r>
      <w:r w:rsidRPr="00FB2F45">
        <w:rPr>
          <w:rFonts w:ascii="Times New Roman" w:eastAsia="Times New Roman" w:hAnsi="Times New Roman" w:cs="Times New Roman"/>
          <w:sz w:val="28"/>
        </w:rPr>
        <w:t>униципальной услуги в Уполномоченном органе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центре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составляет не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более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15 минут.</w:t>
      </w:r>
    </w:p>
    <w:p w:rsidR="00FB2F45" w:rsidRPr="00FB2F45" w:rsidRDefault="00FB2F45" w:rsidP="00ED6E2E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FB2F45" w:rsidRDefault="00FB2F45" w:rsidP="00ED6E2E">
      <w:pPr>
        <w:widowControl w:val="0"/>
        <w:autoSpaceDE w:val="0"/>
        <w:autoSpaceDN w:val="0"/>
        <w:spacing w:before="259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B2F45" w:rsidRPr="00FB2F45" w:rsidRDefault="00FB2F45" w:rsidP="00ED6E2E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B2F45" w:rsidRPr="00FB2F45" w:rsidRDefault="00FB2F45" w:rsidP="00ED6E2E">
      <w:pPr>
        <w:widowControl w:val="0"/>
        <w:numPr>
          <w:ilvl w:val="1"/>
          <w:numId w:val="19"/>
        </w:numPr>
        <w:tabs>
          <w:tab w:val="left" w:pos="182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Срок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регистрации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z w:val="28"/>
        </w:rPr>
        <w:t xml:space="preserve"> услуги подлежат регистрации в Уполномоченном органе в течение 1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рабочего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дня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дня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FB2F45" w:rsidRPr="00FB2F45" w:rsidRDefault="00FB2F45" w:rsidP="00ED6E2E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 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указанных в пункте 2.12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Уполномоченный орган в срок не более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пяти рабочих дней со дня поступления заявления и документов, необходимых 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возвращает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 по форме, приведенной в Приложении № 3 к настоящему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FB2F45" w:rsidRPr="00FB2F45" w:rsidRDefault="00FB2F45" w:rsidP="00ED6E2E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="00ED6E2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327A49">
      <w:pPr>
        <w:widowControl w:val="0"/>
        <w:numPr>
          <w:ilvl w:val="1"/>
          <w:numId w:val="19"/>
        </w:numPr>
        <w:tabs>
          <w:tab w:val="left" w:pos="182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Местоположение административных зданий, в которых осуществляется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прием заявлений и документов, необходимых для предоставления муниципальной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также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выдача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результатов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327A49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z w:val="28"/>
        </w:rPr>
        <w:t xml:space="preserve"> услуги, должно обеспечивать удобство для граждан с точки зрения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пешеходной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доступности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остановок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общественного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транспорта.</w:t>
      </w:r>
      <w:r w:rsidR="00ED6E2E">
        <w:rPr>
          <w:rFonts w:ascii="Times New Roman" w:eastAsia="Times New Roman" w:hAnsi="Times New Roman" w:cs="Times New Roman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случае,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если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имеется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возможность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организации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стоянки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(парковки)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возле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здания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(строения),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размещено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помещение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приема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выдачи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организовывается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стоянка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(парковка)</w:t>
      </w:r>
      <w:r w:rsidRPr="00FB2F4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>личного</w:t>
      </w:r>
      <w:r w:rsidRPr="00FB2F4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автомобильного</w:t>
      </w:r>
      <w:r w:rsidRPr="00FB2F4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транспорта</w:t>
      </w:r>
      <w:r w:rsidRPr="00FB2F4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заявителей.</w:t>
      </w:r>
      <w:r w:rsidRPr="00FB2F4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</w:t>
      </w:r>
      <w:r w:rsidRPr="00FB2F4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пользование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стоянкой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(парковкой) с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заявителей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плата не взимается.</w:t>
      </w:r>
    </w:p>
    <w:p w:rsidR="00FB2F45" w:rsidRPr="00FB2F45" w:rsidRDefault="00FB2F45" w:rsidP="00327A49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автотранспортных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стоянке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(парковке)</w:t>
      </w:r>
      <w:r w:rsidRPr="00FB2F4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FB2F4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B2F4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FB2F4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FB2F4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(но</w:t>
      </w:r>
      <w:r w:rsidRPr="00FB2F4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B2F4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FB2F4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места)</w:t>
      </w:r>
      <w:r w:rsidRPr="00FB2F4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ED6E2E">
        <w:rPr>
          <w:rFonts w:ascii="Times New Roman" w:eastAsia="Times New Roman" w:hAnsi="Times New Roman" w:cs="Times New Roman"/>
          <w:sz w:val="28"/>
          <w:szCs w:val="28"/>
        </w:rPr>
        <w:t xml:space="preserve">бесплатной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управляемых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заявителей,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передвигающихся на инвалидных колясках, вход в здание и помещения, в которых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 услуга, оборудуются пандусами,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поручнями,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тактильными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(контрастными)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предупреждающими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элементами,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приспособлениями,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позволяющими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беспрепятственный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социальной защите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2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5001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приема;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A4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услуга</w:t>
      </w:r>
      <w:proofErr w:type="gramEnd"/>
      <w:r w:rsidRPr="00FB2F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оснащаются: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противопожарной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пожаротушения;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2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:rsidR="00FB2F45" w:rsidRPr="00FB2F45" w:rsidRDefault="00FB2F45" w:rsidP="00327A49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определяется исходя из фактической нагрузки и возможностей для их размещения 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:rsidR="00FB2F45" w:rsidRPr="00FB2F45" w:rsidRDefault="00FB2F45" w:rsidP="00327A49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стенде,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печатаются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 мест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:rsidR="00FB2F45" w:rsidRPr="00FB2F45" w:rsidRDefault="00FB2F45" w:rsidP="00327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FB2F4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FB2F4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B2F4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FB2F4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FB2F4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столами</w:t>
      </w:r>
      <w:r w:rsidRPr="00FB2F4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(стойками),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бланками заявлений,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письменными принадлежностями.</w:t>
      </w:r>
    </w:p>
    <w:p w:rsidR="00FB2F45" w:rsidRPr="00FB2F45" w:rsidRDefault="00327A49" w:rsidP="00327A49">
      <w:pPr>
        <w:widowControl w:val="0"/>
        <w:tabs>
          <w:tab w:val="left" w:pos="1891"/>
          <w:tab w:val="left" w:pos="3052"/>
          <w:tab w:val="left" w:pos="4681"/>
          <w:tab w:val="left" w:pos="6544"/>
          <w:tab w:val="left" w:pos="915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Места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B2F45"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табличками</w:t>
      </w:r>
      <w:r w:rsidR="00FB2F45"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(</w:t>
      </w:r>
      <w:proofErr w:type="gramEnd"/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вывесками)</w:t>
      </w:r>
      <w:r w:rsidR="00FB2F45"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2F45"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указанием:</w:t>
      </w:r>
    </w:p>
    <w:p w:rsidR="00FB2F45" w:rsidRPr="00FB2F45" w:rsidRDefault="00FB2F45" w:rsidP="00327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:rsidR="00FB2F45" w:rsidRPr="00FB2F45" w:rsidRDefault="00FB2F45" w:rsidP="00327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фамилии,</w:t>
      </w:r>
      <w:r w:rsidRPr="00FB2F4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имени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отчества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 прием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FB2F45" w:rsidRPr="00FB2F45" w:rsidRDefault="00FB2F45" w:rsidP="00327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FB2F45" w:rsidRPr="00FB2F45" w:rsidRDefault="00FB2F45" w:rsidP="00327A49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оборудовано персональным компьютером с возможностью доступа к необходимым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базам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печатающим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копирующим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устройством.</w:t>
      </w:r>
    </w:p>
    <w:p w:rsidR="00FB2F45" w:rsidRPr="00FB2F45" w:rsidRDefault="00FB2F45" w:rsidP="00A21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настольную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табличку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FB2F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 должности.</w:t>
      </w:r>
    </w:p>
    <w:p w:rsidR="00FB2F45" w:rsidRPr="00FB2F45" w:rsidRDefault="00FB2F45" w:rsidP="00A21AA3">
      <w:pPr>
        <w:widowControl w:val="0"/>
        <w:tabs>
          <w:tab w:val="left" w:pos="1567"/>
          <w:tab w:val="left" w:pos="3701"/>
          <w:tab w:val="left" w:pos="5939"/>
          <w:tab w:val="left" w:pos="8240"/>
          <w:tab w:val="left" w:pos="92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инвалидам</w:t>
      </w:r>
      <w:r w:rsidR="00327A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обеспечиваются</w:t>
      </w:r>
      <w:proofErr w:type="gramEnd"/>
      <w:r w:rsidRPr="00FB2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2F45" w:rsidRPr="00FB2F45" w:rsidRDefault="00FB2F45" w:rsidP="00A21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B2F4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FB2F4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B2F4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F4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FB2F4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(зданию,</w:t>
      </w:r>
      <w:r w:rsidRPr="00FB2F4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помещению),</w:t>
      </w:r>
      <w:r w:rsidRPr="00FB2F4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услуга;</w:t>
      </w:r>
    </w:p>
    <w:p w:rsidR="00FB2F45" w:rsidRPr="00FB2F45" w:rsidRDefault="00FB2F45" w:rsidP="00A21AA3">
      <w:pPr>
        <w:widowControl w:val="0"/>
        <w:tabs>
          <w:tab w:val="left" w:pos="2633"/>
          <w:tab w:val="left" w:pos="4990"/>
          <w:tab w:val="left" w:pos="6918"/>
          <w:tab w:val="left" w:pos="7431"/>
          <w:tab w:val="left" w:pos="9097"/>
          <w:tab w:val="left" w:pos="959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A2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32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AA3">
        <w:rPr>
          <w:rFonts w:ascii="Times New Roman" w:eastAsia="Times New Roman" w:hAnsi="Times New Roman" w:cs="Times New Roman"/>
          <w:spacing w:val="-67"/>
          <w:sz w:val="28"/>
          <w:szCs w:val="28"/>
        </w:rPr>
        <w:lastRenderedPageBreak/>
        <w:t>р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асположены</w:t>
      </w:r>
      <w:r w:rsidRPr="00FB2F4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FB2F4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FB2F4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B2F4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FB2F4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FB2F4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B2F4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посадки</w:t>
      </w:r>
      <w:r w:rsidRPr="00FB2F4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высадки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него,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кресла-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коляски;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FB2F4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FB2F4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FB2F4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стойкие</w:t>
      </w:r>
      <w:r w:rsidRPr="00FB2F4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расстройства</w:t>
      </w:r>
      <w:r w:rsidRPr="00FB2F4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FB2F4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FB2F4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передвижения;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 обеспечения беспрепятственного доступа инвалидов зданиям и помещениям, 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услуге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 учетом ограничений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их жизнедеятельности;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надписей,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рельефно-точечным шрифтом Брайля;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B2F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собаки-проводника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муниципальная услуги;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наравне с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A21AA3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A21AA3">
      <w:pPr>
        <w:widowControl w:val="0"/>
        <w:numPr>
          <w:ilvl w:val="1"/>
          <w:numId w:val="19"/>
        </w:numPr>
        <w:tabs>
          <w:tab w:val="left" w:pos="182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Основными показателями доступности предоставления 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 являются:</w:t>
      </w:r>
    </w:p>
    <w:p w:rsidR="00FB2F45" w:rsidRPr="00FB2F45" w:rsidRDefault="00FB2F45" w:rsidP="00A21AA3">
      <w:pPr>
        <w:widowControl w:val="0"/>
        <w:numPr>
          <w:ilvl w:val="2"/>
          <w:numId w:val="11"/>
        </w:numPr>
        <w:tabs>
          <w:tab w:val="left" w:pos="22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Наличие полной и понятной информации о порядке, сроках и ходе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информационно-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телекоммуникационных сетях общего пользования (в том числе в сети «Интернет»),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средствах массовой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информации.</w:t>
      </w:r>
    </w:p>
    <w:p w:rsidR="00FB2F45" w:rsidRPr="00FB2F45" w:rsidRDefault="00FB2F45" w:rsidP="00A21AA3">
      <w:pPr>
        <w:widowControl w:val="0"/>
        <w:numPr>
          <w:ilvl w:val="2"/>
          <w:numId w:val="11"/>
        </w:numPr>
        <w:tabs>
          <w:tab w:val="left" w:pos="22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Возможность получения заявителем уведомлений о 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 услуги с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помощью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ЕПГУ;</w:t>
      </w:r>
    </w:p>
    <w:p w:rsidR="00FB2F45" w:rsidRPr="00FB2F45" w:rsidRDefault="00FB2F45" w:rsidP="00A21AA3">
      <w:pPr>
        <w:widowControl w:val="0"/>
        <w:numPr>
          <w:ilvl w:val="2"/>
          <w:numId w:val="11"/>
        </w:numPr>
        <w:tabs>
          <w:tab w:val="left" w:pos="22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Возможность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числе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информационно-коммуникационных технологий.</w:t>
      </w:r>
    </w:p>
    <w:p w:rsidR="00FB2F45" w:rsidRPr="00FB2F45" w:rsidRDefault="00FB2F45" w:rsidP="00A21AA3">
      <w:pPr>
        <w:widowControl w:val="0"/>
        <w:numPr>
          <w:ilvl w:val="1"/>
          <w:numId w:val="19"/>
        </w:numPr>
        <w:tabs>
          <w:tab w:val="left" w:pos="182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Основными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показателями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21AA3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являются:</w:t>
      </w:r>
    </w:p>
    <w:p w:rsidR="00FB2F45" w:rsidRPr="00FB2F45" w:rsidRDefault="00FB2F45" w:rsidP="00A21AA3">
      <w:pPr>
        <w:widowControl w:val="0"/>
        <w:numPr>
          <w:ilvl w:val="2"/>
          <w:numId w:val="10"/>
        </w:numPr>
        <w:tabs>
          <w:tab w:val="left" w:pos="176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Своевременность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 в соответствии со стандартом ее предоставления, установленным настоящим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Административным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регламентом.</w:t>
      </w:r>
    </w:p>
    <w:p w:rsidR="00FB2F45" w:rsidRPr="00FB2F45" w:rsidRDefault="00FB2F45" w:rsidP="00FB2F45">
      <w:pPr>
        <w:widowControl w:val="0"/>
        <w:numPr>
          <w:ilvl w:val="2"/>
          <w:numId w:val="10"/>
        </w:numPr>
        <w:tabs>
          <w:tab w:val="left" w:pos="1763"/>
        </w:tabs>
        <w:autoSpaceDE w:val="0"/>
        <w:autoSpaceDN w:val="0"/>
        <w:spacing w:before="89"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Минимально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возможное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количество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взаимодействий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гражданина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должностными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лицами,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участвующими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услуги.</w:t>
      </w:r>
    </w:p>
    <w:p w:rsidR="00FB2F45" w:rsidRPr="00FB2F45" w:rsidRDefault="00FB2F45" w:rsidP="00FB2F45">
      <w:pPr>
        <w:widowControl w:val="0"/>
        <w:numPr>
          <w:ilvl w:val="2"/>
          <w:numId w:val="10"/>
        </w:numPr>
        <w:tabs>
          <w:tab w:val="left" w:pos="1946"/>
        </w:tabs>
        <w:autoSpaceDE w:val="0"/>
        <w:autoSpaceDN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Отсутствие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обоснованных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жалоб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(бездействие)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сотрудников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их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некорректное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(невнимательное)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отношение к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заявителям.</w:t>
      </w:r>
    </w:p>
    <w:p w:rsidR="00FB2F45" w:rsidRPr="00FB2F45" w:rsidRDefault="00FB2F45" w:rsidP="00FB2F45">
      <w:pPr>
        <w:widowControl w:val="0"/>
        <w:numPr>
          <w:ilvl w:val="2"/>
          <w:numId w:val="10"/>
        </w:numPr>
        <w:tabs>
          <w:tab w:val="left" w:pos="1946"/>
        </w:tabs>
        <w:autoSpaceDE w:val="0"/>
        <w:autoSpaceDN w:val="0"/>
        <w:spacing w:before="1"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Отсутствие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нарушений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установленных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сроков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процессе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FB2F45" w:rsidRPr="00FB2F45" w:rsidRDefault="00FB2F45" w:rsidP="00FB2F45">
      <w:pPr>
        <w:widowControl w:val="0"/>
        <w:numPr>
          <w:ilvl w:val="2"/>
          <w:numId w:val="10"/>
        </w:numPr>
        <w:tabs>
          <w:tab w:val="left" w:pos="1946"/>
        </w:tabs>
        <w:autoSpaceDE w:val="0"/>
        <w:autoSpaceDN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Отсутствие</w:t>
      </w:r>
      <w:r w:rsidRPr="00FB2F4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заявлений</w:t>
      </w:r>
      <w:r w:rsidRPr="00FB2F4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оспаривании</w:t>
      </w:r>
      <w:r w:rsidRPr="00FB2F4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решений,</w:t>
      </w:r>
      <w:r w:rsidRPr="00FB2F4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действий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lastRenderedPageBreak/>
        <w:t>(бездействия)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 органа, его должностных лиц, принимаемых (совершенных) 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 муниципальной услуги, по итогам рассмотрения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вынесены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решения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удовлетворении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(частичном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удовлетворении)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требований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заявителей.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right="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услуги в многофункциональных центрах, особенности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right="1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 xml:space="preserve">экстерриториальному принципу и особенности </w:t>
      </w:r>
      <w:proofErr w:type="gramStart"/>
      <w:r w:rsidRPr="00FB2F45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  <w:proofErr w:type="gramEnd"/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в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FB2F45" w:rsidRPr="00FB2F45" w:rsidRDefault="00FB2F45" w:rsidP="00EB50DF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EB50DF">
      <w:pPr>
        <w:widowControl w:val="0"/>
        <w:numPr>
          <w:ilvl w:val="1"/>
          <w:numId w:val="19"/>
        </w:numPr>
        <w:tabs>
          <w:tab w:val="left" w:pos="1550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Предоставление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экстерриториальному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принципу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части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обеспечения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возможности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подачи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посредством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ЕПГУ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центре.</w:t>
      </w:r>
    </w:p>
    <w:p w:rsidR="00FB2F45" w:rsidRPr="00FB2F45" w:rsidRDefault="00FB2F45" w:rsidP="00EB50DF">
      <w:pPr>
        <w:widowControl w:val="0"/>
        <w:numPr>
          <w:ilvl w:val="1"/>
          <w:numId w:val="19"/>
        </w:numPr>
        <w:tabs>
          <w:tab w:val="left" w:pos="157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Заявителям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обеспечивается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возможность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прилагаемых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форме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электронных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посредством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ЕПГУ.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авторизуется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подтвержденной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заполняет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формы в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электронном виде.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Заполненное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B50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орган.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авторизации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ЕСИА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B50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подписанным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B50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направляются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 направления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посредством ЕПГУ.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B50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B2F4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B2F4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FB2F4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бумажном носителе в многофункциональном центре в порядке, указанном в заявлении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B2F4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B2F45" w:rsidRPr="00FB2F45" w:rsidRDefault="00FB2F45" w:rsidP="00EB50DF">
      <w:pPr>
        <w:widowControl w:val="0"/>
        <w:numPr>
          <w:ilvl w:val="1"/>
          <w:numId w:val="19"/>
        </w:numPr>
        <w:tabs>
          <w:tab w:val="left" w:pos="1416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 xml:space="preserve">Электронные документы представляются в следующих форматах: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xml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doc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docx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odt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xls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xlsx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ods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pdf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jpg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jpeg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zip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rar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sig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png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bmp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proofErr w:type="gramStart"/>
      <w:r w:rsidRPr="00FB2F45">
        <w:rPr>
          <w:rFonts w:ascii="Times New Roman" w:eastAsia="Times New Roman" w:hAnsi="Times New Roman" w:cs="Times New Roman"/>
          <w:sz w:val="28"/>
        </w:rPr>
        <w:t>tiff</w:t>
      </w:r>
      <w:proofErr w:type="spellEnd"/>
      <w:r w:rsidRPr="00FB2F4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сканирования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(использование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копий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допускается),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300 -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proofErr w:type="spellStart"/>
      <w:r w:rsidRPr="00FB2F45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(масштаб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1:1)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режимов:</w:t>
      </w:r>
    </w:p>
    <w:p w:rsidR="00FB2F45" w:rsidRPr="00FB2F45" w:rsidRDefault="00FB2F45" w:rsidP="00EB50DF">
      <w:pPr>
        <w:widowControl w:val="0"/>
        <w:numPr>
          <w:ilvl w:val="0"/>
          <w:numId w:val="9"/>
        </w:numPr>
        <w:tabs>
          <w:tab w:val="left" w:pos="102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 xml:space="preserve">«черно-белый» (при отсутствии в документе графических изображений и </w:t>
      </w:r>
      <w:r w:rsidRPr="00FB2F45">
        <w:rPr>
          <w:rFonts w:ascii="Times New Roman" w:eastAsia="Times New Roman" w:hAnsi="Times New Roman" w:cs="Times New Roman"/>
          <w:sz w:val="28"/>
        </w:rPr>
        <w:lastRenderedPageBreak/>
        <w:t>(или)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цветного текста);</w:t>
      </w:r>
    </w:p>
    <w:p w:rsidR="00FB2F45" w:rsidRPr="00FB2F45" w:rsidRDefault="00FB2F45" w:rsidP="00EB50DF">
      <w:pPr>
        <w:widowControl w:val="0"/>
        <w:numPr>
          <w:ilvl w:val="0"/>
          <w:numId w:val="9"/>
        </w:numPr>
        <w:tabs>
          <w:tab w:val="left" w:pos="113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«оттенки</w:t>
      </w:r>
      <w:r w:rsidRPr="00FB2F4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серого»</w:t>
      </w:r>
      <w:r w:rsidRPr="00FB2F4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(при</w:t>
      </w:r>
      <w:r w:rsidRPr="00FB2F4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наличии</w:t>
      </w:r>
      <w:r w:rsidRPr="00FB2F4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документе</w:t>
      </w:r>
      <w:r w:rsidRPr="00FB2F4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графических</w:t>
      </w:r>
      <w:r w:rsidRPr="00FB2F4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изображений,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отличных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цветного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графического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изображения);</w:t>
      </w:r>
    </w:p>
    <w:p w:rsidR="00FB2F45" w:rsidRPr="00FB2F45" w:rsidRDefault="00FB2F45" w:rsidP="00EB50DF">
      <w:pPr>
        <w:widowControl w:val="0"/>
        <w:numPr>
          <w:ilvl w:val="0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«цветной»</w:t>
      </w:r>
      <w:r w:rsidRPr="00FB2F4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или</w:t>
      </w:r>
      <w:r w:rsidRPr="00FB2F4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«режим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полной</w:t>
      </w:r>
      <w:r w:rsidRPr="00FB2F4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цветопередачи» (при</w:t>
      </w:r>
      <w:r w:rsidRPr="00FB2F4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наличии</w:t>
      </w:r>
      <w:r w:rsidRPr="00FB2F4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документе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цветных графических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изображений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либо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цветного текста);</w:t>
      </w:r>
    </w:p>
    <w:p w:rsidR="00FB2F45" w:rsidRPr="00FB2F45" w:rsidRDefault="00FB2F45" w:rsidP="00EB50DF">
      <w:pPr>
        <w:widowControl w:val="0"/>
        <w:numPr>
          <w:ilvl w:val="0"/>
          <w:numId w:val="9"/>
        </w:numPr>
        <w:tabs>
          <w:tab w:val="left" w:pos="101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сохранением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всех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аутентичных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признаков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подлинности,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именно: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графической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подписи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лица,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печати,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углового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штампа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бланка;</w:t>
      </w:r>
    </w:p>
    <w:p w:rsidR="00FB2F45" w:rsidRPr="00FB2F45" w:rsidRDefault="00FB2F45" w:rsidP="00EB50DF">
      <w:pPr>
        <w:widowControl w:val="0"/>
        <w:numPr>
          <w:ilvl w:val="0"/>
          <w:numId w:val="9"/>
        </w:numPr>
        <w:tabs>
          <w:tab w:val="left" w:pos="101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количество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файлов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должно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соответствовать</w:t>
      </w:r>
      <w:r w:rsidRPr="00FB2F4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количеству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каждый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которых содержит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текстовую и (или)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графическую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информацию.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обеспечивать:</w:t>
      </w:r>
    </w:p>
    <w:p w:rsidR="00FB2F45" w:rsidRPr="00FB2F45" w:rsidRDefault="00FB2F45" w:rsidP="00EB50DF">
      <w:pPr>
        <w:widowControl w:val="0"/>
        <w:numPr>
          <w:ilvl w:val="0"/>
          <w:numId w:val="9"/>
        </w:numPr>
        <w:tabs>
          <w:tab w:val="left" w:pos="1017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возможность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идентифицировать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количество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листов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документе;</w:t>
      </w:r>
    </w:p>
    <w:p w:rsidR="00FB2F45" w:rsidRPr="00FB2F45" w:rsidRDefault="00FB2F45" w:rsidP="00EB50DF">
      <w:pPr>
        <w:widowControl w:val="0"/>
        <w:numPr>
          <w:ilvl w:val="0"/>
          <w:numId w:val="9"/>
        </w:numPr>
        <w:tabs>
          <w:tab w:val="left" w:pos="1038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для документов, содержащих структурированные по частям, главам, разделам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(подразделам) данные и закладки, обеспечивающие переходы по оглавлению и (или) к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содержащимся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тексте рисункам и таблицам.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B2F45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подлежащие  </w:t>
      </w:r>
      <w:r w:rsidRPr="00FB2F4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представлению  </w:t>
      </w:r>
      <w:r w:rsidRPr="00FB2F4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FB2F4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форматах  </w:t>
      </w:r>
      <w:r w:rsidRPr="00FB2F4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proofErr w:type="gramStart"/>
      <w:r w:rsidRPr="00FB2F45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FB2F4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proofErr w:type="gramEnd"/>
      <w:r w:rsidRPr="00FB2F45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2F4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r w:rsidRPr="00FB2F4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B2F4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отдельного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документа.</w:t>
      </w: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EB50DF">
      <w:pPr>
        <w:widowControl w:val="0"/>
        <w:autoSpaceDE w:val="0"/>
        <w:autoSpaceDN w:val="0"/>
        <w:spacing w:before="1"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</w:t>
      </w:r>
      <w:proofErr w:type="gramStart"/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EB50D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действий), требования к порядку их выполнения, в том числе особенности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FB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B2F45" w:rsidRPr="00FB2F45" w:rsidRDefault="00FB2F45" w:rsidP="00EB50DF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ind w:right="6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Исчерпывающий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перечень</w:t>
      </w:r>
      <w:r w:rsidRPr="00FB2F4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административных процедур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8"/>
        </w:numPr>
        <w:tabs>
          <w:tab w:val="left" w:pos="1461"/>
        </w:tabs>
        <w:autoSpaceDE w:val="0"/>
        <w:autoSpaceDN w:val="0"/>
        <w:spacing w:after="0" w:line="240" w:lineRule="auto"/>
        <w:ind w:right="135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Описание</w:t>
      </w:r>
      <w:r w:rsidRPr="00FB2F4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FB2F45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процедур</w:t>
      </w:r>
      <w:r w:rsidRPr="00FB2F4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FB2F4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действий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FB2F45">
        <w:rPr>
          <w:rFonts w:ascii="Times New Roman" w:eastAsia="Times New Roman" w:hAnsi="Times New Roman" w:cs="Times New Roman"/>
          <w:sz w:val="28"/>
        </w:rPr>
        <w:t>подуслуги</w:t>
      </w:r>
      <w:proofErr w:type="spellEnd"/>
      <w:r w:rsidRPr="00FB2F45">
        <w:rPr>
          <w:rFonts w:ascii="Times New Roman" w:eastAsia="Times New Roman" w:hAnsi="Times New Roman" w:cs="Times New Roman"/>
          <w:sz w:val="28"/>
        </w:rPr>
        <w:t xml:space="preserve"> «Установление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отдельных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целях»:</w:t>
      </w:r>
    </w:p>
    <w:p w:rsidR="00FB2F45" w:rsidRPr="00FB2F45" w:rsidRDefault="00FB2F45" w:rsidP="00FB2F45">
      <w:pPr>
        <w:widowControl w:val="0"/>
        <w:numPr>
          <w:ilvl w:val="0"/>
          <w:numId w:val="7"/>
        </w:numPr>
        <w:tabs>
          <w:tab w:val="left" w:pos="1549"/>
          <w:tab w:val="left" w:pos="1550"/>
        </w:tabs>
        <w:autoSpaceDE w:val="0"/>
        <w:autoSpaceDN w:val="0"/>
        <w:spacing w:before="2" w:after="0" w:line="322" w:lineRule="exact"/>
        <w:ind w:hanging="697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Проверка</w:t>
      </w:r>
      <w:r w:rsidRPr="00FB2F4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регистрация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заявления;</w:t>
      </w:r>
    </w:p>
    <w:p w:rsidR="00FB2F45" w:rsidRPr="00FB2F45" w:rsidRDefault="00FB2F45" w:rsidP="00FB2F45">
      <w:pPr>
        <w:widowControl w:val="0"/>
        <w:numPr>
          <w:ilvl w:val="0"/>
          <w:numId w:val="7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697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Получение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сведений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посредством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СМЭВ;</w:t>
      </w:r>
    </w:p>
    <w:p w:rsidR="00FB2F45" w:rsidRPr="00FB2F45" w:rsidRDefault="00FB2F45" w:rsidP="00FB2F45">
      <w:pPr>
        <w:widowControl w:val="0"/>
        <w:numPr>
          <w:ilvl w:val="0"/>
          <w:numId w:val="7"/>
        </w:numPr>
        <w:tabs>
          <w:tab w:val="left" w:pos="1549"/>
          <w:tab w:val="left" w:pos="1550"/>
        </w:tabs>
        <w:autoSpaceDE w:val="0"/>
        <w:autoSpaceDN w:val="0"/>
        <w:spacing w:after="0" w:line="322" w:lineRule="exact"/>
        <w:ind w:hanging="697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Оповещение</w:t>
      </w:r>
      <w:r w:rsidRPr="00FB2F4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правообладателей;</w:t>
      </w:r>
    </w:p>
    <w:p w:rsidR="00FB2F45" w:rsidRPr="00FB2F45" w:rsidRDefault="00FB2F45" w:rsidP="00FB2F45">
      <w:pPr>
        <w:widowControl w:val="0"/>
        <w:numPr>
          <w:ilvl w:val="0"/>
          <w:numId w:val="7"/>
        </w:numPr>
        <w:tabs>
          <w:tab w:val="left" w:pos="1549"/>
          <w:tab w:val="left" w:pos="1550"/>
        </w:tabs>
        <w:autoSpaceDE w:val="0"/>
        <w:autoSpaceDN w:val="0"/>
        <w:spacing w:after="0" w:line="322" w:lineRule="exact"/>
        <w:ind w:hanging="697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Рассмотрение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сведений;</w:t>
      </w:r>
    </w:p>
    <w:p w:rsidR="00FB2F45" w:rsidRPr="00FB2F45" w:rsidRDefault="00FB2F45" w:rsidP="00FB2F45">
      <w:pPr>
        <w:widowControl w:val="0"/>
        <w:numPr>
          <w:ilvl w:val="0"/>
          <w:numId w:val="7"/>
        </w:numPr>
        <w:tabs>
          <w:tab w:val="left" w:pos="1549"/>
          <w:tab w:val="left" w:pos="1550"/>
        </w:tabs>
        <w:autoSpaceDE w:val="0"/>
        <w:autoSpaceDN w:val="0"/>
        <w:spacing w:after="0" w:line="322" w:lineRule="exact"/>
        <w:ind w:hanging="697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Принятие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решения;</w:t>
      </w:r>
    </w:p>
    <w:p w:rsidR="00FB2F45" w:rsidRPr="00FB2F45" w:rsidRDefault="00FB2F45" w:rsidP="00FB2F45">
      <w:pPr>
        <w:widowControl w:val="0"/>
        <w:numPr>
          <w:ilvl w:val="0"/>
          <w:numId w:val="7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hanging="697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Выдача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бумажном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носителе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(опционально).</w:t>
      </w:r>
    </w:p>
    <w:p w:rsidR="00FB2F45" w:rsidRPr="00FB2F45" w:rsidRDefault="00FB2F45" w:rsidP="00FB2F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FB2F4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FB2F4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FB2F4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FB2F4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FB2F4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2F4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2F4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EB50D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FB2F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6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в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8"/>
        </w:numPr>
        <w:tabs>
          <w:tab w:val="left" w:pos="1530"/>
        </w:tabs>
        <w:autoSpaceDE w:val="0"/>
        <w:autoSpaceDN w:val="0"/>
        <w:spacing w:after="0" w:line="240" w:lineRule="auto"/>
        <w:ind w:right="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форме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FB2F45" w:rsidRPr="00FB2F45" w:rsidRDefault="00FB2F45" w:rsidP="00FB2F45">
      <w:pPr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 xml:space="preserve">получение информации о порядке и сроках предоставления </w:t>
      </w:r>
      <w:r w:rsidR="00CB723F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услуги;</w:t>
      </w:r>
    </w:p>
    <w:p w:rsidR="00FB2F45" w:rsidRPr="00FB2F45" w:rsidRDefault="00FB2F45" w:rsidP="00FB2F45">
      <w:pPr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before="1" w:after="0" w:line="240" w:lineRule="auto"/>
        <w:ind w:left="1242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формирование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заявления;</w:t>
      </w:r>
    </w:p>
    <w:p w:rsidR="00FB2F45" w:rsidRPr="00FB2F45" w:rsidRDefault="00FB2F45" w:rsidP="00FB2F45">
      <w:pPr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before="29"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регистрация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Уполномоченным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lastRenderedPageBreak/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услуги;</w:t>
      </w:r>
    </w:p>
    <w:p w:rsidR="00FB2F45" w:rsidRPr="00FB2F45" w:rsidRDefault="00FB2F45" w:rsidP="00FB2F45">
      <w:pPr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after="0" w:line="252" w:lineRule="auto"/>
        <w:ind w:right="141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получение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услуги;</w:t>
      </w:r>
    </w:p>
    <w:p w:rsidR="00FB2F45" w:rsidRPr="00FB2F45" w:rsidRDefault="00FB2F45" w:rsidP="00FB2F45">
      <w:pPr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left="1242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получение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сведений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ходе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заявления;</w:t>
      </w:r>
    </w:p>
    <w:p w:rsidR="00FB2F45" w:rsidRPr="00FB2F45" w:rsidRDefault="00FB2F45" w:rsidP="00FB2F45">
      <w:pPr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before="31"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осуществление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оценки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услуги;</w:t>
      </w:r>
    </w:p>
    <w:p w:rsidR="00FB2F45" w:rsidRPr="00FB2F45" w:rsidRDefault="00FB2F45" w:rsidP="00FB2F45">
      <w:pPr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досудебное (внесудебное) обжалование решений и действий (бездействия)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либо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(бездействие)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должностных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предоставляющего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муниципальную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услугу,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либо муниципального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служащего.</w:t>
      </w:r>
    </w:p>
    <w:p w:rsidR="00FB2F45" w:rsidRPr="00FB2F45" w:rsidRDefault="00FB2F45" w:rsidP="00FB2F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322" w:lineRule="exact"/>
        <w:ind w:right="3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8"/>
        </w:numPr>
        <w:tabs>
          <w:tab w:val="left" w:pos="1449"/>
        </w:tabs>
        <w:autoSpaceDE w:val="0"/>
        <w:autoSpaceDN w:val="0"/>
        <w:spacing w:after="0" w:line="240" w:lineRule="auto"/>
        <w:ind w:left="1448" w:hanging="596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Формирование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формы заявления на ЕПГУ без необходимости дополнительной подачи заявления 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какой-либо иной форме.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Форматно-логическая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указанных в пункте 2.8 настоящего Административного регламента, необходимых для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FB2F4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FB2F4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пользователя,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B2F4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FB2F4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опубликованных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касающейся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отсутствующих в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ЕСИА;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потери ранее введенной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FB2F45" w:rsidRPr="00FB2F45" w:rsidRDefault="00EB50DF" w:rsidP="00FB2F45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возможность доступа заявителя на ЕПГУ к ранее поданным им заявлениям</w:t>
      </w:r>
      <w:r w:rsidR="00FB2F45"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- в</w:t>
      </w:r>
      <w:r w:rsidR="00FB2F45"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течение не менее 3</w:t>
      </w:r>
      <w:r w:rsidR="00FB2F45"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месяцев.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21A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 посредством ЕПГУ.</w:t>
      </w:r>
    </w:p>
    <w:p w:rsidR="00FB2F45" w:rsidRPr="00FB2F45" w:rsidRDefault="00FB2F45" w:rsidP="00FB2F45">
      <w:pPr>
        <w:widowControl w:val="0"/>
        <w:numPr>
          <w:ilvl w:val="1"/>
          <w:numId w:val="8"/>
        </w:numPr>
        <w:tabs>
          <w:tab w:val="left" w:pos="1401"/>
        </w:tabs>
        <w:autoSpaceDE w:val="0"/>
        <w:autoSpaceDN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lastRenderedPageBreak/>
        <w:t>Уполномоченный орган обеспечивает в срок не позднее 1 рабочего дня 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момента подачи заявления на ЕПГУ, а в случае его поступления в нерабочий или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праздничный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день,</w:t>
      </w:r>
      <w:r w:rsidRPr="00FB2F4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-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следующий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 ним первый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рабочий день: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5A2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2F4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 либо об отказе в приеме документов, необходимых для 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FB2F45" w:rsidRPr="00FB2F45" w:rsidRDefault="00FB2F45" w:rsidP="00FB2F45">
      <w:pPr>
        <w:widowControl w:val="0"/>
        <w:numPr>
          <w:ilvl w:val="1"/>
          <w:numId w:val="8"/>
        </w:numPr>
        <w:tabs>
          <w:tab w:val="left" w:pos="1401"/>
        </w:tabs>
        <w:autoSpaceDE w:val="0"/>
        <w:autoSpaceDN w:val="0"/>
        <w:spacing w:after="0" w:line="240" w:lineRule="auto"/>
        <w:ind w:right="136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Электронное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становится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доступным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должностного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 органа, ответственного за прием и регистрацию заявления (далее -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ответственное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должностное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лицо),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информационной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системе,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используемой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Уполномоченным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A21AD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(далее</w:t>
      </w:r>
      <w:r w:rsidRPr="00FB2F4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-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ГИС).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 раз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день;</w:t>
      </w:r>
    </w:p>
    <w:p w:rsidR="00FB2F45" w:rsidRPr="00FB2F45" w:rsidRDefault="00FB2F45" w:rsidP="005A21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FB2F4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FB2F4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приложенные</w:t>
      </w:r>
      <w:r w:rsidRPr="00FB2F4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FB2F4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(документы);</w:t>
      </w:r>
    </w:p>
    <w:p w:rsidR="00FB2F45" w:rsidRPr="00FB2F45" w:rsidRDefault="005A21AD" w:rsidP="005A21AD">
      <w:pPr>
        <w:widowControl w:val="0"/>
        <w:tabs>
          <w:tab w:val="left" w:pos="2610"/>
          <w:tab w:val="left" w:pos="4066"/>
          <w:tab w:val="left" w:pos="4579"/>
          <w:tab w:val="left" w:pos="6543"/>
          <w:tab w:val="left" w:pos="7047"/>
          <w:tab w:val="left" w:pos="8442"/>
          <w:tab w:val="left" w:pos="91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 действия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3.4 </w:t>
      </w:r>
      <w:r w:rsidR="00FB2F45"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</w:t>
      </w:r>
      <w:r w:rsidR="00FB2F45"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FB2F45"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B2F45" w:rsidRPr="00FB2F45" w:rsidRDefault="005A21AD" w:rsidP="00FB2F45">
      <w:pPr>
        <w:widowControl w:val="0"/>
        <w:numPr>
          <w:ilvl w:val="1"/>
          <w:numId w:val="8"/>
        </w:numPr>
        <w:tabs>
          <w:tab w:val="left" w:pos="1501"/>
          <w:tab w:val="left" w:pos="1502"/>
          <w:tab w:val="left" w:pos="3060"/>
          <w:tab w:val="left" w:pos="3480"/>
          <w:tab w:val="left" w:pos="4800"/>
          <w:tab w:val="left" w:pos="6361"/>
          <w:tab w:val="left" w:pos="8541"/>
        </w:tabs>
        <w:autoSpaceDE w:val="0"/>
        <w:autoSpaceDN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Заявителю </w:t>
      </w:r>
      <w:r w:rsidR="00FB2F45" w:rsidRPr="00FB2F45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</w:t>
      </w:r>
      <w:r w:rsidR="00FB2F45"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</w:rPr>
        <w:t>услуги обеспечивается</w:t>
      </w:r>
      <w:r w:rsidR="00FB2F45"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</w:rPr>
        <w:t>возможность</w:t>
      </w:r>
      <w:r w:rsidR="00FB2F45"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</w:rPr>
        <w:t>получения</w:t>
      </w:r>
      <w:r w:rsidR="00FB2F45"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sz w:val="28"/>
        </w:rPr>
        <w:t>документа: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личный кабинет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 ЕПГУ;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бумажного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:rsidR="00FB2F45" w:rsidRPr="00FB2F45" w:rsidRDefault="00FB2F45" w:rsidP="00FB2F45">
      <w:pPr>
        <w:widowControl w:val="0"/>
        <w:numPr>
          <w:ilvl w:val="1"/>
          <w:numId w:val="8"/>
        </w:numPr>
        <w:tabs>
          <w:tab w:val="left" w:pos="1401"/>
        </w:tabs>
        <w:autoSpaceDE w:val="0"/>
        <w:autoSpaceDN w:val="0"/>
        <w:spacing w:before="1" w:after="0" w:line="240" w:lineRule="auto"/>
        <w:ind w:right="135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Получение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производится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личном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кабинете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ЕПГУ,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условии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авторизации.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имеет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возможность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просматривать статус электронного заявления, а также информацию о дальнейших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действиях в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личном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кабинете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собственной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инициативе,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любое время.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A21A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 в 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направляется: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факте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21A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а также сведения о дате 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времени окончания предоставления </w:t>
      </w:r>
      <w:r w:rsidR="005A21A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 либо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21A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21A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FB2F45" w:rsidRPr="00FB2F45" w:rsidRDefault="00FB2F45" w:rsidP="00FB2F45">
      <w:pPr>
        <w:widowControl w:val="0"/>
        <w:numPr>
          <w:ilvl w:val="1"/>
          <w:numId w:val="8"/>
        </w:numPr>
        <w:tabs>
          <w:tab w:val="left" w:pos="1396"/>
        </w:tabs>
        <w:autoSpaceDE w:val="0"/>
        <w:autoSpaceDN w:val="0"/>
        <w:spacing w:before="1" w:after="0" w:line="322" w:lineRule="exact"/>
        <w:ind w:left="1395" w:hanging="543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Оценка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 декабря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1284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внебюджетных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фондов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(их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региональных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отделений)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применении результатов указанной оценки как основания для принятия решений 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обязанностей».</w:t>
      </w:r>
    </w:p>
    <w:p w:rsidR="00FB2F45" w:rsidRPr="005A21AD" w:rsidRDefault="00FB2F45" w:rsidP="005A21AD">
      <w:pPr>
        <w:widowControl w:val="0"/>
        <w:numPr>
          <w:ilvl w:val="1"/>
          <w:numId w:val="5"/>
        </w:numPr>
        <w:tabs>
          <w:tab w:val="left" w:pos="1655"/>
        </w:tabs>
        <w:autoSpaceDE w:val="0"/>
        <w:autoSpaceDN w:val="0"/>
        <w:spacing w:before="1"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 w:rsidRPr="005A21AD">
        <w:rPr>
          <w:rFonts w:ascii="Times New Roman" w:eastAsia="Times New Roman" w:hAnsi="Times New Roman" w:cs="Times New Roman"/>
          <w:sz w:val="28"/>
        </w:rPr>
        <w:t>Заявителю</w:t>
      </w:r>
      <w:r w:rsidRPr="005A21A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обеспечивается</w:t>
      </w:r>
      <w:r w:rsidRPr="005A21A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возможность</w:t>
      </w:r>
      <w:r w:rsidRPr="005A21A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направления</w:t>
      </w:r>
      <w:r w:rsidRPr="005A21A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жалобы</w:t>
      </w:r>
      <w:r w:rsidRPr="005A21A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на</w:t>
      </w:r>
      <w:r w:rsidRPr="005A21A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решения,</w:t>
      </w:r>
      <w:r w:rsidRPr="005A21A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действия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или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бездействие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Уполномоченного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органа,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должностного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лица</w:t>
      </w:r>
      <w:r w:rsidRPr="005A21A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Уполномоченного</w:t>
      </w:r>
      <w:r w:rsidRPr="005A21A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органа</w:t>
      </w:r>
      <w:r w:rsidRPr="005A21A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либо</w:t>
      </w:r>
      <w:r w:rsidRPr="005A21A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муниципального</w:t>
      </w:r>
      <w:r w:rsidRPr="005A21A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служащего</w:t>
      </w:r>
      <w:r w:rsidRPr="005A21A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в</w:t>
      </w:r>
      <w:r w:rsidRPr="005A21A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соответствии</w:t>
      </w:r>
      <w:r w:rsidRPr="005A21A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со</w:t>
      </w:r>
      <w:r w:rsidRPr="005A21A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статьей</w:t>
      </w:r>
      <w:r w:rsidR="005A21AD" w:rsidRPr="005A21AD">
        <w:rPr>
          <w:rFonts w:ascii="Times New Roman" w:eastAsia="Times New Roman" w:hAnsi="Times New Roman" w:cs="Times New Roman"/>
          <w:sz w:val="28"/>
        </w:rPr>
        <w:t xml:space="preserve"> 11.2</w:t>
      </w:r>
      <w:r w:rsidR="005A21AD">
        <w:rPr>
          <w:rFonts w:ascii="Times New Roman" w:eastAsia="Times New Roman" w:hAnsi="Times New Roman" w:cs="Times New Roman"/>
          <w:sz w:val="28"/>
        </w:rPr>
        <w:t xml:space="preserve"> Ф</w:t>
      </w:r>
      <w:r w:rsidRPr="005A21AD">
        <w:rPr>
          <w:rFonts w:ascii="Times New Roman" w:eastAsia="Times New Roman" w:hAnsi="Times New Roman" w:cs="Times New Roman"/>
          <w:sz w:val="28"/>
        </w:rPr>
        <w:t>едерального закона №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210-ФЗ и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в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порядке,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установленном постановлением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Правительства Российской Федерации от 20 ноября 2012 года № 1198 «О федеральной</w:t>
      </w:r>
      <w:r w:rsidRPr="005A21A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государственной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информационной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системе,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обеспечивающей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процесс</w:t>
      </w:r>
      <w:r w:rsidRPr="005A21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досудебного,</w:t>
      </w:r>
      <w:r w:rsidRPr="005A21A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(внесудебного)</w:t>
      </w:r>
      <w:r w:rsidRPr="005A21AD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обжалования</w:t>
      </w:r>
      <w:r w:rsidRPr="005A21A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решений</w:t>
      </w:r>
      <w:r w:rsidRPr="005A21A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и</w:t>
      </w:r>
      <w:r w:rsidRPr="005A21AD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действий</w:t>
      </w:r>
      <w:r w:rsidRPr="005A21A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(бездействия),</w:t>
      </w:r>
      <w:r w:rsidRPr="005A21A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совершенных</w:t>
      </w:r>
      <w:r w:rsidRPr="005A21AD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</w:rPr>
        <w:t>при</w:t>
      </w:r>
      <w:r w:rsidR="005A21AD">
        <w:rPr>
          <w:rFonts w:ascii="Times New Roman" w:eastAsia="Times New Roman" w:hAnsi="Times New Roman" w:cs="Times New Roman"/>
          <w:sz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5A21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5A21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21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5A21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A21AD">
        <w:rPr>
          <w:rFonts w:ascii="Times New Roman" w:eastAsia="Times New Roman" w:hAnsi="Times New Roman" w:cs="Times New Roman"/>
          <w:sz w:val="28"/>
          <w:szCs w:val="28"/>
        </w:rPr>
        <w:t>услуг»</w:t>
      </w:r>
      <w:r w:rsidRPr="005A21A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5A21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FB2F45" w:rsidRPr="00FB2F45" w:rsidRDefault="00FB2F45" w:rsidP="005A21AD">
      <w:pPr>
        <w:widowControl w:val="0"/>
        <w:autoSpaceDE w:val="0"/>
        <w:autoSpaceDN w:val="0"/>
        <w:spacing w:before="278" w:after="0" w:line="240" w:lineRule="auto"/>
        <w:ind w:right="65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5A21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5A21A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документах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Default="00FB2F45" w:rsidP="00FB2F45">
      <w:pPr>
        <w:widowControl w:val="0"/>
        <w:numPr>
          <w:ilvl w:val="1"/>
          <w:numId w:val="8"/>
        </w:numPr>
        <w:tabs>
          <w:tab w:val="left" w:pos="1550"/>
        </w:tabs>
        <w:autoSpaceDE w:val="0"/>
        <w:autoSpaceDN w:val="0"/>
        <w:spacing w:after="0" w:line="321" w:lineRule="exact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7E">
        <w:rPr>
          <w:rFonts w:ascii="Times New Roman" w:eastAsia="Times New Roman" w:hAnsi="Times New Roman" w:cs="Times New Roman"/>
          <w:sz w:val="28"/>
        </w:rPr>
        <w:t>В случае выявления опечаток и ошибок заявитель вправе обратиться в</w:t>
      </w:r>
      <w:r w:rsidRPr="005570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Уполномоченный</w:t>
      </w:r>
      <w:r w:rsidRPr="0055707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орган</w:t>
      </w:r>
      <w:r w:rsidRPr="0055707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с</w:t>
      </w:r>
      <w:r w:rsidRPr="0055707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заявлением</w:t>
      </w:r>
      <w:r w:rsidRPr="0055707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с</w:t>
      </w:r>
      <w:r w:rsidRPr="005570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приложением</w:t>
      </w:r>
      <w:r w:rsidRPr="0055707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документов,</w:t>
      </w:r>
      <w:r w:rsidRPr="005570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указанных</w:t>
      </w:r>
      <w:r w:rsidRPr="0055707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в</w:t>
      </w:r>
      <w:r w:rsidRPr="005570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пункте</w:t>
      </w:r>
      <w:r w:rsidR="0055707E">
        <w:rPr>
          <w:rFonts w:ascii="Times New Roman" w:eastAsia="Times New Roman" w:hAnsi="Times New Roman" w:cs="Times New Roman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  <w:szCs w:val="28"/>
        </w:rPr>
        <w:t>2.8.</w:t>
      </w:r>
      <w:r w:rsidRPr="005570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557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5570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B2F45" w:rsidRPr="0055707E" w:rsidRDefault="00FB2F45" w:rsidP="0055707E">
      <w:pPr>
        <w:widowControl w:val="0"/>
        <w:numPr>
          <w:ilvl w:val="1"/>
          <w:numId w:val="8"/>
        </w:numPr>
        <w:tabs>
          <w:tab w:val="left" w:pos="1557"/>
        </w:tabs>
        <w:autoSpaceDE w:val="0"/>
        <w:autoSpaceDN w:val="0"/>
        <w:spacing w:after="0" w:line="321" w:lineRule="exact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7E">
        <w:rPr>
          <w:rFonts w:ascii="Times New Roman" w:eastAsia="Times New Roman" w:hAnsi="Times New Roman" w:cs="Times New Roman"/>
          <w:sz w:val="28"/>
        </w:rPr>
        <w:t>Основания отказа в приеме заявления об исправлении опечаток и ошибок</w:t>
      </w:r>
      <w:r w:rsidRPr="005570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указаны</w:t>
      </w:r>
      <w:r w:rsidRPr="005570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в</w:t>
      </w:r>
      <w:r w:rsidRPr="005570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пункте</w:t>
      </w:r>
      <w:r w:rsidRPr="005570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2.12</w:t>
      </w:r>
      <w:r w:rsidRPr="005570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настоящего Административного</w:t>
      </w:r>
      <w:r w:rsidRPr="005570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5707E">
        <w:rPr>
          <w:rFonts w:ascii="Times New Roman" w:eastAsia="Times New Roman" w:hAnsi="Times New Roman" w:cs="Times New Roman"/>
          <w:sz w:val="28"/>
        </w:rPr>
        <w:t>регламента.</w:t>
      </w:r>
    </w:p>
    <w:p w:rsidR="00FB2F45" w:rsidRPr="00FB2F45" w:rsidRDefault="00FB2F45" w:rsidP="00FB2F45">
      <w:pPr>
        <w:widowControl w:val="0"/>
        <w:numPr>
          <w:ilvl w:val="1"/>
          <w:numId w:val="4"/>
        </w:numPr>
        <w:tabs>
          <w:tab w:val="left" w:pos="1557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Исправление допущенных опечаток и ошибок в выданных в результате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муниципальной)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документах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следующем порядке:</w:t>
      </w:r>
    </w:p>
    <w:p w:rsidR="00FB2F45" w:rsidRPr="00FB2F45" w:rsidRDefault="00FB2F45" w:rsidP="00FB2F45">
      <w:pPr>
        <w:widowControl w:val="0"/>
        <w:numPr>
          <w:ilvl w:val="2"/>
          <w:numId w:val="4"/>
        </w:numPr>
        <w:tabs>
          <w:tab w:val="left" w:pos="2258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Заявитель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обнаружении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опечаток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ошибок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документах,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выданных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обращается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лично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необходимости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исправления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опечаток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ошибок,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котором содержится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указание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их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описание.</w:t>
      </w:r>
    </w:p>
    <w:p w:rsidR="00FB2F45" w:rsidRPr="00FB2F45" w:rsidRDefault="00FB2F45" w:rsidP="00FB2F45">
      <w:pPr>
        <w:widowControl w:val="0"/>
        <w:numPr>
          <w:ilvl w:val="2"/>
          <w:numId w:val="4"/>
        </w:numPr>
        <w:tabs>
          <w:tab w:val="left" w:pos="2258"/>
        </w:tabs>
        <w:autoSpaceDE w:val="0"/>
        <w:autoSpaceDN w:val="0"/>
        <w:spacing w:after="0"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заявления,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указанного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подпункте 3.13.1 пункта 3.13. настоящего подраздела, рассматривает необходимость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внесения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соответствующих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изменений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документы,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являющиеся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FB2F45" w:rsidRPr="00FB2F45" w:rsidRDefault="00FB2F45" w:rsidP="00FB2F45">
      <w:pPr>
        <w:widowControl w:val="0"/>
        <w:numPr>
          <w:ilvl w:val="2"/>
          <w:numId w:val="4"/>
        </w:numPr>
        <w:tabs>
          <w:tab w:val="left" w:pos="2258"/>
        </w:tabs>
        <w:autoSpaceDE w:val="0"/>
        <w:autoSpaceDN w:val="0"/>
        <w:spacing w:before="1"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обеспечивает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устранение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опечаток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ошибок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документах,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являющихся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услуги.</w:t>
      </w:r>
    </w:p>
    <w:p w:rsidR="00FB2F45" w:rsidRPr="00FB2F45" w:rsidRDefault="00FB2F45" w:rsidP="00FB2F45">
      <w:pPr>
        <w:widowControl w:val="0"/>
        <w:numPr>
          <w:ilvl w:val="1"/>
          <w:numId w:val="4"/>
        </w:numPr>
        <w:tabs>
          <w:tab w:val="left" w:pos="1770"/>
        </w:tabs>
        <w:autoSpaceDE w:val="0"/>
        <w:autoSpaceDN w:val="0"/>
        <w:spacing w:after="0" w:line="240" w:lineRule="auto"/>
        <w:ind w:right="135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Срок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устранения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опечаток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ошибок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должен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превышать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3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(трех)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рабочих дней с даты регистрации заявления, указанного в подпункте 3.13.1 пункта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настоящего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подраздела.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620" w:lineRule="atLeast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 контроля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за соблюдением</w:t>
      </w:r>
    </w:p>
    <w:p w:rsidR="00FB2F45" w:rsidRPr="00FB2F45" w:rsidRDefault="00FB2F45" w:rsidP="00FB2F45">
      <w:pPr>
        <w:widowControl w:val="0"/>
        <w:autoSpaceDE w:val="0"/>
        <w:autoSpaceDN w:val="0"/>
        <w:spacing w:before="2" w:after="0" w:line="240" w:lineRule="auto"/>
        <w:ind w:right="104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и исполнением ответственными должностными лицами положений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регламента и иных нормативных правовых актов,</w:t>
      </w:r>
      <w:r w:rsidRPr="00FB2F4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 xml:space="preserve">устанавливающих требования к предоставлению </w:t>
      </w:r>
      <w:r w:rsidR="000E2F4F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а также принятием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ими решений</w:t>
      </w:r>
    </w:p>
    <w:p w:rsidR="00FB2F45" w:rsidRPr="00FB2F45" w:rsidRDefault="00FB2F45" w:rsidP="00FB2F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0E2F4F" w:rsidRPr="000E2F4F" w:rsidRDefault="00FB2F45" w:rsidP="000E2F4F">
      <w:pPr>
        <w:widowControl w:val="0"/>
        <w:numPr>
          <w:ilvl w:val="1"/>
          <w:numId w:val="3"/>
        </w:numPr>
        <w:tabs>
          <w:tab w:val="left" w:pos="1456"/>
        </w:tabs>
        <w:autoSpaceDE w:val="0"/>
        <w:autoSpaceDN w:val="0"/>
        <w:spacing w:after="0" w:line="240" w:lineRule="auto"/>
        <w:ind w:right="13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Текущий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контроль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соблюдением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исполнением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настоящего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регламента,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нормативных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правовых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актов,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устанавливающих</w:t>
      </w:r>
      <w:r w:rsidRPr="00FB2F4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требования</w:t>
      </w:r>
      <w:r w:rsidRPr="00FB2F4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</w:t>
      </w:r>
      <w:r w:rsidRPr="00FB2F4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предоставлению</w:t>
      </w:r>
      <w:r w:rsidRPr="00FB2F4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="000E2F4F">
        <w:rPr>
          <w:rFonts w:ascii="Times New Roman" w:eastAsia="Times New Roman" w:hAnsi="Times New Roman" w:cs="Times New Roman"/>
          <w:sz w:val="28"/>
        </w:rPr>
        <w:t xml:space="preserve"> </w:t>
      </w:r>
      <w:r w:rsidR="000E2F4F" w:rsidRPr="000E2F4F">
        <w:rPr>
          <w:rFonts w:ascii="Times New Roman" w:eastAsia="Times New Roman" w:hAnsi="Times New Roman" w:cs="Times New Roman"/>
          <w:sz w:val="28"/>
        </w:rPr>
        <w:t>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E2F4F" w:rsidRPr="000E2F4F" w:rsidRDefault="000E2F4F" w:rsidP="000E2F4F">
      <w:pPr>
        <w:widowControl w:val="0"/>
        <w:numPr>
          <w:ilvl w:val="1"/>
          <w:numId w:val="3"/>
        </w:numPr>
        <w:tabs>
          <w:tab w:val="left" w:pos="1456"/>
        </w:tabs>
        <w:autoSpaceDE w:val="0"/>
        <w:autoSpaceDN w:val="0"/>
        <w:spacing w:after="0" w:line="240" w:lineRule="auto"/>
        <w:ind w:right="133" w:firstLine="720"/>
        <w:jc w:val="both"/>
        <w:rPr>
          <w:rFonts w:ascii="Times New Roman" w:eastAsia="Times New Roman" w:hAnsi="Times New Roman" w:cs="Times New Roman"/>
          <w:sz w:val="28"/>
        </w:rPr>
      </w:pPr>
      <w:r w:rsidRPr="000E2F4F">
        <w:rPr>
          <w:rFonts w:ascii="Times New Roman" w:eastAsia="Times New Roman" w:hAnsi="Times New Roman" w:cs="Times New Roman"/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E2F4F" w:rsidRPr="000E2F4F" w:rsidRDefault="000E2F4F" w:rsidP="000E2F4F">
      <w:pPr>
        <w:widowControl w:val="0"/>
        <w:numPr>
          <w:ilvl w:val="1"/>
          <w:numId w:val="3"/>
        </w:numPr>
        <w:tabs>
          <w:tab w:val="left" w:pos="1456"/>
        </w:tabs>
        <w:autoSpaceDE w:val="0"/>
        <w:autoSpaceDN w:val="0"/>
        <w:spacing w:after="0" w:line="240" w:lineRule="auto"/>
        <w:ind w:right="133" w:firstLine="720"/>
        <w:jc w:val="both"/>
        <w:rPr>
          <w:rFonts w:ascii="Times New Roman" w:eastAsia="Times New Roman" w:hAnsi="Times New Roman" w:cs="Times New Roman"/>
          <w:sz w:val="28"/>
        </w:rPr>
      </w:pPr>
      <w:r w:rsidRPr="000E2F4F">
        <w:rPr>
          <w:rFonts w:ascii="Times New Roman" w:eastAsia="Times New Roman" w:hAnsi="Times New Roman" w:cs="Times New Roman"/>
          <w:sz w:val="28"/>
        </w:rPr>
        <w:t>Текущий контроль осуществляется путем проведения проверок:</w:t>
      </w:r>
    </w:p>
    <w:p w:rsidR="000E2F4F" w:rsidRPr="000E2F4F" w:rsidRDefault="000E2F4F" w:rsidP="000E2F4F">
      <w:pPr>
        <w:widowControl w:val="0"/>
        <w:numPr>
          <w:ilvl w:val="1"/>
          <w:numId w:val="3"/>
        </w:numPr>
        <w:tabs>
          <w:tab w:val="left" w:pos="1456"/>
        </w:tabs>
        <w:autoSpaceDE w:val="0"/>
        <w:autoSpaceDN w:val="0"/>
        <w:spacing w:after="0" w:line="240" w:lineRule="auto"/>
        <w:ind w:right="133" w:firstLine="720"/>
        <w:jc w:val="both"/>
        <w:rPr>
          <w:rFonts w:ascii="Times New Roman" w:eastAsia="Times New Roman" w:hAnsi="Times New Roman" w:cs="Times New Roman"/>
          <w:sz w:val="28"/>
        </w:rPr>
      </w:pPr>
      <w:r w:rsidRPr="000E2F4F">
        <w:rPr>
          <w:rFonts w:ascii="Times New Roman" w:eastAsia="Times New Roman" w:hAnsi="Times New Roman" w:cs="Times New Roman"/>
          <w:sz w:val="28"/>
        </w:rPr>
        <w:t>решений о предоставлении (об отказе в предоставлении) муниципальной услуги;</w:t>
      </w:r>
    </w:p>
    <w:p w:rsidR="000E2F4F" w:rsidRPr="000E2F4F" w:rsidRDefault="000E2F4F" w:rsidP="000E2F4F">
      <w:pPr>
        <w:widowControl w:val="0"/>
        <w:numPr>
          <w:ilvl w:val="1"/>
          <w:numId w:val="3"/>
        </w:numPr>
        <w:tabs>
          <w:tab w:val="left" w:pos="1456"/>
        </w:tabs>
        <w:autoSpaceDE w:val="0"/>
        <w:autoSpaceDN w:val="0"/>
        <w:spacing w:after="0" w:line="240" w:lineRule="auto"/>
        <w:ind w:right="133" w:firstLine="720"/>
        <w:jc w:val="both"/>
        <w:rPr>
          <w:rFonts w:ascii="Times New Roman" w:eastAsia="Times New Roman" w:hAnsi="Times New Roman" w:cs="Times New Roman"/>
          <w:sz w:val="28"/>
        </w:rPr>
      </w:pPr>
      <w:r w:rsidRPr="000E2F4F">
        <w:rPr>
          <w:rFonts w:ascii="Times New Roman" w:eastAsia="Times New Roman" w:hAnsi="Times New Roman" w:cs="Times New Roman"/>
          <w:sz w:val="28"/>
        </w:rPr>
        <w:t>выявления и устранения нарушений прав граждан;</w:t>
      </w:r>
    </w:p>
    <w:p w:rsidR="000E2F4F" w:rsidRPr="000E2F4F" w:rsidRDefault="000E2F4F" w:rsidP="000E2F4F">
      <w:pPr>
        <w:widowControl w:val="0"/>
        <w:numPr>
          <w:ilvl w:val="1"/>
          <w:numId w:val="3"/>
        </w:numPr>
        <w:tabs>
          <w:tab w:val="left" w:pos="1456"/>
        </w:tabs>
        <w:autoSpaceDE w:val="0"/>
        <w:autoSpaceDN w:val="0"/>
        <w:spacing w:after="0" w:line="240" w:lineRule="auto"/>
        <w:ind w:right="133" w:firstLine="720"/>
        <w:jc w:val="both"/>
        <w:rPr>
          <w:rFonts w:ascii="Times New Roman" w:eastAsia="Times New Roman" w:hAnsi="Times New Roman" w:cs="Times New Roman"/>
          <w:sz w:val="28"/>
        </w:rPr>
      </w:pPr>
      <w:r w:rsidRPr="000E2F4F">
        <w:rPr>
          <w:rFonts w:ascii="Times New Roman" w:eastAsia="Times New Roman" w:hAnsi="Times New Roman" w:cs="Times New Roman"/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B2F45" w:rsidRPr="00FB2F45" w:rsidRDefault="00FB2F45" w:rsidP="000E2F4F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left="132" w:right="133"/>
        <w:jc w:val="both"/>
        <w:rPr>
          <w:rFonts w:ascii="Times New Roman" w:eastAsia="Times New Roman" w:hAnsi="Times New Roman" w:cs="Times New Roman"/>
          <w:sz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B2F45">
        <w:rPr>
          <w:rFonts w:ascii="Times New Roman" w:eastAsia="Times New Roman" w:hAnsi="Times New Roman" w:cs="Times New Roman"/>
          <w:position w:val="5"/>
          <w:sz w:val="8"/>
        </w:rPr>
        <w:t>1</w:t>
      </w:r>
      <w:r w:rsidRPr="00FB2F45">
        <w:rPr>
          <w:rFonts w:ascii="Times New Roman" w:eastAsia="Times New Roman" w:hAnsi="Times New Roman" w:cs="Times New Roman"/>
          <w:spacing w:val="11"/>
          <w:position w:val="5"/>
          <w:sz w:val="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0"/>
        </w:rPr>
        <w:t>В</w:t>
      </w:r>
      <w:proofErr w:type="gramEnd"/>
      <w:r w:rsidRPr="00FB2F4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sz w:val="20"/>
        </w:rPr>
        <w:t>случае,</w:t>
      </w:r>
      <w:r w:rsidRPr="00FB2F4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sz w:val="20"/>
        </w:rPr>
        <w:t>если</w:t>
      </w:r>
      <w:r w:rsidRPr="00FB2F4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sz w:val="20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sz w:val="20"/>
        </w:rPr>
        <w:t>орган</w:t>
      </w:r>
      <w:r w:rsidRPr="00FB2F4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sz w:val="20"/>
        </w:rPr>
        <w:t>подключен</w:t>
      </w:r>
      <w:r w:rsidRPr="00FB2F4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sz w:val="20"/>
        </w:rPr>
        <w:t>к</w:t>
      </w:r>
      <w:r w:rsidRPr="00FB2F4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sz w:val="20"/>
        </w:rPr>
        <w:t>указанной</w:t>
      </w:r>
      <w:r w:rsidRPr="00FB2F4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sz w:val="20"/>
        </w:rPr>
        <w:t>системе.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B2F45" w:rsidRPr="00FB2F45" w:rsidSect="00D11A75">
          <w:type w:val="nextColumn"/>
          <w:pgSz w:w="11910" w:h="16840"/>
          <w:pgMar w:top="1134" w:right="851" w:bottom="1134" w:left="1134" w:header="878" w:footer="0" w:gutter="0"/>
          <w:cols w:space="720"/>
        </w:sectPr>
      </w:pPr>
    </w:p>
    <w:p w:rsidR="00FB2F45" w:rsidRPr="00FB2F45" w:rsidRDefault="00FB2F45" w:rsidP="000E2F4F">
      <w:pPr>
        <w:widowControl w:val="0"/>
        <w:autoSpaceDE w:val="0"/>
        <w:autoSpaceDN w:val="0"/>
        <w:spacing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и периодичность осуществления плановых и внеплановых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полноты</w:t>
      </w:r>
      <w:r w:rsidRPr="00FB2F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 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E2F4F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z w:val="28"/>
        </w:rPr>
        <w:t xml:space="preserve"> услуги, в том числе порядок и формы контроля за полнотой и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качеством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0E2F4F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3"/>
        </w:numPr>
        <w:tabs>
          <w:tab w:val="left" w:pos="1550"/>
        </w:tabs>
        <w:autoSpaceDE w:val="0"/>
        <w:autoSpaceDN w:val="0"/>
        <w:spacing w:before="1" w:after="0"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Контроль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полнотой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качеством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включает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себя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проведение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плановых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внеплановых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проверок.</w:t>
      </w:r>
    </w:p>
    <w:p w:rsidR="00FB2F45" w:rsidRPr="00FB2F45" w:rsidRDefault="00FB2F45" w:rsidP="00FB2F45">
      <w:pPr>
        <w:widowControl w:val="0"/>
        <w:numPr>
          <w:ilvl w:val="1"/>
          <w:numId w:val="3"/>
        </w:numPr>
        <w:tabs>
          <w:tab w:val="left" w:pos="1550"/>
        </w:tabs>
        <w:autoSpaceDE w:val="0"/>
        <w:autoSpaceDN w:val="0"/>
        <w:spacing w:after="0" w:line="240" w:lineRule="auto"/>
        <w:ind w:right="138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Плановые проверки осуществляются на основании годовых планов работы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утверждаемых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руководителем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органа.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плановой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проверке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полноты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E2F4F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контролю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подлежат: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B2F45" w:rsidRPr="00D50E2A" w:rsidRDefault="00FB2F45" w:rsidP="00D50E2A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получение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органов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местного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самоуправления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информации о предполагаемых или выявленных нарушениях нормативных правовых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 xml:space="preserve">актов Российской </w:t>
      </w:r>
      <w:r w:rsidRPr="00D50E2A">
        <w:rPr>
          <w:rFonts w:ascii="Times New Roman" w:eastAsia="Times New Roman" w:hAnsi="Times New Roman" w:cs="Times New Roman"/>
          <w:sz w:val="28"/>
        </w:rPr>
        <w:t xml:space="preserve">Федерации, нормативных правовых актов </w:t>
      </w:r>
      <w:r w:rsidR="00D50E2A" w:rsidRPr="00D50E2A">
        <w:rPr>
          <w:rFonts w:ascii="Times New Roman" w:eastAsia="Times New Roman" w:hAnsi="Times New Roman" w:cs="Times New Roman"/>
          <w:sz w:val="28"/>
        </w:rPr>
        <w:t>Костромской области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и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нормативных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правовых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актов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50E2A" w:rsidRPr="00D50E2A">
        <w:rPr>
          <w:rFonts w:ascii="Times New Roman" w:eastAsia="Times New Roman" w:hAnsi="Times New Roman" w:cs="Times New Roman"/>
          <w:sz w:val="28"/>
        </w:rPr>
        <w:t>городского поселения город Чухлома Чухломского муниципального района Костромской области</w:t>
      </w:r>
      <w:r w:rsidRPr="00D50E2A">
        <w:rPr>
          <w:rFonts w:ascii="Times New Roman" w:eastAsia="Times New Roman" w:hAnsi="Times New Roman" w:cs="Times New Roman"/>
          <w:sz w:val="28"/>
        </w:rPr>
        <w:t>;</w:t>
      </w:r>
      <w:r w:rsidR="00D50E2A" w:rsidRPr="00D50E2A">
        <w:rPr>
          <w:rFonts w:ascii="Times New Roman" w:eastAsia="Times New Roman" w:hAnsi="Times New Roman" w:cs="Times New Roman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 w:rsidRPr="00D50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D50E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50E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D50E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D50E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50E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B2F45" w:rsidRPr="00FB2F45" w:rsidRDefault="00FB2F45" w:rsidP="00D50E2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FB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FB2F45" w:rsidRPr="00D50E2A" w:rsidRDefault="00FB2F45" w:rsidP="00FB2F45">
      <w:pPr>
        <w:widowControl w:val="0"/>
        <w:numPr>
          <w:ilvl w:val="1"/>
          <w:numId w:val="3"/>
        </w:numPr>
        <w:tabs>
          <w:tab w:val="left" w:pos="1550"/>
        </w:tabs>
        <w:autoSpaceDE w:val="0"/>
        <w:autoSpaceDN w:val="0"/>
        <w:spacing w:before="89" w:after="0" w:line="240" w:lineRule="auto"/>
        <w:ind w:right="136" w:firstLine="720"/>
        <w:jc w:val="both"/>
        <w:rPr>
          <w:rFonts w:ascii="Times New Roman" w:eastAsia="Times New Roman" w:hAnsi="Times New Roman" w:cs="Times New Roman"/>
          <w:sz w:val="28"/>
        </w:rPr>
      </w:pPr>
      <w:r w:rsidRPr="00D50E2A">
        <w:rPr>
          <w:rFonts w:ascii="Times New Roman" w:eastAsia="Times New Roman" w:hAnsi="Times New Roman" w:cs="Times New Roman"/>
          <w:sz w:val="28"/>
        </w:rPr>
        <w:t>По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результатам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проведенных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проверок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в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случае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выявления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нарушений</w:t>
      </w:r>
      <w:r w:rsidRPr="00D50E2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положений настоящего Административного регламента, нормативных правовых актов</w:t>
      </w:r>
      <w:r w:rsidRPr="00D50E2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50E2A" w:rsidRPr="00D50E2A">
        <w:rPr>
          <w:rFonts w:ascii="Times New Roman" w:eastAsia="Times New Roman" w:hAnsi="Times New Roman" w:cs="Times New Roman"/>
          <w:spacing w:val="-67"/>
          <w:sz w:val="28"/>
        </w:rPr>
        <w:t xml:space="preserve">   К</w:t>
      </w:r>
      <w:r w:rsidR="00D50E2A" w:rsidRPr="00D50E2A">
        <w:rPr>
          <w:rFonts w:ascii="Times New Roman" w:eastAsia="Times New Roman" w:hAnsi="Times New Roman" w:cs="Times New Roman"/>
          <w:sz w:val="28"/>
        </w:rPr>
        <w:t>остромской области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и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нормативных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правовых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актов</w:t>
      </w:r>
      <w:r w:rsidRPr="00D50E2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50E2A" w:rsidRPr="00D50E2A">
        <w:rPr>
          <w:rFonts w:ascii="Times New Roman" w:eastAsia="Times New Roman" w:hAnsi="Times New Roman" w:cs="Times New Roman"/>
          <w:sz w:val="28"/>
        </w:rPr>
        <w:t xml:space="preserve">городского поселения город Чухлома Чухломского муниципального района Костромской области </w:t>
      </w:r>
      <w:r w:rsidRPr="00D50E2A">
        <w:rPr>
          <w:rFonts w:ascii="Times New Roman" w:eastAsia="Times New Roman" w:hAnsi="Times New Roman" w:cs="Times New Roman"/>
          <w:sz w:val="28"/>
        </w:rPr>
        <w:t>осуществляется привлечение виновных лиц к ответственности в</w:t>
      </w:r>
      <w:r w:rsidRPr="00D50E2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соответствии</w:t>
      </w:r>
      <w:r w:rsidRPr="00D50E2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с</w:t>
      </w:r>
      <w:r w:rsidRPr="00D50E2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законодательством Российской</w:t>
      </w:r>
      <w:r w:rsidRPr="00D50E2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0E2A">
        <w:rPr>
          <w:rFonts w:ascii="Times New Roman" w:eastAsia="Times New Roman" w:hAnsi="Times New Roman" w:cs="Times New Roman"/>
          <w:sz w:val="28"/>
        </w:rPr>
        <w:t>Федерации.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Персональная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регламентах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законодательства.</w:t>
      </w: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D50E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="00D50E2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FB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стороны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граждан,</w:t>
      </w:r>
    </w:p>
    <w:p w:rsidR="00FB2F45" w:rsidRPr="00FB2F45" w:rsidRDefault="00FB2F45" w:rsidP="00D50E2A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их объединений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и</w:t>
      </w:r>
      <w:r w:rsidRPr="00FB2F4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организаций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Граждане,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объединения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организации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имеют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осуществлять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контроль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путем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lastRenderedPageBreak/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ходе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том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числе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сроках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завершения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процедур (действий).</w:t>
      </w:r>
    </w:p>
    <w:p w:rsidR="00FB2F45" w:rsidRPr="00FB2F45" w:rsidRDefault="00FB2F45" w:rsidP="00D50E2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FB2F45" w:rsidRPr="00FB2F45" w:rsidRDefault="00FB2F45" w:rsidP="00D50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FB2F4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FB2F4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B2F4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FB2F4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FB2F4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B2F45" w:rsidRPr="00FB2F45" w:rsidRDefault="00FB2F45" w:rsidP="00D50E2A">
      <w:pPr>
        <w:widowControl w:val="0"/>
        <w:tabs>
          <w:tab w:val="left" w:pos="2069"/>
          <w:tab w:val="left" w:pos="3917"/>
          <w:tab w:val="left" w:pos="4327"/>
          <w:tab w:val="left" w:pos="5300"/>
          <w:tab w:val="left" w:pos="5861"/>
          <w:tab w:val="left" w:pos="7562"/>
          <w:tab w:val="left" w:pos="9175"/>
        </w:tabs>
        <w:autoSpaceDE w:val="0"/>
        <w:autoSpaceDN w:val="0"/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="00D5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D5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="00D5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5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="00D5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D5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B2F45" w:rsidRPr="00FB2F45" w:rsidRDefault="00FB2F45" w:rsidP="00FB2F45">
      <w:pPr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Должностные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принимают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меры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прекращению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допущенных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нарушений,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устраняют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причины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условия,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способствующие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совершению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нарушений.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объединений и организаций доводится до сведения лиц, направивших эти замечания и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D50E2A">
      <w:pPr>
        <w:widowControl w:val="0"/>
        <w:autoSpaceDE w:val="0"/>
        <w:autoSpaceDN w:val="0"/>
        <w:spacing w:after="0" w:line="240" w:lineRule="auto"/>
        <w:ind w:right="4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FB2F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органа,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муниципальную</w:t>
      </w:r>
    </w:p>
    <w:p w:rsidR="00FB2F45" w:rsidRPr="00FB2F45" w:rsidRDefault="00FB2F45" w:rsidP="00D50E2A">
      <w:pPr>
        <w:widowControl w:val="0"/>
        <w:autoSpaceDE w:val="0"/>
        <w:autoSpaceDN w:val="0"/>
        <w:spacing w:after="0" w:line="240" w:lineRule="auto"/>
        <w:ind w:right="68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 xml:space="preserve">услугу, а также их должностных лиц, </w:t>
      </w:r>
      <w:proofErr w:type="gramStart"/>
      <w:r w:rsidRPr="00FB2F45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="00D50E2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служащих</w:t>
      </w:r>
      <w:proofErr w:type="gramEnd"/>
    </w:p>
    <w:p w:rsidR="00FB2F45" w:rsidRPr="00FB2F45" w:rsidRDefault="00FB2F45" w:rsidP="00FB2F45">
      <w:pPr>
        <w:widowControl w:val="0"/>
        <w:numPr>
          <w:ilvl w:val="1"/>
          <w:numId w:val="2"/>
        </w:numPr>
        <w:tabs>
          <w:tab w:val="left" w:pos="1494"/>
        </w:tabs>
        <w:autoSpaceDE w:val="0"/>
        <w:autoSpaceDN w:val="0"/>
        <w:spacing w:after="0" w:line="240" w:lineRule="auto"/>
        <w:ind w:right="138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Заявитель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имеет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право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обжалование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решения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(или)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(бездействия) Уполномоченного органа, должностных лиц Уполномоченного органа,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служащих,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центра,</w:t>
      </w:r>
      <w:r w:rsidRPr="00FB2F4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</w:t>
      </w:r>
      <w:r w:rsidRPr="00FB2F4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также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работника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 в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досудебном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(внесудебном)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(далее</w:t>
      </w:r>
      <w:r w:rsidRPr="00FB2F4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-</w:t>
      </w:r>
      <w:r w:rsidRPr="00FB2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жалоба).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D50E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уполномоченные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</w:p>
    <w:p w:rsidR="00FB2F45" w:rsidRPr="00FB2F45" w:rsidRDefault="00FB2F45" w:rsidP="00D50E2A">
      <w:pPr>
        <w:widowControl w:val="0"/>
        <w:autoSpaceDE w:val="0"/>
        <w:autoSpaceDN w:val="0"/>
        <w:spacing w:before="89" w:after="0" w:line="240" w:lineRule="auto"/>
        <w:ind w:right="6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рассмотрение жалобы лица, которым может быть направлена жалоба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заявителя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в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досудебном (внесудебном)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порядке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2"/>
        </w:numPr>
        <w:tabs>
          <w:tab w:val="left" w:pos="1372"/>
        </w:tabs>
        <w:autoSpaceDE w:val="0"/>
        <w:autoSpaceDN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досудебном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(внесудебном)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заявитель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(представитель)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вправе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обратиться с жалобой в письменной форме на бумажном носителе или в 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форме: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 руководителя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 органа;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2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работника многофункционального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FB2F45" w:rsidRPr="00FB2F45" w:rsidRDefault="00FB2F45" w:rsidP="00FB2F4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B2F45" w:rsidRPr="00FB2F45" w:rsidRDefault="00FB2F45" w:rsidP="00D50E2A">
      <w:pPr>
        <w:widowControl w:val="0"/>
        <w:autoSpaceDE w:val="0"/>
        <w:autoSpaceDN w:val="0"/>
        <w:spacing w:after="0" w:line="240" w:lineRule="auto"/>
        <w:ind w:right="348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жалобы,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Единого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портала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50E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услуг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(функций)</w:t>
      </w: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2"/>
        </w:numPr>
        <w:tabs>
          <w:tab w:val="left" w:pos="1401"/>
        </w:tabs>
        <w:autoSpaceDE w:val="0"/>
        <w:autoSpaceDN w:val="0"/>
        <w:spacing w:after="0" w:line="240" w:lineRule="auto"/>
        <w:ind w:right="138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Информация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подачи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жалобы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размещается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на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 xml:space="preserve">информационных стендах в местах предоставления </w:t>
      </w:r>
      <w:r w:rsidR="00CB723F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 на сайте Уполномоченного органа, ЕПГУ, а также предоставляется в устной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форме по телефону и (или) на личном приеме либо в письменной форме почтовым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отправлением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адресу, указанному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заявителем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FB2F45" w:rsidRPr="00FB2F45" w:rsidRDefault="00FB2F45" w:rsidP="00FB2F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2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 принятых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(осуществленных)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1" w:lineRule="exact"/>
        <w:ind w:right="6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B2F45" w:rsidRPr="00FB2F45" w:rsidRDefault="00FB2F45" w:rsidP="00FB2F45">
      <w:pPr>
        <w:widowControl w:val="0"/>
        <w:numPr>
          <w:ilvl w:val="1"/>
          <w:numId w:val="2"/>
        </w:numPr>
        <w:tabs>
          <w:tab w:val="left" w:pos="1401"/>
        </w:tabs>
        <w:autoSpaceDE w:val="0"/>
        <w:autoSpaceDN w:val="0"/>
        <w:spacing w:before="257"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Порядок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досудебного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(внесудебного)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обжалования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решений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действий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(бездействия)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органа,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предоставляющего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</w:rPr>
        <w:t>муниципальную</w:t>
      </w:r>
      <w:r w:rsidRPr="00FB2F45">
        <w:rPr>
          <w:rFonts w:ascii="Times New Roman" w:eastAsia="Times New Roman" w:hAnsi="Times New Roman" w:cs="Times New Roman"/>
          <w:sz w:val="28"/>
        </w:rPr>
        <w:t xml:space="preserve"> услугу,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а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также его</w:t>
      </w:r>
      <w:r w:rsidRPr="00FB2F4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должностных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лиц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муниципальных услуг»;</w:t>
      </w:r>
    </w:p>
    <w:p w:rsidR="00FB2F45" w:rsidRPr="00CB723F" w:rsidRDefault="00CB723F" w:rsidP="00CB723F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8"/>
        </w:rPr>
      </w:pPr>
      <w:hyperlink r:id="rId10">
        <w:r w:rsidRPr="00700BF8">
          <w:rPr>
            <w:rFonts w:ascii="Times New Roman" w:eastAsia="Times New Roman" w:hAnsi="Times New Roman" w:cs="Times New Roman"/>
            <w:sz w:val="28"/>
          </w:rPr>
          <w:t xml:space="preserve">постановлением </w:t>
        </w:r>
      </w:hyperlink>
      <w:r w:rsidRPr="00700BF8">
        <w:rPr>
          <w:rFonts w:ascii="Times New Roman" w:eastAsia="Times New Roman" w:hAnsi="Times New Roman" w:cs="Times New Roman"/>
          <w:sz w:val="28"/>
        </w:rPr>
        <w:t>администрации городского поселения город Чухлома Чухломского муниципального района Костромской области от 4 февраля 2022 № 14 «Об утверждении Порядка подачи и рассмотрения жалоб на решения и действия (бездействие) администрации городского поселения город Чухлома Чухломского муниципального района Костромской области, должностных лиц и муниципальных служащих при предоставлении муниципальных услуг»</w:t>
      </w:r>
      <w:r>
        <w:rPr>
          <w:rFonts w:ascii="Times New Roman" w:eastAsia="Times New Roman" w:hAnsi="Times New Roman" w:cs="Times New Roman"/>
          <w:i/>
          <w:sz w:val="28"/>
        </w:rPr>
        <w:t>;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процесс досудебного (внесудебного) обжалования решений и действий (бездействия),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услуг».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(действий) в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FB2F45" w:rsidRPr="00FB2F45" w:rsidRDefault="00FB2F45" w:rsidP="00FB2F4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4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Исчерпывающий перечень административных процедур (действий) при</w:t>
      </w:r>
      <w:r w:rsidRPr="00FB2F4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CB723F">
        <w:rPr>
          <w:rFonts w:ascii="Times New Roman" w:eastAsia="Times New Roman" w:hAnsi="Times New Roman" w:cs="Times New Roman"/>
          <w:b/>
          <w:sz w:val="28"/>
        </w:rPr>
        <w:t>предоставлении муниципальной</w:t>
      </w:r>
      <w:r w:rsidRPr="00FB2F45">
        <w:rPr>
          <w:rFonts w:ascii="Times New Roman" w:eastAsia="Times New Roman" w:hAnsi="Times New Roman" w:cs="Times New Roman"/>
          <w:b/>
          <w:sz w:val="28"/>
        </w:rPr>
        <w:t xml:space="preserve"> услуги, выполняемых</w:t>
      </w:r>
      <w:r w:rsidRPr="00FB2F4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многофункциональными</w:t>
      </w:r>
      <w:r w:rsidRPr="00FB2F4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центрами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связанным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выдачу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FB2F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включая составление на бумажном носителе и заверение выписок из информационных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предоставляющих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210-ФЗ.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FB2F45" w:rsidRPr="00FB2F45" w:rsidRDefault="00FB2F45" w:rsidP="00FB2F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B2F45" w:rsidRPr="00FB2F45" w:rsidRDefault="00FB2F45" w:rsidP="00FB2F45">
      <w:pPr>
        <w:widowControl w:val="0"/>
        <w:numPr>
          <w:ilvl w:val="1"/>
          <w:numId w:val="1"/>
        </w:numPr>
        <w:tabs>
          <w:tab w:val="left" w:pos="1684"/>
        </w:tabs>
        <w:autoSpaceDE w:val="0"/>
        <w:autoSpaceDN w:val="0"/>
        <w:spacing w:after="0" w:line="242" w:lineRule="auto"/>
        <w:ind w:right="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Информирование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центрами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осуществляется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следующими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способами: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отправлений,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:rsidR="00FB2F45" w:rsidRPr="00FB2F45" w:rsidRDefault="00FB2F45" w:rsidP="00CB723F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интересующим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вежливой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корректной</w:t>
      </w:r>
      <w:r w:rsidRPr="00FB2F4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B2F4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очереди</w:t>
      </w:r>
      <w:r w:rsidRPr="00FB2F4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секторе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и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нформирования</w:t>
      </w:r>
      <w:r w:rsidRPr="00FB2F4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B2F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B2F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FB2F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15 минут.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отчестве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звонок.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10 минут;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(ответ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FB2F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указанным в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консультировании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обращениям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FB2F4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обращении,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поступившем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B2F4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 документа, и в письменной форме по почтовому адресу, указанному 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обращении,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поступившем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 в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CB723F">
      <w:pPr>
        <w:widowControl w:val="0"/>
        <w:autoSpaceDE w:val="0"/>
        <w:autoSpaceDN w:val="0"/>
        <w:spacing w:before="1" w:after="0" w:line="240" w:lineRule="auto"/>
        <w:ind w:right="12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Выдача заявителю результата предоставления </w:t>
      </w:r>
      <w:r w:rsidR="00CB723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B2F45" w:rsidRPr="00CB723F" w:rsidRDefault="00FB2F45" w:rsidP="00FB2F45">
      <w:pPr>
        <w:widowControl w:val="0"/>
        <w:numPr>
          <w:ilvl w:val="1"/>
          <w:numId w:val="1"/>
        </w:numPr>
        <w:tabs>
          <w:tab w:val="left" w:pos="1504"/>
        </w:tabs>
        <w:autoSpaceDE w:val="0"/>
        <w:autoSpaceDN w:val="0"/>
        <w:spacing w:before="1"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3F">
        <w:rPr>
          <w:rFonts w:ascii="Times New Roman" w:eastAsia="Times New Roman" w:hAnsi="Times New Roman" w:cs="Times New Roman"/>
          <w:sz w:val="28"/>
        </w:rPr>
        <w:t>При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наличии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в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заявлении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о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предоставлении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723F" w:rsidRPr="00CB723F">
        <w:rPr>
          <w:rFonts w:ascii="Times New Roman" w:eastAsia="Times New Roman" w:hAnsi="Times New Roman" w:cs="Times New Roman"/>
          <w:sz w:val="28"/>
        </w:rPr>
        <w:t>муниципальной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услуги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указания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о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выдаче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результатов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оказания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услуги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через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центр,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Уполномоченный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орган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передает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документы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в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многофункциональный центр для последующей выдачи заявителю (представителю)</w:t>
      </w:r>
      <w:r w:rsidRPr="00CB72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способом,</w:t>
      </w:r>
      <w:r w:rsidRPr="00CB723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согласно</w:t>
      </w:r>
      <w:r w:rsidRPr="00CB723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заключенным</w:t>
      </w:r>
      <w:r w:rsidRPr="00CB723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соглашениям</w:t>
      </w:r>
      <w:r w:rsidRPr="00CB723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о</w:t>
      </w:r>
      <w:r w:rsidRPr="00CB723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взаимодействии</w:t>
      </w:r>
      <w:r w:rsidRPr="00CB723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заключенным</w:t>
      </w:r>
      <w:r w:rsidRPr="00CB723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между</w:t>
      </w:r>
      <w:r w:rsidRPr="00CB723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pacing w:val="-1"/>
          <w:sz w:val="28"/>
        </w:rPr>
        <w:t>Уполномоченным</w:t>
      </w:r>
      <w:r w:rsidRPr="00CB723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pacing w:val="-1"/>
          <w:sz w:val="28"/>
        </w:rPr>
        <w:t>органом</w:t>
      </w:r>
      <w:r w:rsidRPr="00CB723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и</w:t>
      </w:r>
      <w:r w:rsidRPr="00CB723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CB723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центром</w:t>
      </w:r>
      <w:r w:rsidRPr="00CB723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в</w:t>
      </w:r>
      <w:r w:rsidRPr="00CB723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порядке,</w:t>
      </w:r>
      <w:r w:rsidRPr="00CB723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утвержденном</w:t>
      </w:r>
      <w:r w:rsidRPr="00CB723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Постановлением</w:t>
      </w:r>
      <w:r w:rsidRPr="00CB723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Правительства</w:t>
      </w:r>
      <w:r w:rsidRPr="00CB723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Российской</w:t>
      </w:r>
      <w:r w:rsidRPr="00CB723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Федерации</w:t>
      </w:r>
      <w:r w:rsidRPr="00CB723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от</w:t>
      </w:r>
      <w:r w:rsidRPr="00CB723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27.09.2011</w:t>
      </w:r>
      <w:r w:rsidRPr="00CB723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№</w:t>
      </w:r>
      <w:r w:rsidRPr="00CB723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</w:rPr>
        <w:t>797</w:t>
      </w:r>
      <w:r w:rsidR="00CB723F">
        <w:rPr>
          <w:rFonts w:ascii="Times New Roman" w:eastAsia="Times New Roman" w:hAnsi="Times New Roman" w:cs="Times New Roman"/>
          <w:sz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и федеральными органами исполнительной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власти, органами государственных внебюджетных фондов, органами государственной</w:t>
      </w:r>
      <w:r w:rsidRPr="00CB72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CB723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CB723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CB723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самоуправления»</w:t>
      </w:r>
      <w:r w:rsidRPr="00CB72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CB72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– Постановление</w:t>
      </w:r>
      <w:r w:rsidRPr="00CB72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B723F">
        <w:rPr>
          <w:rFonts w:ascii="Times New Roman" w:eastAsia="Times New Roman" w:hAnsi="Times New Roman" w:cs="Times New Roman"/>
          <w:sz w:val="28"/>
          <w:szCs w:val="28"/>
        </w:rPr>
        <w:t>№ 797).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взаимодействии,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B2F4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№ 797.</w:t>
      </w:r>
    </w:p>
    <w:p w:rsidR="00FB2F45" w:rsidRPr="00FB2F45" w:rsidRDefault="00FB2F45" w:rsidP="00FB2F45">
      <w:pPr>
        <w:widowControl w:val="0"/>
        <w:numPr>
          <w:ilvl w:val="1"/>
          <w:numId w:val="1"/>
        </w:numPr>
        <w:tabs>
          <w:tab w:val="left" w:pos="1504"/>
        </w:tabs>
        <w:autoSpaceDE w:val="0"/>
        <w:autoSpaceDN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B2F45">
        <w:rPr>
          <w:rFonts w:ascii="Times New Roman" w:eastAsia="Times New Roman" w:hAnsi="Times New Roman" w:cs="Times New Roman"/>
          <w:sz w:val="28"/>
        </w:rPr>
        <w:t>Прием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заявителей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выдачи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являющихся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результатом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услуги,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очередности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получении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номерного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талона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из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терминала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электронной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очереди,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FB2F4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8"/>
        </w:rPr>
        <w:t>цели</w:t>
      </w:r>
      <w:r w:rsidR="00CB723F">
        <w:rPr>
          <w:rFonts w:ascii="Times New Roman" w:eastAsia="Times New Roman" w:hAnsi="Times New Roman" w:cs="Times New Roman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обращения</w:t>
      </w:r>
      <w:proofErr w:type="gramEnd"/>
      <w:r w:rsidRPr="00FB2F45">
        <w:rPr>
          <w:rFonts w:ascii="Times New Roman" w:eastAsia="Times New Roman" w:hAnsi="Times New Roman" w:cs="Times New Roman"/>
          <w:sz w:val="28"/>
        </w:rPr>
        <w:t>,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либо</w:t>
      </w:r>
      <w:r w:rsidRPr="00FB2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по</w:t>
      </w:r>
      <w:r w:rsidRPr="00FB2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</w:rPr>
        <w:t>предварительной записи.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действия: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устанавливает</w:t>
      </w:r>
      <w:r w:rsidRPr="00FB2F4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личность</w:t>
      </w:r>
      <w:r w:rsidRPr="00FB2F4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B2F4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FB2F4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FB2F4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распечатывает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Государственного герба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Государственного герба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за каждый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выданный документ;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предоставленных услуг многофункциональным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B2F45" w:rsidRPr="00FB2F45" w:rsidSect="00D11A75">
          <w:type w:val="nextColumn"/>
          <w:pgSz w:w="11910" w:h="16840"/>
          <w:pgMar w:top="1134" w:right="851" w:bottom="1134" w:left="1134" w:header="878" w:footer="0" w:gutter="0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CB723F" w:rsidRDefault="00FB2F45" w:rsidP="00FB2F45">
      <w:pPr>
        <w:widowControl w:val="0"/>
        <w:autoSpaceDE w:val="0"/>
        <w:autoSpaceDN w:val="0"/>
        <w:spacing w:before="89" w:after="0" w:line="240" w:lineRule="auto"/>
        <w:ind w:right="138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Приложение №1 к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CB723F" w:rsidRDefault="00FB2F45" w:rsidP="00FB2F45">
      <w:pPr>
        <w:widowControl w:val="0"/>
        <w:autoSpaceDE w:val="0"/>
        <w:autoSpaceDN w:val="0"/>
        <w:spacing w:before="89" w:after="0" w:line="240" w:lineRule="auto"/>
        <w:ind w:right="1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по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195" w:after="0" w:line="240" w:lineRule="auto"/>
        <w:ind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установлении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публичного</w:t>
      </w:r>
      <w:r w:rsidRPr="00FB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сервитута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8"/>
        </w:rPr>
      </w:pPr>
      <w:r w:rsidRPr="00FB2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2C696E" wp14:editId="13D5472D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4CBE" id="Прямоугольник 44" o:spid="_x0000_s1026" style="position:absolute;margin-left:55.2pt;margin-top:9.65pt;width:524.6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rPr>
          <w:rFonts w:ascii="Times New Roman" w:eastAsia="Times New Roman" w:hAnsi="Times New Roman" w:cs="Times New Roman"/>
          <w:i/>
          <w:sz w:val="20"/>
        </w:rPr>
      </w:pPr>
      <w:r w:rsidRPr="00FB2F45">
        <w:rPr>
          <w:rFonts w:ascii="Times New Roman" w:eastAsia="Times New Roman" w:hAnsi="Times New Roman" w:cs="Times New Roman"/>
          <w:i/>
          <w:sz w:val="20"/>
        </w:rPr>
        <w:t>(наименование</w:t>
      </w:r>
      <w:r w:rsidRPr="00FB2F45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уполномоченного</w:t>
      </w:r>
      <w:r w:rsidRPr="00FB2F45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органа)</w:t>
      </w:r>
    </w:p>
    <w:p w:rsidR="00FB2F45" w:rsidRPr="00FB2F45" w:rsidRDefault="00FB2F45" w:rsidP="00FB2F4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1"/>
          <w:szCs w:val="28"/>
        </w:rPr>
      </w:pPr>
    </w:p>
    <w:p w:rsidR="00FB2F45" w:rsidRPr="00FB2F45" w:rsidRDefault="00FB2F45" w:rsidP="00FB2F45">
      <w:pPr>
        <w:widowControl w:val="0"/>
        <w:tabs>
          <w:tab w:val="left" w:pos="1009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 xml:space="preserve">Кому: </w:t>
      </w:r>
      <w:r w:rsidRPr="00FB2F45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1009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ИНН</w:t>
      </w:r>
      <w:r w:rsidRPr="00FB2F4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10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Представитель:</w:t>
      </w:r>
      <w:r w:rsidRPr="00FB2F4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Контактные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данные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заявителя</w:t>
      </w:r>
    </w:p>
    <w:p w:rsidR="00FB2F45" w:rsidRPr="00FB2F45" w:rsidRDefault="00FB2F45" w:rsidP="00FB2F45">
      <w:pPr>
        <w:widowControl w:val="0"/>
        <w:tabs>
          <w:tab w:val="left" w:pos="105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pacing w:val="-32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>(представителя):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FB2F45" w:rsidRPr="00FB2F45" w:rsidRDefault="00FB2F45" w:rsidP="00FB2F45">
      <w:pPr>
        <w:widowControl w:val="0"/>
        <w:tabs>
          <w:tab w:val="left" w:pos="1009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Тел.:</w:t>
      </w:r>
      <w:r w:rsidRPr="00FB2F4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10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Эл.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 xml:space="preserve">почта: </w:t>
      </w:r>
      <w:r w:rsidRPr="00FB2F4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B2F45" w:rsidRPr="00FB2F45" w:rsidRDefault="00CB723F" w:rsidP="00FB2F45">
      <w:pPr>
        <w:widowControl w:val="0"/>
        <w:autoSpaceDE w:val="0"/>
        <w:autoSpaceDN w:val="0"/>
        <w:spacing w:before="89" w:after="0" w:line="240" w:lineRule="auto"/>
        <w:ind w:right="22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FB2F45"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ешение об установлении публичного сервитута</w:t>
      </w:r>
      <w:r w:rsidR="00FB2F45"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FB2F45" w:rsidRPr="00FB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отдельных</w:t>
      </w:r>
      <w:r w:rsidR="00FB2F45" w:rsidRPr="00FB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FB2F45"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целях</w:t>
      </w:r>
    </w:p>
    <w:p w:rsidR="00CB723F" w:rsidRPr="00FB2F45" w:rsidRDefault="00CB723F" w:rsidP="00CB723F">
      <w:pPr>
        <w:widowControl w:val="0"/>
        <w:tabs>
          <w:tab w:val="left" w:pos="1229"/>
        </w:tabs>
        <w:autoSpaceDE w:val="0"/>
        <w:autoSpaceDN w:val="0"/>
        <w:spacing w:after="0" w:line="215" w:lineRule="exact"/>
        <w:rPr>
          <w:rFonts w:ascii="Times New Roman" w:eastAsia="Times New Roman" w:hAnsi="Times New Roman" w:cs="Times New Roman"/>
          <w:i/>
          <w:sz w:val="20"/>
        </w:rPr>
      </w:pPr>
      <w:r w:rsidRPr="00FB2F45">
        <w:rPr>
          <w:rFonts w:ascii="Times New Roman" w:eastAsia="Times New Roman" w:hAnsi="Times New Roman" w:cs="Times New Roman"/>
          <w:i/>
          <w:sz w:val="20"/>
        </w:rPr>
        <w:t>дата</w:t>
      </w:r>
      <w:r w:rsidRPr="00FB2F45">
        <w:rPr>
          <w:rFonts w:ascii="Times New Roman" w:eastAsia="Times New Roman" w:hAnsi="Times New Roman" w:cs="Times New Roman"/>
          <w:i/>
          <w:sz w:val="20"/>
        </w:rPr>
        <w:tab/>
        <w:t xml:space="preserve">решения  </w:t>
      </w:r>
      <w:r w:rsidRPr="00FB2F45">
        <w:rPr>
          <w:rFonts w:ascii="Times New Roman" w:eastAsia="Times New Roman" w:hAnsi="Times New Roman" w:cs="Times New Roman"/>
          <w:i/>
          <w:spacing w:val="43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уполномоченного</w:t>
      </w:r>
    </w:p>
    <w:p w:rsidR="00CB723F" w:rsidRPr="00FB2F45" w:rsidRDefault="00CB723F" w:rsidP="00CB72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FB2F45">
        <w:rPr>
          <w:rFonts w:ascii="Times New Roman" w:eastAsia="Times New Roman" w:hAnsi="Times New Roman" w:cs="Times New Roman"/>
          <w:i/>
          <w:sz w:val="20"/>
        </w:rPr>
        <w:t>органа</w:t>
      </w:r>
      <w:r w:rsidRPr="00FB2F45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государственной</w:t>
      </w:r>
      <w:r w:rsidRPr="00FB2F45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власти</w:t>
      </w:r>
    </w:p>
    <w:p w:rsidR="00CB723F" w:rsidRDefault="00CB723F" w:rsidP="00CB723F">
      <w:pPr>
        <w:widowControl w:val="0"/>
        <w:tabs>
          <w:tab w:val="left" w:pos="1334"/>
          <w:tab w:val="left" w:pos="2310"/>
        </w:tabs>
        <w:autoSpaceDE w:val="0"/>
        <w:autoSpaceDN w:val="0"/>
        <w:spacing w:after="0" w:line="215" w:lineRule="exact"/>
        <w:rPr>
          <w:rFonts w:ascii="Times New Roman" w:eastAsia="Times New Roman" w:hAnsi="Times New Roman" w:cs="Times New Roman"/>
          <w:i/>
          <w:sz w:val="20"/>
        </w:rPr>
      </w:pPr>
    </w:p>
    <w:p w:rsidR="00CB723F" w:rsidRDefault="00CB723F" w:rsidP="00CB723F">
      <w:pPr>
        <w:widowControl w:val="0"/>
        <w:tabs>
          <w:tab w:val="left" w:pos="1334"/>
          <w:tab w:val="left" w:pos="2310"/>
        </w:tabs>
        <w:autoSpaceDE w:val="0"/>
        <w:autoSpaceDN w:val="0"/>
        <w:spacing w:after="0" w:line="215" w:lineRule="exact"/>
        <w:rPr>
          <w:rFonts w:ascii="Times New Roman" w:eastAsia="Times New Roman" w:hAnsi="Times New Roman" w:cs="Times New Roman"/>
          <w:i/>
          <w:sz w:val="20"/>
        </w:rPr>
      </w:pPr>
    </w:p>
    <w:p w:rsidR="00CB723F" w:rsidRDefault="00CB723F" w:rsidP="00CB723F">
      <w:pPr>
        <w:widowControl w:val="0"/>
        <w:tabs>
          <w:tab w:val="left" w:pos="1334"/>
          <w:tab w:val="left" w:pos="2310"/>
        </w:tabs>
        <w:autoSpaceDE w:val="0"/>
        <w:autoSpaceDN w:val="0"/>
        <w:spacing w:after="0" w:line="215" w:lineRule="exact"/>
        <w:rPr>
          <w:rFonts w:ascii="Times New Roman" w:eastAsia="Times New Roman" w:hAnsi="Times New Roman" w:cs="Times New Roman"/>
          <w:i/>
          <w:sz w:val="20"/>
        </w:rPr>
      </w:pPr>
    </w:p>
    <w:p w:rsidR="00CB723F" w:rsidRPr="00FB2F45" w:rsidRDefault="00CB723F" w:rsidP="00CB723F">
      <w:pPr>
        <w:widowControl w:val="0"/>
        <w:tabs>
          <w:tab w:val="left" w:pos="1334"/>
          <w:tab w:val="left" w:pos="2310"/>
        </w:tabs>
        <w:autoSpaceDE w:val="0"/>
        <w:autoSpaceDN w:val="0"/>
        <w:spacing w:after="0" w:line="215" w:lineRule="exact"/>
        <w:rPr>
          <w:rFonts w:ascii="Times New Roman" w:eastAsia="Times New Roman" w:hAnsi="Times New Roman" w:cs="Times New Roman"/>
          <w:i/>
          <w:sz w:val="20"/>
        </w:rPr>
      </w:pPr>
      <w:r w:rsidRPr="00FB2F45">
        <w:rPr>
          <w:rFonts w:ascii="Times New Roman" w:eastAsia="Times New Roman" w:hAnsi="Times New Roman" w:cs="Times New Roman"/>
          <w:i/>
          <w:sz w:val="20"/>
        </w:rPr>
        <w:t>номер</w:t>
      </w:r>
      <w:r w:rsidRPr="00FB2F45">
        <w:rPr>
          <w:rFonts w:ascii="Times New Roman" w:eastAsia="Times New Roman" w:hAnsi="Times New Roman" w:cs="Times New Roman"/>
          <w:i/>
          <w:sz w:val="20"/>
        </w:rPr>
        <w:tab/>
        <w:t>решения</w:t>
      </w:r>
      <w:r w:rsidRPr="00FB2F45">
        <w:rPr>
          <w:rFonts w:ascii="Times New Roman" w:eastAsia="Times New Roman" w:hAnsi="Times New Roman" w:cs="Times New Roman"/>
          <w:i/>
          <w:sz w:val="20"/>
        </w:rPr>
        <w:tab/>
        <w:t>уполномоченного</w:t>
      </w:r>
    </w:p>
    <w:p w:rsidR="00CB723F" w:rsidRPr="00FB2F45" w:rsidRDefault="00CB723F" w:rsidP="00CB72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FB2F45">
        <w:rPr>
          <w:rFonts w:ascii="Times New Roman" w:eastAsia="Times New Roman" w:hAnsi="Times New Roman" w:cs="Times New Roman"/>
          <w:i/>
          <w:sz w:val="20"/>
        </w:rPr>
        <w:t>органа</w:t>
      </w:r>
      <w:r w:rsidRPr="00FB2F45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государственной</w:t>
      </w:r>
      <w:r w:rsidRPr="00FB2F45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власти</w:t>
      </w:r>
    </w:p>
    <w:p w:rsid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B723F" w:rsidRDefault="00CB723F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FB2F45" w:rsidRPr="00FB2F45" w:rsidSect="00D11A75">
          <w:type w:val="nextColumn"/>
          <w:pgSz w:w="11910" w:h="16840"/>
          <w:pgMar w:top="1134" w:right="851" w:bottom="1134" w:left="1134" w:header="878" w:footer="0" w:gutter="0"/>
          <w:cols w:space="720"/>
        </w:sectPr>
      </w:pPr>
    </w:p>
    <w:p w:rsidR="00FB2F45" w:rsidRPr="00FB2F45" w:rsidRDefault="00FB2F45" w:rsidP="00FB2F45">
      <w:pPr>
        <w:widowControl w:val="0"/>
        <w:tabs>
          <w:tab w:val="left" w:pos="6615"/>
          <w:tab w:val="left" w:pos="8536"/>
          <w:tab w:val="left" w:pos="10336"/>
        </w:tabs>
        <w:autoSpaceDE w:val="0"/>
        <w:autoSpaceDN w:val="0"/>
        <w:spacing w:before="90" w:after="0" w:line="240" w:lineRule="auto"/>
        <w:ind w:right="367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lastRenderedPageBreak/>
        <w:t>По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результатам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ходатайства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№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от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об установлении</w:t>
      </w:r>
      <w:r w:rsidRPr="00FB2F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публичного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сервитута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отношении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земельных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участков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(земель)</w:t>
      </w:r>
      <w:r w:rsidRPr="00FB2F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кадастровыми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 xml:space="preserve">номерами </w:t>
      </w:r>
      <w:r w:rsidRPr="00FB2F45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1574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 xml:space="preserve">, расположенных </w:t>
      </w:r>
      <w:r w:rsidRPr="00FB2F45">
        <w:rPr>
          <w:rFonts w:ascii="Times New Roman" w:eastAsia="Times New Roman" w:hAnsi="Times New Roman" w:cs="Times New Roman"/>
          <w:i/>
          <w:sz w:val="24"/>
        </w:rPr>
        <w:t xml:space="preserve">(адрес или описание местоположения таких земельных участков </w:t>
      </w:r>
      <w:proofErr w:type="gramStart"/>
      <w:r w:rsidRPr="00FB2F45">
        <w:rPr>
          <w:rFonts w:ascii="Times New Roman" w:eastAsia="Times New Roman" w:hAnsi="Times New Roman" w:cs="Times New Roman"/>
          <w:i/>
          <w:sz w:val="24"/>
        </w:rPr>
        <w:t>или</w:t>
      </w:r>
      <w:r w:rsidRPr="00FB2F4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="00F01E5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земель</w:t>
      </w:r>
      <w:proofErr w:type="gramEnd"/>
      <w:r w:rsidRPr="00FB2F45">
        <w:rPr>
          <w:rFonts w:ascii="Times New Roman" w:eastAsia="Times New Roman" w:hAnsi="Times New Roman" w:cs="Times New Roman"/>
          <w:i/>
          <w:sz w:val="24"/>
        </w:rPr>
        <w:t>)</w:t>
      </w:r>
      <w:r w:rsidRPr="00FB2F45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,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принято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решение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установлении публичного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сервитута на срок</w:t>
      </w:r>
    </w:p>
    <w:p w:rsidR="00FB2F45" w:rsidRPr="00FB2F45" w:rsidRDefault="00FB2F45" w:rsidP="00FB2F45">
      <w:pPr>
        <w:widowControl w:val="0"/>
        <w:tabs>
          <w:tab w:val="left" w:pos="1334"/>
          <w:tab w:val="left" w:pos="9736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отношении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указанных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земельных участков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(земель)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 xml:space="preserve">целях </w:t>
      </w:r>
      <w:r w:rsidRPr="00FB2F4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(размещение</w:t>
      </w:r>
      <w:r w:rsidRPr="00FB2F45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или</w:t>
      </w:r>
      <w:r w:rsidRPr="00FB2F45">
        <w:rPr>
          <w:rFonts w:ascii="Times New Roman" w:eastAsia="Times New Roman" w:hAnsi="Times New Roman" w:cs="Times New Roman"/>
          <w:i/>
          <w:spacing w:val="2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перенос</w:t>
      </w:r>
      <w:r w:rsidRPr="00FB2F45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инженерных</w:t>
      </w:r>
      <w:r w:rsidRPr="00FB2F45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сооружении;</w:t>
      </w:r>
      <w:r w:rsidRPr="00FB2F45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складирование</w:t>
      </w:r>
      <w:r w:rsidRPr="00FB2F45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строительных</w:t>
      </w:r>
      <w:r w:rsidRPr="00FB2F45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материалов,</w:t>
      </w:r>
      <w:r w:rsidRPr="00FB2F4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размещение</w:t>
      </w:r>
      <w:r w:rsidRPr="00FB2F45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сооружений</w:t>
      </w:r>
      <w:r w:rsidRPr="00FB2F45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и</w:t>
      </w:r>
      <w:r w:rsidRPr="00FB2F45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строительной</w:t>
      </w:r>
      <w:r w:rsidRPr="00FB2F45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техники;</w:t>
      </w:r>
      <w:r w:rsidRPr="00FB2F45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устройство</w:t>
      </w:r>
      <w:r w:rsidRPr="00FB2F45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пересечений</w:t>
      </w:r>
      <w:r w:rsidRPr="00FB2F45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автодорог</w:t>
      </w:r>
      <w:r w:rsidRPr="00FB2F45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или</w:t>
      </w:r>
      <w:r w:rsidRPr="00FB2F45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ж/д</w:t>
      </w:r>
      <w:r w:rsidRPr="00FB2F4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путей;</w:t>
      </w:r>
      <w:r w:rsidRPr="00FB2F45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размещение</w:t>
      </w:r>
      <w:r w:rsidRPr="00FB2F45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автодорог</w:t>
      </w:r>
      <w:r w:rsidRPr="00FB2F45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и</w:t>
      </w:r>
      <w:r w:rsidRPr="00FB2F45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ж/д</w:t>
      </w:r>
      <w:r w:rsidRPr="00FB2F45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путей</w:t>
      </w:r>
      <w:r w:rsidRPr="00FB2F45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в</w:t>
      </w:r>
      <w:r w:rsidRPr="00FB2F45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туннелях;</w:t>
      </w:r>
      <w:r w:rsidRPr="00FB2F45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проведение</w:t>
      </w:r>
      <w:r w:rsidRPr="00FB2F45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инженерных</w:t>
      </w:r>
      <w:r w:rsidRPr="00FB2F45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изысканий</w:t>
      </w:r>
      <w:r w:rsidRPr="00FB2F45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для</w:t>
      </w:r>
      <w:r w:rsidRPr="00FB2F4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подготовки</w:t>
      </w:r>
      <w:r w:rsidRPr="00FB2F45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документации</w:t>
      </w:r>
      <w:r w:rsidRPr="00FB2F45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по</w:t>
      </w:r>
      <w:r w:rsidRPr="00FB2F45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планировке</w:t>
      </w:r>
      <w:r w:rsidRPr="00FB2F45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территории,</w:t>
      </w:r>
      <w:r w:rsidRPr="00FB2F45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предусматривающей</w:t>
      </w:r>
      <w:r w:rsidRPr="00FB2F45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размещение</w:t>
      </w:r>
      <w:r w:rsidRPr="00FB2F45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линейных</w:t>
      </w:r>
      <w:r w:rsidRPr="00FB2F4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объектов</w:t>
      </w:r>
      <w:r w:rsidRPr="00FB2F4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и инженерных</w:t>
      </w:r>
      <w:r w:rsidRPr="00FB2F4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сооружений</w:t>
      </w:r>
      <w:r w:rsidRPr="00FB2F45">
        <w:rPr>
          <w:rFonts w:ascii="Times New Roman" w:eastAsia="Times New Roman" w:hAnsi="Times New Roman" w:cs="Times New Roman"/>
          <w:sz w:val="24"/>
        </w:rPr>
        <w:t>).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Сведения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публичном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сервитуте: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Сведение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обладателе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публичного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сервитута.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50"/>
        </w:tabs>
        <w:autoSpaceDE w:val="0"/>
        <w:autoSpaceDN w:val="0"/>
        <w:spacing w:after="0" w:line="240" w:lineRule="auto"/>
        <w:ind w:left="132" w:right="138" w:firstLine="600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Сведения о собственнике инженерного сооружения, которое переносится в связи с изъятием</w:t>
      </w:r>
      <w:r w:rsidRPr="00FB2F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земельного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участка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государственных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муниципальных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нужд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случае,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если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публичный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 устанавливается в целях реконструкции указанного инженерного сооружения и обладатель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публичного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сервитута не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является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собственником указанного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инженерного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сооружения):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50"/>
          <w:tab w:val="left" w:pos="5976"/>
        </w:tabs>
        <w:autoSpaceDE w:val="0"/>
        <w:autoSpaceDN w:val="0"/>
        <w:spacing w:after="0" w:line="240" w:lineRule="auto"/>
        <w:ind w:left="132" w:right="147" w:firstLine="600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Кадастровые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номера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участков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(при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наличии),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отношении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которых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устанавливается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публичный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4"/>
        </w:rPr>
        <w:t>сервитут: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B2F45">
        <w:rPr>
          <w:rFonts w:ascii="Times New Roman" w:eastAsia="Times New Roman" w:hAnsi="Times New Roman" w:cs="Times New Roman"/>
          <w:sz w:val="24"/>
        </w:rPr>
        <w:t>;</w:t>
      </w:r>
    </w:p>
    <w:p w:rsidR="00FB2F45" w:rsidRPr="00FB2F45" w:rsidRDefault="00FB2F45" w:rsidP="00FB2F45">
      <w:pPr>
        <w:widowControl w:val="0"/>
        <w:tabs>
          <w:tab w:val="left" w:pos="8522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Кадастровый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квартал,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 котором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расположены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4"/>
        </w:rPr>
        <w:t>земли: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B2F45">
        <w:rPr>
          <w:rFonts w:ascii="Times New Roman" w:eastAsia="Times New Roman" w:hAnsi="Times New Roman" w:cs="Times New Roman"/>
          <w:sz w:val="24"/>
        </w:rPr>
        <w:t>;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Адреса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описание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местоположения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таких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земельных участков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земель: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50"/>
          <w:tab w:val="left" w:pos="63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Срок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публичного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4"/>
        </w:rPr>
        <w:t>сервитута: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B2F45">
        <w:rPr>
          <w:rFonts w:ascii="Times New Roman" w:eastAsia="Times New Roman" w:hAnsi="Times New Roman" w:cs="Times New Roman"/>
          <w:sz w:val="24"/>
        </w:rPr>
        <w:t>;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17"/>
          <w:tab w:val="left" w:pos="5296"/>
        </w:tabs>
        <w:autoSpaceDE w:val="0"/>
        <w:autoSpaceDN w:val="0"/>
        <w:spacing w:after="0" w:line="240" w:lineRule="auto"/>
        <w:ind w:left="132" w:right="138" w:firstLine="600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Срок,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течение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которого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использование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земельного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участка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(его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части)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(или)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расположенного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нем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объекта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недвижимого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имущества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разрешенным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использованием будет невозможно или существенно затруднено в связи с осуществлением сервитута</w:t>
      </w:r>
      <w:r w:rsidRPr="00FB2F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</w:t>
      </w:r>
      <w:r w:rsidRPr="00FB2F45">
        <w:rPr>
          <w:rFonts w:ascii="Times New Roman" w:eastAsia="Times New Roman" w:hAnsi="Times New Roman" w:cs="Times New Roman"/>
          <w:i/>
          <w:sz w:val="24"/>
        </w:rPr>
        <w:t>при</w:t>
      </w:r>
      <w:r w:rsidRPr="00FB2F4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наличии</w:t>
      </w:r>
      <w:r w:rsidRPr="00FB2F4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такого</w:t>
      </w:r>
      <w:r w:rsidRPr="00FB2F4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срока</w:t>
      </w:r>
      <w:proofErr w:type="gramStart"/>
      <w:r w:rsidRPr="00FB2F45">
        <w:rPr>
          <w:rFonts w:ascii="Times New Roman" w:eastAsia="Times New Roman" w:hAnsi="Times New Roman" w:cs="Times New Roman"/>
          <w:sz w:val="24"/>
        </w:rPr>
        <w:t>):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B2F45">
        <w:rPr>
          <w:rFonts w:ascii="Times New Roman" w:eastAsia="Times New Roman" w:hAnsi="Times New Roman" w:cs="Times New Roman"/>
          <w:sz w:val="24"/>
        </w:rPr>
        <w:t>;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17"/>
        </w:tabs>
        <w:autoSpaceDE w:val="0"/>
        <w:autoSpaceDN w:val="0"/>
        <w:spacing w:after="0" w:line="240" w:lineRule="auto"/>
        <w:ind w:left="132" w:right="140" w:firstLine="600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Реквизиты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решений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утверждении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документов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реквизиты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документов,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предусмотренных</w:t>
      </w:r>
      <w:r w:rsidRPr="00FB2F4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пунктом</w:t>
      </w:r>
      <w:r w:rsidRPr="00FB2F4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2</w:t>
      </w:r>
      <w:r w:rsidRPr="00FB2F4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статьи</w:t>
      </w:r>
      <w:r w:rsidRPr="00FB2F4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39.41</w:t>
      </w:r>
      <w:r w:rsidRPr="00FB2F4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ЗК</w:t>
      </w:r>
      <w:r w:rsidRPr="00FB2F4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РФ,</w:t>
      </w:r>
      <w:r w:rsidRPr="00FB2F4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случае,</w:t>
      </w:r>
      <w:r w:rsidRPr="00FB2F4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если</w:t>
      </w:r>
      <w:r w:rsidRPr="00FB2F4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решение</w:t>
      </w:r>
      <w:r w:rsidRPr="00FB2F4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</w:t>
      </w:r>
      <w:r w:rsidRPr="00FB2F4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установлении</w:t>
      </w:r>
      <w:r w:rsidRPr="00FB2F4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публичного</w:t>
      </w:r>
      <w:r w:rsidRPr="00FB2F45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сервитута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принималось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 указанными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документами (</w:t>
      </w:r>
      <w:r w:rsidRPr="00FB2F45">
        <w:rPr>
          <w:rFonts w:ascii="Times New Roman" w:eastAsia="Times New Roman" w:hAnsi="Times New Roman" w:cs="Times New Roman"/>
          <w:i/>
          <w:sz w:val="24"/>
        </w:rPr>
        <w:t>при</w:t>
      </w:r>
      <w:r w:rsidRPr="00FB2F4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наличии</w:t>
      </w:r>
      <w:r w:rsidRPr="00FB2F4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решений</w:t>
      </w:r>
      <w:r w:rsidRPr="00FB2F45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FB2F45">
        <w:rPr>
          <w:rFonts w:ascii="Times New Roman" w:eastAsia="Times New Roman" w:hAnsi="Times New Roman" w:cs="Times New Roman"/>
          <w:sz w:val="24"/>
        </w:rPr>
        <w:t>:</w:t>
      </w:r>
      <w:r w:rsidRPr="00FB2F4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17"/>
          <w:tab w:val="left" w:pos="6015"/>
        </w:tabs>
        <w:autoSpaceDE w:val="0"/>
        <w:autoSpaceDN w:val="0"/>
        <w:spacing w:after="0" w:line="240" w:lineRule="auto"/>
        <w:ind w:left="132" w:right="144" w:firstLine="600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Реквизиты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нормативных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актов,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определяющих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порядок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зон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особыми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условиями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использования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территорий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содержание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ограничений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прав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земельные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участки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границах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таких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зон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случае,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если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публичный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устанавливается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целях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размещения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инженерного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сооружения,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требующего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зон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особыми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условиями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использования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FB2F45">
        <w:rPr>
          <w:rFonts w:ascii="Times New Roman" w:eastAsia="Times New Roman" w:hAnsi="Times New Roman" w:cs="Times New Roman"/>
          <w:sz w:val="24"/>
        </w:rPr>
        <w:t>территорий: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B2F45">
        <w:rPr>
          <w:rFonts w:ascii="Times New Roman" w:eastAsia="Times New Roman" w:hAnsi="Times New Roman" w:cs="Times New Roman"/>
          <w:sz w:val="24"/>
        </w:rPr>
        <w:t>;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17"/>
          <w:tab w:val="left" w:pos="6015"/>
        </w:tabs>
        <w:autoSpaceDE w:val="0"/>
        <w:autoSpaceDN w:val="0"/>
        <w:spacing w:before="1" w:after="0" w:line="240" w:lineRule="auto"/>
        <w:ind w:left="132" w:right="139" w:firstLine="600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Порядок</w:t>
      </w:r>
      <w:r w:rsidRPr="00FB2F4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расчета</w:t>
      </w:r>
      <w:r w:rsidRPr="00FB2F4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</w:t>
      </w:r>
      <w:r w:rsidRPr="00FB2F4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внесения</w:t>
      </w:r>
      <w:r w:rsidRPr="00FB2F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платы</w:t>
      </w:r>
      <w:r w:rsidRPr="00FB2F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за</w:t>
      </w:r>
      <w:r w:rsidRPr="00FB2F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публичный</w:t>
      </w:r>
      <w:r w:rsidRPr="00FB2F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</w:t>
      </w:r>
      <w:r w:rsidRPr="00FB2F4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случае</w:t>
      </w:r>
      <w:r w:rsidRPr="00FB2F4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установления</w:t>
      </w:r>
      <w:r w:rsidRPr="00FB2F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публичного</w:t>
      </w:r>
      <w:r w:rsidRPr="00FB2F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отношении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участков,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находящихся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собственности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предоставленных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гражданам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юридическим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лицам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</w:t>
      </w:r>
      <w:r w:rsidRPr="00FB2F45">
        <w:rPr>
          <w:rFonts w:ascii="Times New Roman" w:eastAsia="Times New Roman" w:hAnsi="Times New Roman" w:cs="Times New Roman"/>
          <w:i/>
          <w:sz w:val="24"/>
        </w:rPr>
        <w:t>при</w:t>
      </w:r>
      <w:r w:rsidRPr="00FB2F4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наличии</w:t>
      </w:r>
      <w:proofErr w:type="gramStart"/>
      <w:r w:rsidRPr="00FB2F45">
        <w:rPr>
          <w:rFonts w:ascii="Times New Roman" w:eastAsia="Times New Roman" w:hAnsi="Times New Roman" w:cs="Times New Roman"/>
          <w:sz w:val="24"/>
        </w:rPr>
        <w:t>):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B2F45">
        <w:rPr>
          <w:rFonts w:ascii="Times New Roman" w:eastAsia="Times New Roman" w:hAnsi="Times New Roman" w:cs="Times New Roman"/>
          <w:sz w:val="24"/>
        </w:rPr>
        <w:t>;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017"/>
          <w:tab w:val="left" w:pos="4695"/>
        </w:tabs>
        <w:autoSpaceDE w:val="0"/>
        <w:autoSpaceDN w:val="0"/>
        <w:spacing w:after="0" w:line="240" w:lineRule="auto"/>
        <w:ind w:left="132" w:right="136" w:firstLine="600"/>
        <w:jc w:val="both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График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проведения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работ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осуществлении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деятельности,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для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обеспечения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которой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устанавливается публичный сервитут (в случае установления публичного сервитута в отношении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участков,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находящихся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(государственной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неразграниченной)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собственности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не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предоставленных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гражданам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или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юридическим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лицам</w:t>
      </w:r>
      <w:proofErr w:type="gramStart"/>
      <w:r w:rsidRPr="00FB2F45">
        <w:rPr>
          <w:rFonts w:ascii="Times New Roman" w:eastAsia="Times New Roman" w:hAnsi="Times New Roman" w:cs="Times New Roman"/>
          <w:sz w:val="24"/>
        </w:rPr>
        <w:t>):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B2F45">
        <w:rPr>
          <w:rFonts w:ascii="Times New Roman" w:eastAsia="Times New Roman" w:hAnsi="Times New Roman" w:cs="Times New Roman"/>
          <w:sz w:val="24"/>
        </w:rPr>
        <w:t>;</w:t>
      </w:r>
    </w:p>
    <w:p w:rsidR="00FB2F45" w:rsidRPr="00FB2F45" w:rsidRDefault="00FB2F45" w:rsidP="00FB2F45">
      <w:pPr>
        <w:widowControl w:val="0"/>
        <w:numPr>
          <w:ilvl w:val="2"/>
          <w:numId w:val="5"/>
        </w:numPr>
        <w:tabs>
          <w:tab w:val="left" w:pos="1550"/>
        </w:tabs>
        <w:autoSpaceDE w:val="0"/>
        <w:autoSpaceDN w:val="0"/>
        <w:spacing w:after="0" w:line="240" w:lineRule="auto"/>
        <w:ind w:left="132" w:right="143" w:firstLine="600"/>
        <w:jc w:val="both"/>
        <w:rPr>
          <w:rFonts w:ascii="Times New Roman" w:eastAsia="Times New Roman" w:hAnsi="Times New Roman" w:cs="Times New Roman"/>
          <w:i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Обязанность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обладателя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публичного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сервитута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привести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земельный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участок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состояние,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пригодное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для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использования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соответствии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видом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разрешенного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использования</w:t>
      </w:r>
      <w:r w:rsidRPr="00FB2F45">
        <w:rPr>
          <w:rFonts w:ascii="Times New Roman" w:eastAsia="Times New Roman" w:hAnsi="Times New Roman" w:cs="Times New Roman"/>
          <w:i/>
          <w:sz w:val="24"/>
        </w:rPr>
        <w:t>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  <w:sectPr w:rsidR="00FB2F45" w:rsidRPr="00FB2F45" w:rsidSect="00D11A75">
          <w:type w:val="nextColumn"/>
          <w:pgSz w:w="11910" w:h="16840"/>
          <w:pgMar w:top="1134" w:right="851" w:bottom="1134" w:left="1134" w:header="878" w:footer="0" w:gutter="0"/>
          <w:cols w:space="720"/>
        </w:sectPr>
      </w:pPr>
    </w:p>
    <w:p w:rsidR="00FB2F45" w:rsidRPr="00FB2F45" w:rsidRDefault="00FB2F45" w:rsidP="00FB2F45">
      <w:pPr>
        <w:widowControl w:val="0"/>
        <w:tabs>
          <w:tab w:val="left" w:pos="37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lastRenderedPageBreak/>
        <w:t>Ф.И.О.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,</w:t>
      </w:r>
    </w:p>
    <w:p w:rsidR="00FB2F45" w:rsidRPr="00FB2F45" w:rsidRDefault="00FB2F45" w:rsidP="00FB2F45">
      <w:pPr>
        <w:widowControl w:val="0"/>
        <w:tabs>
          <w:tab w:val="left" w:pos="3669"/>
        </w:tabs>
        <w:autoSpaceDE w:val="0"/>
        <w:autoSpaceDN w:val="0"/>
        <w:spacing w:before="160" w:after="0" w:line="240" w:lineRule="auto"/>
        <w:ind w:right="219"/>
        <w:rPr>
          <w:rFonts w:ascii="Times New Roman" w:eastAsia="Times New Roman" w:hAnsi="Times New Roman" w:cs="Times New Roman"/>
          <w:sz w:val="23"/>
        </w:rPr>
      </w:pPr>
      <w:r w:rsidRPr="00FB2F45">
        <w:rPr>
          <w:rFonts w:ascii="Times New Roman" w:eastAsia="Times New Roman" w:hAnsi="Times New Roman" w:cs="Times New Roman"/>
          <w:sz w:val="23"/>
        </w:rPr>
        <w:t>Должность</w:t>
      </w:r>
      <w:r w:rsidRPr="00FB2F45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FB2F45">
        <w:rPr>
          <w:rFonts w:ascii="Times New Roman" w:eastAsia="Times New Roman" w:hAnsi="Times New Roman" w:cs="Times New Roman"/>
          <w:sz w:val="23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FB2F45">
        <w:rPr>
          <w:rFonts w:ascii="Times New Roman" w:eastAsia="Times New Roman" w:hAnsi="Times New Roman" w:cs="Times New Roman"/>
          <w:sz w:val="23"/>
        </w:rPr>
        <w:t xml:space="preserve">сотрудника </w:t>
      </w:r>
      <w:r w:rsidRPr="00FB2F45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3672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</w:rPr>
        <w:br w:type="column"/>
      </w:r>
      <w:r w:rsidRPr="00FB2F45">
        <w:rPr>
          <w:rFonts w:ascii="Times New Roman" w:eastAsia="Times New Roman" w:hAnsi="Times New Roman" w:cs="Times New Roman"/>
          <w:sz w:val="24"/>
        </w:rPr>
        <w:t>Подпись</w:t>
      </w:r>
      <w:r w:rsidRPr="00FB2F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type w:val="nextColumn"/>
          <w:pgSz w:w="11910" w:h="16840"/>
          <w:pgMar w:top="1134" w:right="851" w:bottom="1134" w:left="1134" w:header="720" w:footer="720" w:gutter="0"/>
          <w:cols w:num="2" w:space="720" w:equalWidth="0">
            <w:col w:w="3758" w:space="1572"/>
            <w:col w:w="4595"/>
          </w:cols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Times New Roman" w:hAnsi="Times New Roman" w:cs="Times New Roman"/>
          <w:sz w:val="15"/>
          <w:szCs w:val="28"/>
        </w:rPr>
      </w:pPr>
    </w:p>
    <w:p w:rsidR="00F01E55" w:rsidRDefault="00FB2F45" w:rsidP="00FB2F45">
      <w:pPr>
        <w:widowControl w:val="0"/>
        <w:autoSpaceDE w:val="0"/>
        <w:autoSpaceDN w:val="0"/>
        <w:spacing w:before="89" w:after="0" w:line="24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="00F01E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</w:p>
    <w:p w:rsidR="00F01E55" w:rsidRDefault="00FB2F45" w:rsidP="00FB2F45">
      <w:pPr>
        <w:widowControl w:val="0"/>
        <w:autoSpaceDE w:val="0"/>
        <w:autoSpaceDN w:val="0"/>
        <w:spacing w:before="89" w:after="0" w:line="24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по</w:t>
      </w:r>
      <w:r w:rsidR="00F01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2" w:lineRule="auto"/>
        <w:ind w:right="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</w:t>
      </w:r>
      <w:r w:rsidR="00CB723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FB2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9491E67" wp14:editId="75202B95">
                <wp:simplePos x="0" y="0"/>
                <wp:positionH relativeFrom="page">
                  <wp:posOffset>701040</wp:posOffset>
                </wp:positionH>
                <wp:positionV relativeFrom="paragraph">
                  <wp:posOffset>151130</wp:posOffset>
                </wp:positionV>
                <wp:extent cx="6662420" cy="6350"/>
                <wp:effectExtent l="0" t="0" r="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FE7D0" id="Прямоугольник 39" o:spid="_x0000_s1026" style="position:absolute;margin-left:55.2pt;margin-top:11.9pt;width:524.6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rPr>
          <w:rFonts w:ascii="Times New Roman" w:eastAsia="Times New Roman" w:hAnsi="Times New Roman" w:cs="Times New Roman"/>
          <w:i/>
          <w:sz w:val="20"/>
        </w:rPr>
      </w:pPr>
      <w:r w:rsidRPr="00FB2F45">
        <w:rPr>
          <w:rFonts w:ascii="Times New Roman" w:eastAsia="Times New Roman" w:hAnsi="Times New Roman" w:cs="Times New Roman"/>
          <w:i/>
          <w:sz w:val="20"/>
        </w:rPr>
        <w:t>(наименование</w:t>
      </w:r>
      <w:r w:rsidRPr="00FB2F45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уполномоченного</w:t>
      </w:r>
      <w:r w:rsidRPr="00FB2F45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органа)</w:t>
      </w:r>
    </w:p>
    <w:p w:rsidR="00FB2F45" w:rsidRPr="00FB2F45" w:rsidRDefault="00FB2F45" w:rsidP="00FB2F4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p w:rsidR="00FB2F45" w:rsidRPr="00FB2F45" w:rsidRDefault="00FB2F45" w:rsidP="00FB2F45">
      <w:pPr>
        <w:widowControl w:val="0"/>
        <w:tabs>
          <w:tab w:val="left" w:pos="4070"/>
        </w:tabs>
        <w:autoSpaceDE w:val="0"/>
        <w:autoSpaceDN w:val="0"/>
        <w:spacing w:after="0" w:line="240" w:lineRule="auto"/>
        <w:ind w:right="129"/>
        <w:jc w:val="right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 xml:space="preserve">Кому:  </w:t>
      </w:r>
      <w:r w:rsidRPr="00FB2F45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105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 xml:space="preserve">ИНН </w:t>
      </w:r>
      <w:r w:rsidRPr="00FB2F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9765"/>
          <w:tab w:val="left" w:pos="10576"/>
        </w:tabs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FB2F45">
        <w:rPr>
          <w:rFonts w:ascii="Times New Roman" w:eastAsia="Times New Roman" w:hAnsi="Times New Roman" w:cs="Times New Roman"/>
          <w:sz w:val="24"/>
        </w:rPr>
        <w:t>Представитель: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 xml:space="preserve"> Контактные данные заявителя (представителя):</w:t>
      </w:r>
      <w:r w:rsidRPr="00FB2F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 xml:space="preserve">Тел.:  </w:t>
      </w:r>
      <w:r w:rsidRPr="00FB2F45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4070"/>
        </w:tabs>
        <w:autoSpaceDE w:val="0"/>
        <w:autoSpaceDN w:val="0"/>
        <w:spacing w:before="1" w:after="0" w:line="240" w:lineRule="auto"/>
        <w:ind w:right="128"/>
        <w:jc w:val="right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Эл.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почта:</w:t>
      </w:r>
      <w:r w:rsidRPr="00FB2F4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322" w:lineRule="exact"/>
        <w:ind w:right="6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B2F4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B2F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tabs>
          <w:tab w:val="left" w:pos="625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 xml:space="preserve">№ </w:t>
      </w:r>
      <w:r w:rsidRPr="00FB2F4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2" w:after="0" w:line="240" w:lineRule="auto"/>
        <w:ind w:right="77"/>
        <w:jc w:val="right"/>
        <w:rPr>
          <w:rFonts w:ascii="Times New Roman" w:eastAsia="Times New Roman" w:hAnsi="Times New Roman" w:cs="Times New Roman"/>
          <w:i/>
          <w:sz w:val="16"/>
        </w:rPr>
      </w:pPr>
      <w:r w:rsidRPr="00FB2F45">
        <w:rPr>
          <w:rFonts w:ascii="Times New Roman" w:eastAsia="Times New Roman" w:hAnsi="Times New Roman" w:cs="Times New Roman"/>
          <w:i/>
          <w:sz w:val="16"/>
        </w:rPr>
        <w:t>(номер</w:t>
      </w:r>
      <w:r w:rsidRPr="00FB2F45"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16"/>
        </w:rPr>
        <w:t>и</w:t>
      </w:r>
      <w:r w:rsidRPr="00FB2F45"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16"/>
        </w:rPr>
        <w:t>дата</w:t>
      </w:r>
      <w:r w:rsidRPr="00FB2F45"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16"/>
        </w:rPr>
        <w:t>решения)</w:t>
      </w:r>
    </w:p>
    <w:p w:rsidR="00FB2F45" w:rsidRPr="00FB2F45" w:rsidRDefault="00FB2F45" w:rsidP="00FB2F45">
      <w:pPr>
        <w:widowControl w:val="0"/>
        <w:tabs>
          <w:tab w:val="left" w:pos="212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от</w:t>
      </w:r>
      <w:r w:rsidRPr="00FB2F4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FB2F45" w:rsidRPr="00FB2F45" w:rsidRDefault="00FB2F45" w:rsidP="00FB2F45">
      <w:pPr>
        <w:widowControl w:val="0"/>
        <w:tabs>
          <w:tab w:val="left" w:pos="757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По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результатам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заявления</w:t>
      </w:r>
      <w:r w:rsidRPr="00FB2F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 xml:space="preserve">услуге  </w:t>
      </w:r>
      <w:r w:rsidRPr="00FB2F45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1935"/>
          <w:tab w:val="left" w:pos="3855"/>
        </w:tabs>
        <w:autoSpaceDE w:val="0"/>
        <w:autoSpaceDN w:val="0"/>
        <w:spacing w:after="0" w:line="240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EEFC" wp14:editId="7FC11D1F">
                <wp:simplePos x="0" y="0"/>
                <wp:positionH relativeFrom="page">
                  <wp:posOffset>809625</wp:posOffset>
                </wp:positionH>
                <wp:positionV relativeFrom="paragraph">
                  <wp:posOffset>514350</wp:posOffset>
                </wp:positionV>
                <wp:extent cx="6450965" cy="3442335"/>
                <wp:effectExtent l="0" t="3810" r="0" b="190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344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4196"/>
                              <w:gridCol w:w="4863"/>
                            </w:tblGrid>
                            <w:tr w:rsidR="00CB723F">
                              <w:trPr>
                                <w:trHeight w:val="2140"/>
                              </w:trPr>
                              <w:tc>
                                <w:tcPr>
                                  <w:tcW w:w="1085" w:type="dxa"/>
                                </w:tcPr>
                                <w:p w:rsidR="00CB723F" w:rsidRDefault="00CB723F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CB723F" w:rsidRPr="004F704E" w:rsidRDefault="00CB723F">
                                  <w:pPr>
                                    <w:pStyle w:val="TableParagraph"/>
                                    <w:spacing w:before="185"/>
                                    <w:ind w:right="8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70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пункта</w:t>
                                  </w:r>
                                  <w:r w:rsidRPr="004F70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админист</w:t>
                                  </w:r>
                                  <w:proofErr w:type="spellEnd"/>
                                </w:p>
                                <w:p w:rsidR="00CB723F" w:rsidRPr="004F704E" w:rsidRDefault="00CB723F">
                                  <w:pPr>
                                    <w:pStyle w:val="TableParagraph"/>
                                    <w:spacing w:line="270" w:lineRule="atLeast"/>
                                    <w:ind w:right="2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ративного</w:t>
                                  </w:r>
                                  <w:proofErr w:type="spellEnd"/>
                                  <w:r w:rsidRPr="004F704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F70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регламент</w:t>
                                  </w:r>
                                  <w:proofErr w:type="gramEnd"/>
                                  <w:r w:rsidRPr="004F704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CB723F" w:rsidRPr="004F704E" w:rsidRDefault="00CB723F">
                                  <w:pPr>
                                    <w:pStyle w:val="TableParagraph"/>
                                    <w:spacing w:before="95"/>
                                    <w:ind w:right="2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Наименование основания для отказа в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соответствии</w:t>
                                  </w:r>
                                  <w:r w:rsidRPr="004F70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4F70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единым</w:t>
                                  </w:r>
                                  <w:r w:rsidRPr="004F704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CB723F" w:rsidRPr="004F704E" w:rsidRDefault="00CB723F">
                                  <w:pPr>
                                    <w:pStyle w:val="TableParagraph"/>
                                    <w:spacing w:before="95"/>
                                    <w:ind w:right="1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Разъяснение</w:t>
                                  </w:r>
                                  <w:r w:rsidRPr="004F704E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причин</w:t>
                                  </w:r>
                                  <w:r w:rsidRPr="004F704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отказа</w:t>
                                  </w:r>
                                  <w:r w:rsidRPr="004F704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4F704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предоставлении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CB723F">
                              <w:trPr>
                                <w:trHeight w:val="3249"/>
                              </w:trPr>
                              <w:tc>
                                <w:tcPr>
                                  <w:tcW w:w="1085" w:type="dxa"/>
                                </w:tcPr>
                                <w:p w:rsidR="00CB723F" w:rsidRDefault="00CB723F">
                                  <w:pPr>
                                    <w:pStyle w:val="TableParagraph"/>
                                    <w:spacing w:before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CB723F" w:rsidRPr="004F704E" w:rsidRDefault="00CB723F">
                                  <w:pPr>
                                    <w:pStyle w:val="TableParagraph"/>
                                    <w:tabs>
                                      <w:tab w:val="left" w:pos="1692"/>
                                      <w:tab w:val="left" w:pos="1877"/>
                                      <w:tab w:val="left" w:pos="1937"/>
                                      <w:tab w:val="left" w:pos="2345"/>
                                      <w:tab w:val="left" w:pos="2383"/>
                                      <w:tab w:val="left" w:pos="2605"/>
                                      <w:tab w:val="left" w:pos="3171"/>
                                      <w:tab w:val="left" w:pos="3940"/>
                                      <w:tab w:val="left" w:pos="4074"/>
                                    </w:tabs>
                                    <w:spacing w:before="10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Содержащееся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ходатайстве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об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установлении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публичного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обоснование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необходимости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установления</w:t>
                                  </w:r>
                                  <w:r w:rsidRPr="004F704E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публичного</w:t>
                                  </w:r>
                                  <w:r w:rsidRPr="004F704E">
                                    <w:rPr>
                                      <w:spacing w:val="4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4F704E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соответствует требованиям,</w:t>
                                  </w:r>
                                  <w:r w:rsidRPr="004F70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установленным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соответствии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пунктами</w:t>
                                  </w:r>
                                  <w:r w:rsidRPr="004F704E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  <w:r w:rsidRPr="004F704E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4F704E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  <w:r w:rsidRPr="004F704E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статьи</w:t>
                                  </w:r>
                                  <w:r w:rsidRPr="004F704E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39.41</w:t>
                                  </w:r>
                                  <w:r w:rsidRPr="004F704E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ЗК</w:t>
                                  </w:r>
                                  <w:r w:rsidRPr="004F704E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РФ.</w:t>
                                  </w:r>
                                </w:p>
                                <w:p w:rsidR="00CB723F" w:rsidRPr="004F704E" w:rsidRDefault="00CB723F">
                                  <w:pPr>
                                    <w:pStyle w:val="TableParagraph"/>
                                    <w:tabs>
                                      <w:tab w:val="left" w:pos="555"/>
                                      <w:tab w:val="left" w:pos="2371"/>
                                    </w:tabs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2.14.6.</w:t>
                                  </w:r>
                                  <w:r w:rsidRPr="004F704E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Границы</w:t>
                                  </w:r>
                                  <w:r w:rsidRPr="004F704E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публичного</w:t>
                                  </w:r>
                                  <w:r w:rsidRPr="004F704E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сервитута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соответствуют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F70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предусмотренной</w:t>
                                  </w:r>
                                  <w:r w:rsidRPr="004F704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документацией по планировке</w:t>
                                  </w:r>
                                  <w:r w:rsidRPr="004F704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территории</w:t>
                                  </w:r>
                                  <w:r w:rsidRPr="004F704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704E">
                                    <w:rPr>
                                      <w:sz w:val="24"/>
                                      <w:lang w:val="ru-RU"/>
                                    </w:rPr>
                                    <w:t>зоне</w:t>
                                  </w:r>
                                </w:p>
                                <w:p w:rsidR="00CB723F" w:rsidRPr="004F704E" w:rsidRDefault="00CB723F">
                                  <w:pPr>
                                    <w:pStyle w:val="TableParagraph"/>
                                    <w:spacing w:line="94" w:lineRule="exact"/>
                                    <w:ind w:right="822"/>
                                    <w:jc w:val="center"/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</w:pPr>
                                  <w:r w:rsidRPr="004F704E">
                                    <w:rPr>
                                      <w:rFonts w:ascii="Microsoft Sans Serif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CB723F" w:rsidRDefault="00CB723F">
                                  <w:pPr>
                                    <w:pStyle w:val="TableParagraph"/>
                                    <w:spacing w:before="9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Указываются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такого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вывода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B723F" w:rsidRDefault="00CB723F" w:rsidP="00FB2F45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4EEFC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margin-left:63.75pt;margin-top:40.5pt;width:507.95pt;height:2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8SyAIAALI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4196"/>
                        <w:gridCol w:w="4863"/>
                      </w:tblGrid>
                      <w:tr w:rsidR="00CB723F">
                        <w:trPr>
                          <w:trHeight w:val="2140"/>
                        </w:trPr>
                        <w:tc>
                          <w:tcPr>
                            <w:tcW w:w="1085" w:type="dxa"/>
                          </w:tcPr>
                          <w:p w:rsidR="00CB723F" w:rsidRDefault="00CB723F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CB723F" w:rsidRPr="004F704E" w:rsidRDefault="00CB723F">
                            <w:pPr>
                              <w:pStyle w:val="TableParagraph"/>
                              <w:spacing w:before="185"/>
                              <w:ind w:right="85"/>
                              <w:rPr>
                                <w:sz w:val="24"/>
                                <w:lang w:val="ru-RU"/>
                              </w:rPr>
                            </w:pPr>
                            <w:r w:rsidRPr="004F704E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70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пункта</w:t>
                            </w:r>
                            <w:r w:rsidRPr="004F70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F704E">
                              <w:rPr>
                                <w:sz w:val="24"/>
                                <w:lang w:val="ru-RU"/>
                              </w:rPr>
                              <w:t>админист</w:t>
                            </w:r>
                            <w:proofErr w:type="spellEnd"/>
                          </w:p>
                          <w:p w:rsidR="00CB723F" w:rsidRPr="004F704E" w:rsidRDefault="00CB723F">
                            <w:pPr>
                              <w:pStyle w:val="TableParagraph"/>
                              <w:spacing w:line="270" w:lineRule="atLeast"/>
                              <w:ind w:right="2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 w:rsidRPr="004F704E">
                              <w:rPr>
                                <w:sz w:val="24"/>
                                <w:lang w:val="ru-RU"/>
                              </w:rPr>
                              <w:t>ративного</w:t>
                            </w:r>
                            <w:proofErr w:type="spellEnd"/>
                            <w:r w:rsidRPr="004F704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F704E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регламент</w:t>
                            </w:r>
                            <w:proofErr w:type="gramEnd"/>
                            <w:r w:rsidRPr="004F704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CB723F" w:rsidRPr="004F704E" w:rsidRDefault="00CB723F">
                            <w:pPr>
                              <w:pStyle w:val="TableParagraph"/>
                              <w:spacing w:before="95"/>
                              <w:ind w:right="241"/>
                              <w:rPr>
                                <w:sz w:val="24"/>
                                <w:lang w:val="ru-RU"/>
                              </w:rPr>
                            </w:pPr>
                            <w:r w:rsidRPr="004F704E">
                              <w:rPr>
                                <w:sz w:val="24"/>
                                <w:lang w:val="ru-RU"/>
                              </w:rPr>
                              <w:t>Наименование основания для отказа в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соответствии</w:t>
                            </w:r>
                            <w:r w:rsidRPr="004F70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4F70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единым</w:t>
                            </w:r>
                            <w:r w:rsidRPr="004F704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CB723F" w:rsidRPr="004F704E" w:rsidRDefault="00CB723F">
                            <w:pPr>
                              <w:pStyle w:val="TableParagraph"/>
                              <w:spacing w:before="95"/>
                              <w:ind w:right="171"/>
                              <w:rPr>
                                <w:sz w:val="24"/>
                                <w:lang w:val="ru-RU"/>
                              </w:rPr>
                            </w:pPr>
                            <w:r w:rsidRPr="004F704E">
                              <w:rPr>
                                <w:sz w:val="24"/>
                                <w:lang w:val="ru-RU"/>
                              </w:rPr>
                              <w:t>Разъяснение</w:t>
                            </w:r>
                            <w:r w:rsidRPr="004F704E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причин</w:t>
                            </w:r>
                            <w:r w:rsidRPr="004F704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отказа</w:t>
                            </w:r>
                            <w:r w:rsidRPr="004F704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4F704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предоставлении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услуги</w:t>
                            </w:r>
                          </w:p>
                        </w:tc>
                      </w:tr>
                      <w:tr w:rsidR="00CB723F">
                        <w:trPr>
                          <w:trHeight w:val="3249"/>
                        </w:trPr>
                        <w:tc>
                          <w:tcPr>
                            <w:tcW w:w="1085" w:type="dxa"/>
                          </w:tcPr>
                          <w:p w:rsidR="00CB723F" w:rsidRDefault="00CB723F">
                            <w:pPr>
                              <w:pStyle w:val="TableParagraph"/>
                              <w:spacing w:before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CB723F" w:rsidRPr="004F704E" w:rsidRDefault="00CB723F">
                            <w:pPr>
                              <w:pStyle w:val="TableParagraph"/>
                              <w:tabs>
                                <w:tab w:val="left" w:pos="1692"/>
                                <w:tab w:val="left" w:pos="1877"/>
                                <w:tab w:val="left" w:pos="1937"/>
                                <w:tab w:val="left" w:pos="2345"/>
                                <w:tab w:val="left" w:pos="2383"/>
                                <w:tab w:val="left" w:pos="2605"/>
                                <w:tab w:val="left" w:pos="3171"/>
                                <w:tab w:val="left" w:pos="3940"/>
                                <w:tab w:val="left" w:pos="4074"/>
                              </w:tabs>
                              <w:spacing w:before="102"/>
                              <w:rPr>
                                <w:sz w:val="24"/>
                                <w:lang w:val="ru-RU"/>
                              </w:rPr>
                            </w:pPr>
                            <w:r w:rsidRPr="004F704E">
                              <w:rPr>
                                <w:sz w:val="24"/>
                                <w:lang w:val="ru-RU"/>
                              </w:rPr>
                              <w:t>Содержащееся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  <w:t>в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  <w:t>ходатайстве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об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установлении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  <w:t>публичного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обоснование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необходимости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установления</w:t>
                            </w:r>
                            <w:r w:rsidRPr="004F704E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публичного</w:t>
                            </w:r>
                            <w:r w:rsidRPr="004F704E">
                              <w:rPr>
                                <w:spacing w:val="4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4F704E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соответствует требованиям,</w:t>
                            </w:r>
                            <w:r w:rsidRPr="004F70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установленным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  <w:t>в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  <w:t>соответствии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пунктами</w:t>
                            </w:r>
                            <w:r w:rsidRPr="004F704E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  <w:r w:rsidRPr="004F704E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4F704E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  <w:r w:rsidRPr="004F704E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статьи</w:t>
                            </w:r>
                            <w:r w:rsidRPr="004F704E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39.41</w:t>
                            </w:r>
                            <w:r w:rsidRPr="004F704E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ЗК</w:t>
                            </w:r>
                            <w:r w:rsidRPr="004F704E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РФ.</w:t>
                            </w:r>
                          </w:p>
                          <w:p w:rsidR="00CB723F" w:rsidRPr="004F704E" w:rsidRDefault="00CB723F">
                            <w:pPr>
                              <w:pStyle w:val="TableParagraph"/>
                              <w:tabs>
                                <w:tab w:val="left" w:pos="555"/>
                                <w:tab w:val="left" w:pos="2371"/>
                              </w:tabs>
                              <w:rPr>
                                <w:sz w:val="24"/>
                                <w:lang w:val="ru-RU"/>
                              </w:rPr>
                            </w:pPr>
                            <w:r w:rsidRPr="004F704E">
                              <w:rPr>
                                <w:sz w:val="24"/>
                                <w:lang w:val="ru-RU"/>
                              </w:rPr>
                              <w:t>2.14.6.</w:t>
                            </w:r>
                            <w:r w:rsidRPr="004F704E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Границы</w:t>
                            </w:r>
                            <w:r w:rsidRPr="004F704E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публичного</w:t>
                            </w:r>
                            <w:r w:rsidRPr="004F704E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сервитута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  <w:t>соответствуют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F704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предусмотренной</w:t>
                            </w:r>
                            <w:r w:rsidRPr="004F704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документацией по планировке</w:t>
                            </w:r>
                            <w:r w:rsidRPr="004F704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территории</w:t>
                            </w:r>
                            <w:r w:rsidRPr="004F704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704E">
                              <w:rPr>
                                <w:sz w:val="24"/>
                                <w:lang w:val="ru-RU"/>
                              </w:rPr>
                              <w:t>зоне</w:t>
                            </w:r>
                          </w:p>
                          <w:p w:rsidR="00CB723F" w:rsidRPr="004F704E" w:rsidRDefault="00CB723F">
                            <w:pPr>
                              <w:pStyle w:val="TableParagraph"/>
                              <w:spacing w:line="94" w:lineRule="exact"/>
                              <w:ind w:right="822"/>
                              <w:jc w:val="center"/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</w:pPr>
                            <w:r w:rsidRPr="004F704E">
                              <w:rPr>
                                <w:rFonts w:ascii="Microsoft Sans Serif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CB723F" w:rsidRDefault="00CB723F">
                            <w:pPr>
                              <w:pStyle w:val="TableParagraph"/>
                              <w:spacing w:before="9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Указываются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такого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вывода</w:t>
                            </w:r>
                            <w:proofErr w:type="spellEnd"/>
                          </w:p>
                        </w:tc>
                      </w:tr>
                    </w:tbl>
                    <w:p w:rsidR="00CB723F" w:rsidRDefault="00CB723F" w:rsidP="00FB2F45">
                      <w:pPr>
                        <w:pStyle w:val="a3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B2F45">
        <w:rPr>
          <w:rFonts w:ascii="Times New Roman" w:eastAsia="Times New Roman" w:hAnsi="Times New Roman" w:cs="Times New Roman"/>
          <w:sz w:val="24"/>
        </w:rPr>
        <w:t>№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от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и приложенных к нему документов принято решение отказать в</w:t>
      </w:r>
      <w:r w:rsidRPr="00FB2F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01E55"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Pr="00FB2F45">
        <w:rPr>
          <w:rFonts w:ascii="Times New Roman" w:eastAsia="Times New Roman" w:hAnsi="Times New Roman" w:cs="Times New Roman"/>
          <w:sz w:val="24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услуги, по следующим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основаниям: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4"/>
        </w:rPr>
      </w:pPr>
      <w:r w:rsidRPr="00FB2F45">
        <w:rPr>
          <w:rFonts w:ascii="Microsoft Sans Serif" w:eastAsia="Times New Roman" w:hAnsi="Times New Roman" w:cs="Times New Roman"/>
          <w:sz w:val="24"/>
        </w:rPr>
        <w:t xml:space="preserve"> 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4"/>
        </w:rPr>
        <w:sectPr w:rsidR="00FB2F45" w:rsidRPr="00FB2F45" w:rsidSect="00D11A75">
          <w:type w:val="nextColumn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4"/>
      </w:tblGrid>
      <w:tr w:rsidR="00FB2F45" w:rsidRPr="00FB2F45" w:rsidTr="00D11A75">
        <w:trPr>
          <w:trHeight w:val="1142"/>
        </w:trPr>
        <w:tc>
          <w:tcPr>
            <w:tcW w:w="1085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lastRenderedPageBreak/>
              <w:t>2.14.2.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tabs>
                <w:tab w:val="left" w:pos="3116"/>
              </w:tabs>
              <w:spacing w:before="18" w:line="270" w:lineRule="atLeas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сервитута,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предусмотренные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статьями</w:t>
            </w:r>
            <w:r w:rsidRPr="00D11A7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D11A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39.39</w:t>
            </w:r>
            <w:r w:rsidRPr="00D11A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ЗК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РФ.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2815"/>
        </w:trPr>
        <w:tc>
          <w:tcPr>
            <w:tcW w:w="1085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2.14.3.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tabs>
                <w:tab w:val="left" w:pos="2005"/>
                <w:tab w:val="left" w:pos="2746"/>
              </w:tabs>
              <w:spacing w:before="51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испрашивается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запрещено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требованиями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регламентов и (или) иных нормативных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землях,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территориях,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зонах,</w:t>
            </w:r>
            <w:r w:rsidRPr="00D11A75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границах</w:t>
            </w:r>
            <w:r w:rsidRPr="00D11A75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D11A75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предлагается</w:t>
            </w:r>
          </w:p>
          <w:p w:rsidR="00FB2F45" w:rsidRPr="00FB2F45" w:rsidRDefault="00FB2F45" w:rsidP="00FB2F45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установить</w:t>
            </w:r>
            <w:proofErr w:type="spellEnd"/>
            <w:proofErr w:type="gram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публичный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сервитут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5523"/>
        </w:trPr>
        <w:tc>
          <w:tcPr>
            <w:tcW w:w="1085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2.14.4.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tabs>
                <w:tab w:val="left" w:pos="1906"/>
                <w:tab w:val="left" w:pos="2652"/>
                <w:tab w:val="left" w:pos="2992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испрашивается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публичный сервитут, а также вызванные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 на землю повлекут невозможность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существенное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затруднение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использовании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недвижимого имущества в соответствии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разрешенным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предназначенных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жилищного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жилищного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строительства),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подсобного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садоводства,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огородничества,</w:t>
            </w:r>
            <w:r w:rsidRPr="00D11A75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1A75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D11A75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11A75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FB2F45" w:rsidRPr="00FB2F45" w:rsidRDefault="00FB2F45" w:rsidP="00FB2F45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отношении</w:t>
            </w:r>
            <w:proofErr w:type="spellEnd"/>
            <w:proofErr w:type="gram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иных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земельных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участков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4096"/>
        </w:trPr>
        <w:tc>
          <w:tcPr>
            <w:tcW w:w="1085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2.14.5.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подано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ходатайство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установлении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повлечет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необходимость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реконструкции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(переноса),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сноса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линейного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D11A7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сооружения,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землях,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ходатайстве,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предоставлено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соглашение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 форме между заявителем 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собственником</w:t>
            </w:r>
            <w:r w:rsidRPr="00D11A75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D11A75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линейного</w:t>
            </w:r>
          </w:p>
          <w:p w:rsidR="00FB2F45" w:rsidRPr="00D11A75" w:rsidRDefault="00FB2F45" w:rsidP="00FB2F4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объекта, сооружения об условиях таких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(переноса),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сноса.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FB2F4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873DE7" wp14:editId="155E8257">
                <wp:simplePos x="0" y="0"/>
                <wp:positionH relativeFrom="page">
                  <wp:posOffset>3961765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127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3F" w:rsidRDefault="00CB723F" w:rsidP="00FB2F45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3DE7" id="Надпись 37" o:spid="_x0000_s1027" type="#_x0000_t202" style="position:absolute;margin-left:311.95pt;margin-top:43.9pt;width:5.55pt;height:1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4eyyQIAALY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" filled="f" stroked="f">
                <v:textbox inset="0,0,0,0">
                  <w:txbxContent>
                    <w:p w:rsidR="00CB723F" w:rsidRDefault="00CB723F" w:rsidP="00FB2F45">
                      <w:pPr>
                        <w:spacing w:line="244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2F4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BAF8A7" wp14:editId="50E20F96">
                <wp:simplePos x="0" y="0"/>
                <wp:positionH relativeFrom="page">
                  <wp:posOffset>4031615</wp:posOffset>
                </wp:positionH>
                <wp:positionV relativeFrom="page">
                  <wp:posOffset>557530</wp:posOffset>
                </wp:positionV>
                <wp:extent cx="70485" cy="155575"/>
                <wp:effectExtent l="2540" t="0" r="3175" b="127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3F" w:rsidRDefault="00CB723F" w:rsidP="00FB2F45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F8A7" id="Надпись 36" o:spid="_x0000_s1028" type="#_x0000_t202" style="position:absolute;margin-left:317.45pt;margin-top:43.9pt;width:5.55pt;height:1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lryQIAALY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" filled="f" stroked="f">
                <v:textbox inset="0,0,0,0">
                  <w:txbxContent>
                    <w:p w:rsidR="00CB723F" w:rsidRDefault="00CB723F" w:rsidP="00FB2F45">
                      <w:pPr>
                        <w:spacing w:line="244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2F4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CBD12" wp14:editId="4B6E0B45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5745480" cy="725805"/>
                <wp:effectExtent l="0" t="1270" r="1270" b="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725805"/>
                        </a:xfrm>
                        <a:custGeom>
                          <a:avLst/>
                          <a:gdLst>
                            <a:gd name="T0" fmla="+- 0 6421 2230"/>
                            <a:gd name="T1" fmla="*/ T0 w 9048"/>
                            <a:gd name="T2" fmla="+- 0 317 317"/>
                            <a:gd name="T3" fmla="*/ 317 h 1143"/>
                            <a:gd name="T4" fmla="+- 0 2230 2230"/>
                            <a:gd name="T5" fmla="*/ T4 w 9048"/>
                            <a:gd name="T6" fmla="+- 0 317 317"/>
                            <a:gd name="T7" fmla="*/ 317 h 1143"/>
                            <a:gd name="T8" fmla="+- 0 2230 2230"/>
                            <a:gd name="T9" fmla="*/ T8 w 9048"/>
                            <a:gd name="T10" fmla="+- 0 1459 317"/>
                            <a:gd name="T11" fmla="*/ 1459 h 1143"/>
                            <a:gd name="T12" fmla="+- 0 6421 2230"/>
                            <a:gd name="T13" fmla="*/ T12 w 9048"/>
                            <a:gd name="T14" fmla="+- 0 1459 317"/>
                            <a:gd name="T15" fmla="*/ 1459 h 1143"/>
                            <a:gd name="T16" fmla="+- 0 6421 2230"/>
                            <a:gd name="T17" fmla="*/ T16 w 9048"/>
                            <a:gd name="T18" fmla="+- 0 317 317"/>
                            <a:gd name="T19" fmla="*/ 317 h 1143"/>
                            <a:gd name="T20" fmla="+- 0 11277 2230"/>
                            <a:gd name="T21" fmla="*/ T20 w 9048"/>
                            <a:gd name="T22" fmla="+- 0 317 317"/>
                            <a:gd name="T23" fmla="*/ 317 h 1143"/>
                            <a:gd name="T24" fmla="+- 0 6426 2230"/>
                            <a:gd name="T25" fmla="*/ T24 w 9048"/>
                            <a:gd name="T26" fmla="+- 0 317 317"/>
                            <a:gd name="T27" fmla="*/ 317 h 1143"/>
                            <a:gd name="T28" fmla="+- 0 6426 2230"/>
                            <a:gd name="T29" fmla="*/ T28 w 9048"/>
                            <a:gd name="T30" fmla="+- 0 1459 317"/>
                            <a:gd name="T31" fmla="*/ 1459 h 1143"/>
                            <a:gd name="T32" fmla="+- 0 11277 2230"/>
                            <a:gd name="T33" fmla="*/ T32 w 9048"/>
                            <a:gd name="T34" fmla="+- 0 1459 317"/>
                            <a:gd name="T35" fmla="*/ 1459 h 1143"/>
                            <a:gd name="T36" fmla="+- 0 11277 2230"/>
                            <a:gd name="T37" fmla="*/ T36 w 9048"/>
                            <a:gd name="T38" fmla="+- 0 317 317"/>
                            <a:gd name="T39" fmla="*/ 317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8" h="1143">
                              <a:moveTo>
                                <a:pt x="4191" y="0"/>
                              </a:move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4191" y="1142"/>
                              </a:lnTo>
                              <a:lnTo>
                                <a:pt x="4191" y="0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4196" y="0"/>
                              </a:lnTo>
                              <a:lnTo>
                                <a:pt x="4196" y="1142"/>
                              </a:lnTo>
                              <a:lnTo>
                                <a:pt x="9047" y="1142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E6625" id="Полилиния 35" o:spid="_x0000_s1026" style="position:absolute;margin-left:111.5pt;margin-top:15.85pt;width:452.4pt;height:5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" path="m4191,l,,,1142r4191,l4191,xm9047,l4196,r,1142l9047,1142,9047,xe" stroked="f">
                <v:path arrowok="t" o:connecttype="custom" o:connectlocs="2661285,201295;0,201295;0,926465;2661285,926465;2661285,201295;5744845,201295;2664460,201295;2664460,926465;5744845,926465;5744845,201295" o:connectangles="0,0,0,0,0,0,0,0,0,0"/>
                <w10:wrap anchorx="page" anchory="page"/>
              </v:shape>
            </w:pict>
          </mc:Fallback>
        </mc:AlternateConten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B2F45" w:rsidRPr="00FB2F45" w:rsidSect="00D11A75">
          <w:headerReference w:type="default" r:id="rId11"/>
          <w:type w:val="nextColumn"/>
          <w:pgSz w:w="11910" w:h="16840"/>
          <w:pgMar w:top="1134" w:right="851" w:bottom="1134" w:left="1134" w:header="0" w:footer="0" w:gutter="0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4"/>
      </w:tblGrid>
      <w:tr w:rsidR="00FB2F45" w:rsidRPr="00FB2F45" w:rsidTr="00D11A75">
        <w:trPr>
          <w:trHeight w:val="1991"/>
        </w:trPr>
        <w:tc>
          <w:tcPr>
            <w:tcW w:w="1085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2.14.6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tabs>
                <w:tab w:val="left" w:pos="1847"/>
                <w:tab w:val="left" w:pos="2374"/>
                <w:tab w:val="left" w:pos="2948"/>
              </w:tabs>
              <w:spacing w:before="54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соответствуют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предусмотренной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планировке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зоне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размещения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инженерного</w:t>
            </w:r>
            <w:r w:rsidRPr="00D11A75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сооружения</w:t>
            </w:r>
            <w:r w:rsidRPr="00D11A75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целях,</w:t>
            </w:r>
          </w:p>
          <w:p w:rsidR="00FB2F45" w:rsidRPr="00D11A75" w:rsidRDefault="00FB2F45" w:rsidP="00FB2F45">
            <w:pPr>
              <w:spacing w:line="270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 подпунктами 1, 3 и 4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39.37 настоящего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1394"/>
        </w:trPr>
        <w:tc>
          <w:tcPr>
            <w:tcW w:w="1085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2.14.7.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tabs>
                <w:tab w:val="left" w:pos="2660"/>
              </w:tabs>
              <w:spacing w:line="270" w:lineRule="atLeas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границах,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ходатайстве,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препятствует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утвержденным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планировки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территории.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1396"/>
        </w:trPr>
        <w:tc>
          <w:tcPr>
            <w:tcW w:w="1085" w:type="dxa"/>
          </w:tcPr>
          <w:p w:rsidR="00FB2F45" w:rsidRPr="00FB2F45" w:rsidRDefault="00FB2F45" w:rsidP="00FB2F45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2.14.8.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испрашивается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сооружения,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предполагалось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перенести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изъятием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  <w:r w:rsidRPr="00D11A75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D11A75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1396"/>
        </w:trPr>
        <w:tc>
          <w:tcPr>
            <w:tcW w:w="1085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2.14.9.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spacing w:before="140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(сведения), представленные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противоречат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(сведениям),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межведомственного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взаимодействия.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1711"/>
        </w:trPr>
        <w:tc>
          <w:tcPr>
            <w:tcW w:w="1085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2.14.10.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spacing w:before="159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власти, орган местного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услуги.</w:t>
            </w:r>
          </w:p>
        </w:tc>
        <w:tc>
          <w:tcPr>
            <w:tcW w:w="4864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Microsoft Sans Serif" w:eastAsia="Times New Roman" w:hAnsi="Times New Roman" w:cs="Times New Roman"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B32497" wp14:editId="0E8F9C7C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1270" r="1905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3F" w:rsidRDefault="00CB723F" w:rsidP="00FB2F45">
                            <w:pPr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2497" id="Надпись 34" o:spid="_x0000_s1029" type="#_x0000_t202" style="position:absolute;margin-left:56.65pt;margin-top:-34pt;width:3.2pt;height:1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" filled="f" stroked="f">
                <v:textbox inset="0,0,0,0">
                  <w:txbxContent>
                    <w:p w:rsidR="00CB723F" w:rsidRDefault="00CB723F" w:rsidP="00FB2F45">
                      <w:pPr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B2F4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72FC8A" wp14:editId="744F1C83">
                <wp:simplePos x="0" y="0"/>
                <wp:positionH relativeFrom="page">
                  <wp:posOffset>727075</wp:posOffset>
                </wp:positionH>
                <wp:positionV relativeFrom="paragraph">
                  <wp:posOffset>-1384300</wp:posOffset>
                </wp:positionV>
                <wp:extent cx="685800" cy="1087120"/>
                <wp:effectExtent l="3175" t="1270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2A63F" id="Прямоугольник 33" o:spid="_x0000_s1026" style="position:absolute;margin-left:57.25pt;margin-top:-109pt;width:54pt;height:85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" stroked="f">
                <w10:wrap anchorx="page"/>
              </v:rect>
            </w:pict>
          </mc:Fallback>
        </mc:AlternateContent>
      </w:r>
      <w:r w:rsidRPr="00FB2F45">
        <w:rPr>
          <w:rFonts w:ascii="Times New Roman" w:eastAsia="Times New Roman" w:hAnsi="Times New Roman" w:cs="Times New Roman"/>
          <w:sz w:val="24"/>
        </w:rPr>
        <w:t>Вы</w:t>
      </w:r>
      <w:r w:rsidRPr="00FB2F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вправе</w:t>
      </w:r>
      <w:r w:rsidRPr="00FB2F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повторно</w:t>
      </w:r>
      <w:r w:rsidRPr="00FB2F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обратиться</w:t>
      </w:r>
      <w:r w:rsidRPr="00FB2F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орган,</w:t>
      </w:r>
      <w:r w:rsidRPr="00FB2F4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на</w:t>
      </w:r>
      <w:r w:rsidRPr="00FB2F4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предоставление</w:t>
      </w:r>
      <w:r w:rsidRPr="00FB2F4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услуги</w:t>
      </w:r>
      <w:r w:rsidRPr="00FB2F4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</w:t>
      </w:r>
      <w:r w:rsidRPr="00FB2F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заявлением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услуги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после</w:t>
      </w:r>
      <w:r w:rsidRPr="00FB2F4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устранения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указанных нарушений.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Данный</w:t>
      </w:r>
      <w:r w:rsidRPr="00FB2F45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отказ</w:t>
      </w:r>
      <w:r w:rsidRPr="00FB2F4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может</w:t>
      </w:r>
      <w:r w:rsidRPr="00FB2F4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быть</w:t>
      </w:r>
      <w:r w:rsidRPr="00FB2F4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обжалован</w:t>
      </w:r>
      <w:r w:rsidRPr="00FB2F4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досудебном</w:t>
      </w:r>
      <w:r w:rsidRPr="00FB2F45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порядке</w:t>
      </w:r>
      <w:r w:rsidRPr="00FB2F45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путем</w:t>
      </w:r>
      <w:r w:rsidRPr="00FB2F4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направления</w:t>
      </w:r>
      <w:r w:rsidRPr="00FB2F45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жалобы</w:t>
      </w:r>
      <w:r w:rsidRPr="00FB2F4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в</w:t>
      </w:r>
      <w:r w:rsidRPr="00FB2F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орган,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на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предоставление услуги, а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также в судебном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порядке.</w:t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B2F45" w:rsidRPr="00FB2F45" w:rsidRDefault="00FB2F45" w:rsidP="00FB2F45">
      <w:pPr>
        <w:widowControl w:val="0"/>
        <w:tabs>
          <w:tab w:val="left" w:pos="3735"/>
          <w:tab w:val="left" w:pos="9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Ф.И.О.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,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Подпись</w:t>
      </w:r>
      <w:r w:rsidRPr="00FB2F4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Должность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сотрудника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headerReference w:type="default" r:id="rId12"/>
          <w:type w:val="nextColumn"/>
          <w:pgSz w:w="11910" w:h="16840"/>
          <w:pgMar w:top="1134" w:right="851" w:bottom="1134" w:left="1134" w:header="878" w:footer="0" w:gutter="0"/>
          <w:pgNumType w:start="31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D6D29" w:rsidRDefault="00FB2F45" w:rsidP="00FB2F45">
      <w:pPr>
        <w:widowControl w:val="0"/>
        <w:autoSpaceDE w:val="0"/>
        <w:autoSpaceDN w:val="0"/>
        <w:spacing w:before="89" w:after="0" w:line="240" w:lineRule="auto"/>
        <w:ind w:right="137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Приложение № 3 к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0D6D29" w:rsidRDefault="00FB2F45" w:rsidP="00FB2F45">
      <w:pPr>
        <w:widowControl w:val="0"/>
        <w:autoSpaceDE w:val="0"/>
        <w:autoSpaceDN w:val="0"/>
        <w:spacing w:before="89" w:after="0" w:line="240" w:lineRule="auto"/>
        <w:ind w:right="137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по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D6D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1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FB2F45" w:rsidRDefault="00FB2F45" w:rsidP="000D6D29">
      <w:pPr>
        <w:widowControl w:val="0"/>
        <w:autoSpaceDE w:val="0"/>
        <w:autoSpaceDN w:val="0"/>
        <w:spacing w:before="220" w:after="0" w:line="240" w:lineRule="auto"/>
        <w:ind w:right="16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 возврате документов, необходимых для</w:t>
      </w:r>
      <w:r w:rsidRPr="00FB2F4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0D6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FB2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A05BA63" wp14:editId="68CC37E9">
                <wp:simplePos x="0" y="0"/>
                <wp:positionH relativeFrom="page">
                  <wp:posOffset>2823210</wp:posOffset>
                </wp:positionH>
                <wp:positionV relativeFrom="paragraph">
                  <wp:posOffset>173355</wp:posOffset>
                </wp:positionV>
                <wp:extent cx="4540885" cy="6350"/>
                <wp:effectExtent l="3810" t="3175" r="0" b="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92C2" id="Прямоугольник 32" o:spid="_x0000_s1026" style="position:absolute;margin-left:222.3pt;margin-top:13.65pt;width:357.5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rPr>
          <w:rFonts w:ascii="Times New Roman" w:eastAsia="Times New Roman" w:hAnsi="Times New Roman" w:cs="Times New Roman"/>
          <w:i/>
          <w:sz w:val="20"/>
        </w:rPr>
      </w:pPr>
      <w:r w:rsidRPr="00FB2F45">
        <w:rPr>
          <w:rFonts w:ascii="Times New Roman" w:eastAsia="Times New Roman" w:hAnsi="Times New Roman" w:cs="Times New Roman"/>
          <w:i/>
          <w:sz w:val="20"/>
        </w:rPr>
        <w:t>(наименование</w:t>
      </w:r>
      <w:r w:rsidRPr="00FB2F45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уполномоченного</w:t>
      </w:r>
      <w:r w:rsidRPr="00FB2F45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0"/>
        </w:rPr>
        <w:t>органа)</w:t>
      </w:r>
    </w:p>
    <w:p w:rsidR="00FB2F45" w:rsidRPr="00FB2F45" w:rsidRDefault="00FB2F45" w:rsidP="00FB2F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1"/>
          <w:szCs w:val="28"/>
        </w:rPr>
      </w:pPr>
    </w:p>
    <w:p w:rsidR="00FB2F45" w:rsidRPr="00FB2F45" w:rsidRDefault="00FB2F45" w:rsidP="00FB2F45">
      <w:pPr>
        <w:widowControl w:val="0"/>
        <w:tabs>
          <w:tab w:val="left" w:pos="997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Кому:</w:t>
      </w:r>
      <w:r w:rsidRPr="00FB2F4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99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 xml:space="preserve">ИНН  </w:t>
      </w:r>
      <w:r w:rsidRPr="00FB2F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99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 xml:space="preserve">Представитель:  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Контактные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данные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заявителя</w:t>
      </w:r>
    </w:p>
    <w:p w:rsidR="00FB2F45" w:rsidRPr="00FB2F45" w:rsidRDefault="00FB2F45" w:rsidP="00FB2F45">
      <w:pPr>
        <w:widowControl w:val="0"/>
        <w:tabs>
          <w:tab w:val="left" w:pos="105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pacing w:val="-32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>(представителя):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FB2F45" w:rsidRPr="00FB2F45" w:rsidRDefault="00FB2F45" w:rsidP="00FB2F45">
      <w:pPr>
        <w:widowControl w:val="0"/>
        <w:tabs>
          <w:tab w:val="left" w:pos="997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Тел.:</w:t>
      </w:r>
      <w:r w:rsidRPr="00FB2F4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tabs>
          <w:tab w:val="left" w:pos="99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Эл.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 xml:space="preserve">почта: 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89" w:after="0" w:line="240" w:lineRule="auto"/>
        <w:ind w:right="6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B2F45" w:rsidRPr="00FB2F45" w:rsidRDefault="00FB2F45" w:rsidP="00FB2F45">
      <w:pPr>
        <w:widowControl w:val="0"/>
        <w:autoSpaceDE w:val="0"/>
        <w:autoSpaceDN w:val="0"/>
        <w:spacing w:before="2" w:after="0" w:line="240" w:lineRule="auto"/>
        <w:ind w:right="6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FB2F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2F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B2F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tabs>
          <w:tab w:val="left" w:pos="4228"/>
          <w:tab w:val="left" w:pos="6389"/>
        </w:tabs>
        <w:autoSpaceDE w:val="0"/>
        <w:autoSpaceDN w:val="0"/>
        <w:spacing w:before="1"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№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 xml:space="preserve">от </w:t>
      </w:r>
      <w:r w:rsidRPr="00FB2F4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3" w:after="0" w:line="240" w:lineRule="auto"/>
        <w:ind w:right="671"/>
        <w:jc w:val="center"/>
        <w:rPr>
          <w:rFonts w:ascii="Times New Roman" w:eastAsia="Times New Roman" w:hAnsi="Times New Roman" w:cs="Times New Roman"/>
          <w:i/>
          <w:sz w:val="16"/>
        </w:rPr>
      </w:pPr>
      <w:r w:rsidRPr="00FB2F45">
        <w:rPr>
          <w:rFonts w:ascii="Times New Roman" w:eastAsia="Times New Roman" w:hAnsi="Times New Roman" w:cs="Times New Roman"/>
          <w:i/>
          <w:sz w:val="16"/>
        </w:rPr>
        <w:t>(номер</w:t>
      </w:r>
      <w:r w:rsidRPr="00FB2F45"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16"/>
        </w:rPr>
        <w:t>и</w:t>
      </w:r>
      <w:r w:rsidRPr="00FB2F45"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16"/>
        </w:rPr>
        <w:t>дата</w:t>
      </w:r>
      <w:r w:rsidRPr="00FB2F45"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16"/>
        </w:rPr>
        <w:t>решения)</w:t>
      </w:r>
    </w:p>
    <w:p w:rsidR="00FB2F45" w:rsidRPr="00FB2F45" w:rsidRDefault="00FB2F45" w:rsidP="00FB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:rsidR="00FB2F45" w:rsidRPr="00FB2F45" w:rsidRDefault="00FB2F45" w:rsidP="00FB2F45">
      <w:pPr>
        <w:widowControl w:val="0"/>
        <w:tabs>
          <w:tab w:val="left" w:pos="3135"/>
          <w:tab w:val="left" w:pos="5175"/>
          <w:tab w:val="left" w:pos="8656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По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результатам</w:t>
      </w:r>
      <w:r w:rsidRPr="00FB2F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рассмотрения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заявления</w:t>
      </w:r>
      <w:r w:rsidRPr="00FB2F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 услуге</w:t>
      </w:r>
      <w:proofErr w:type="gramStart"/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>(</w:t>
      </w:r>
      <w:proofErr w:type="gramEnd"/>
      <w:r w:rsidRPr="00FB2F45">
        <w:rPr>
          <w:rFonts w:ascii="Times New Roman" w:eastAsia="Times New Roman" w:hAnsi="Times New Roman" w:cs="Times New Roman"/>
          <w:i/>
          <w:spacing w:val="-1"/>
          <w:sz w:val="24"/>
        </w:rPr>
        <w:t>наименование</w:t>
      </w:r>
      <w:r w:rsidRPr="00FB2F4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="000D6D29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="000D6D2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i/>
          <w:sz w:val="24"/>
        </w:rPr>
        <w:t>услуги</w:t>
      </w:r>
      <w:r w:rsidRPr="00FB2F45">
        <w:rPr>
          <w:rFonts w:ascii="Times New Roman" w:eastAsia="Times New Roman" w:hAnsi="Times New Roman" w:cs="Times New Roman"/>
          <w:sz w:val="24"/>
        </w:rPr>
        <w:t>)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№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от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и приложенных к нему документов принято</w:t>
      </w:r>
      <w:r w:rsidRPr="00FB2F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решение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 возврате документов,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 следующим</w:t>
      </w:r>
      <w:r w:rsidRPr="00FB2F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основаниям: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FB2F45" w:rsidRPr="00FB2F45" w:rsidTr="00D11A75">
        <w:trPr>
          <w:trHeight w:val="2140"/>
        </w:trPr>
        <w:tc>
          <w:tcPr>
            <w:tcW w:w="1080" w:type="dxa"/>
          </w:tcPr>
          <w:p w:rsidR="00FB2F45" w:rsidRPr="00D11A75" w:rsidRDefault="00FB2F45" w:rsidP="00FB2F45">
            <w:pPr>
              <w:spacing w:before="188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тративно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регламен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D11A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единым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стандартом</w:t>
            </w:r>
          </w:p>
        </w:tc>
        <w:tc>
          <w:tcPr>
            <w:tcW w:w="4868" w:type="dxa"/>
          </w:tcPr>
          <w:p w:rsidR="00FB2F45" w:rsidRPr="00D11A75" w:rsidRDefault="00FB2F45" w:rsidP="00FB2F45">
            <w:pPr>
              <w:spacing w:before="95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D11A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FB2F45" w:rsidRPr="00FB2F45" w:rsidTr="00D11A75">
        <w:trPr>
          <w:trHeight w:val="1481"/>
        </w:trPr>
        <w:tc>
          <w:tcPr>
            <w:tcW w:w="1080" w:type="dxa"/>
          </w:tcPr>
          <w:p w:rsidR="00FB2F45" w:rsidRPr="00FB2F45" w:rsidRDefault="00FB2F45" w:rsidP="00FB2F45">
            <w:pPr>
              <w:spacing w:before="92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lastRenderedPageBreak/>
              <w:t>2.12.1.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spacing w:before="44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подано в орган государственной власти,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организацию, в полномочия которых не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4868" w:type="dxa"/>
          </w:tcPr>
          <w:p w:rsidR="00FB2F45" w:rsidRPr="00FB2F45" w:rsidRDefault="00FB2F45" w:rsidP="00FB2F45">
            <w:pPr>
              <w:spacing w:before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FB2F45" w:rsidRPr="00FB2F45" w:rsidTr="00D11A75">
        <w:trPr>
          <w:trHeight w:val="1584"/>
        </w:trPr>
        <w:tc>
          <w:tcPr>
            <w:tcW w:w="1080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2.12.2.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spacing w:before="95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Подача</w:t>
            </w:r>
            <w:r w:rsidRPr="00D11A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D11A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нарушением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</w:p>
        </w:tc>
        <w:tc>
          <w:tcPr>
            <w:tcW w:w="4868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1031"/>
        </w:trPr>
        <w:tc>
          <w:tcPr>
            <w:tcW w:w="1080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2.12.3.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spacing w:before="183" w:line="270" w:lineRule="atLeas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D11A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4868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757"/>
        </w:trPr>
        <w:tc>
          <w:tcPr>
            <w:tcW w:w="1080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2.12.4.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tabs>
                <w:tab w:val="left" w:pos="1472"/>
                <w:tab w:val="left" w:pos="2151"/>
                <w:tab w:val="left" w:pos="3475"/>
              </w:tabs>
              <w:spacing w:before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является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лицом,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предусмотренным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39.40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ЗК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4868" w:type="dxa"/>
          </w:tcPr>
          <w:p w:rsidR="00FB2F45" w:rsidRPr="00FB2F45" w:rsidRDefault="00FB2F45" w:rsidP="00FB2F45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FB2F45" w:rsidRPr="00FB2F45" w:rsidTr="00D11A75">
        <w:trPr>
          <w:trHeight w:val="1584"/>
        </w:trPr>
        <w:tc>
          <w:tcPr>
            <w:tcW w:w="1080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2.12.5.</w:t>
            </w:r>
          </w:p>
        </w:tc>
        <w:tc>
          <w:tcPr>
            <w:tcW w:w="4196" w:type="dxa"/>
          </w:tcPr>
          <w:p w:rsidR="00FB2F45" w:rsidRPr="00D11A75" w:rsidRDefault="00FB2F45" w:rsidP="00FB2F45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ходатайство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</w:t>
            </w:r>
            <w:r w:rsidRPr="00D11A75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</w:t>
            </w:r>
            <w:r w:rsidRPr="00D11A75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39.37</w:t>
            </w:r>
          </w:p>
          <w:p w:rsidR="00FB2F45" w:rsidRPr="00FB2F45" w:rsidRDefault="00FB2F45" w:rsidP="00FB2F45">
            <w:pPr>
              <w:spacing w:before="1"/>
              <w:ind w:righ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кодекса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4868" w:type="dxa"/>
          </w:tcPr>
          <w:p w:rsidR="00FB2F45" w:rsidRPr="00FB2F45" w:rsidRDefault="00FB2F45" w:rsidP="00FB2F45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FB2F45">
        <w:rPr>
          <w:rFonts w:ascii="Times New Roman" w:eastAsia="Times New Roman" w:hAnsi="Times New Roman" w:cs="Times New Roman"/>
          <w:sz w:val="26"/>
        </w:rPr>
        <w:t>Вы</w:t>
      </w:r>
      <w:r w:rsidRPr="00FB2F45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вправе</w:t>
      </w:r>
      <w:r w:rsidRPr="00FB2F45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повторно</w:t>
      </w:r>
      <w:r w:rsidRPr="00FB2F45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обратиться</w:t>
      </w:r>
      <w:r w:rsidRPr="00FB2F45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в</w:t>
      </w:r>
      <w:r w:rsidRPr="00FB2F45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орган,</w:t>
      </w:r>
      <w:r w:rsidRPr="00FB2F45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на</w:t>
      </w:r>
      <w:r w:rsidRPr="00FB2F45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предоставление</w:t>
      </w:r>
      <w:r w:rsidRPr="00FB2F45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услуги</w:t>
      </w:r>
      <w:r w:rsidRPr="00FB2F45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с</w:t>
      </w:r>
      <w:r w:rsidRPr="00FB2F45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заявлением</w:t>
      </w:r>
      <w:r w:rsidRPr="00FB2F4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о</w:t>
      </w:r>
      <w:r w:rsidRPr="00FB2F4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предоставлении</w:t>
      </w:r>
      <w:r w:rsidRPr="00FB2F45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услуги</w:t>
      </w:r>
      <w:r w:rsidRPr="00FB2F4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после</w:t>
      </w:r>
      <w:r w:rsidRPr="00FB2F45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устранения</w:t>
      </w:r>
      <w:r w:rsidRPr="00FB2F45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указанных</w:t>
      </w:r>
      <w:r w:rsidRPr="00FB2F4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нарушений.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8"/>
        <w:rPr>
          <w:rFonts w:ascii="Times New Roman" w:eastAsia="Times New Roman" w:hAnsi="Times New Roman" w:cs="Times New Roman"/>
          <w:sz w:val="26"/>
        </w:rPr>
      </w:pPr>
      <w:r w:rsidRPr="00FB2F45">
        <w:rPr>
          <w:rFonts w:ascii="Times New Roman" w:eastAsia="Times New Roman" w:hAnsi="Times New Roman" w:cs="Times New Roman"/>
          <w:sz w:val="26"/>
        </w:rPr>
        <w:t>Данный</w:t>
      </w:r>
      <w:r w:rsidRPr="00FB2F4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отказ</w:t>
      </w:r>
      <w:r w:rsidRPr="00FB2F45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может</w:t>
      </w:r>
      <w:r w:rsidRPr="00FB2F45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быть обжалован</w:t>
      </w:r>
      <w:r w:rsidRPr="00FB2F45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в</w:t>
      </w:r>
      <w:r w:rsidRPr="00FB2F4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досудебном</w:t>
      </w:r>
      <w:r w:rsidRPr="00FB2F4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порядке</w:t>
      </w:r>
      <w:r w:rsidRPr="00FB2F4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путем направления</w:t>
      </w:r>
      <w:r w:rsidRPr="00FB2F45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жалобы</w:t>
      </w:r>
      <w:r w:rsidRPr="00FB2F45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в</w:t>
      </w:r>
      <w:r w:rsidRPr="00FB2F4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орган,</w:t>
      </w:r>
      <w:r w:rsidRPr="00FB2F45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уполномоченный</w:t>
      </w:r>
      <w:r w:rsidRPr="00FB2F4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на</w:t>
      </w:r>
      <w:r w:rsidRPr="00FB2F4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предоставление услуги,</w:t>
      </w:r>
      <w:r w:rsidRPr="00FB2F4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а</w:t>
      </w:r>
      <w:r w:rsidRPr="00FB2F4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также</w:t>
      </w:r>
      <w:r w:rsidRPr="00FB2F4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в</w:t>
      </w:r>
      <w:r w:rsidRPr="00FB2F4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судебном</w:t>
      </w:r>
      <w:r w:rsidRPr="00FB2F4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B2F45">
        <w:rPr>
          <w:rFonts w:ascii="Times New Roman" w:eastAsia="Times New Roman" w:hAnsi="Times New Roman" w:cs="Times New Roman"/>
          <w:sz w:val="26"/>
        </w:rPr>
        <w:t>порядке.</w:t>
      </w:r>
    </w:p>
    <w:p w:rsidR="00FB2F45" w:rsidRPr="00FB2F45" w:rsidRDefault="00FB2F45" w:rsidP="00FB2F45">
      <w:pPr>
        <w:widowControl w:val="0"/>
        <w:tabs>
          <w:tab w:val="left" w:pos="3735"/>
          <w:tab w:val="left" w:pos="9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Ф.И.О.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  <w:r w:rsidRPr="00FB2F45">
        <w:rPr>
          <w:rFonts w:ascii="Times New Roman" w:eastAsia="Times New Roman" w:hAnsi="Times New Roman" w:cs="Times New Roman"/>
          <w:sz w:val="24"/>
        </w:rPr>
        <w:t>,</w:t>
      </w:r>
      <w:r w:rsidRPr="00FB2F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Подпись</w:t>
      </w:r>
      <w:r w:rsidRPr="00FB2F4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2F45" w:rsidRPr="00FB2F45" w:rsidRDefault="00FB2F45" w:rsidP="00FB2F45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</w:rPr>
      </w:pPr>
      <w:r w:rsidRPr="00FB2F45">
        <w:rPr>
          <w:rFonts w:ascii="Times New Roman" w:eastAsia="Times New Roman" w:hAnsi="Times New Roman" w:cs="Times New Roman"/>
          <w:sz w:val="24"/>
        </w:rPr>
        <w:t>Должность</w:t>
      </w:r>
      <w:r w:rsidRPr="00FB2F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уполномоченного</w:t>
      </w:r>
      <w:r w:rsidRPr="00FB2F4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2F45">
        <w:rPr>
          <w:rFonts w:ascii="Times New Roman" w:eastAsia="Times New Roman" w:hAnsi="Times New Roman" w:cs="Times New Roman"/>
          <w:sz w:val="24"/>
        </w:rPr>
        <w:t>сотрудника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type w:val="nextColumn"/>
          <w:pgSz w:w="11910" w:h="16840"/>
          <w:pgMar w:top="1134" w:right="851" w:bottom="1134" w:left="1134" w:header="878" w:footer="0" w:gutter="0"/>
          <w:cols w:space="720"/>
        </w:sectPr>
      </w:pPr>
    </w:p>
    <w:p w:rsidR="000D6D29" w:rsidRDefault="00FB2F45" w:rsidP="00FB2F45">
      <w:pPr>
        <w:widowControl w:val="0"/>
        <w:autoSpaceDE w:val="0"/>
        <w:autoSpaceDN w:val="0"/>
        <w:spacing w:before="171" w:after="0" w:line="240" w:lineRule="auto"/>
        <w:ind w:right="1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4 к </w:t>
      </w:r>
    </w:p>
    <w:p w:rsidR="000D6D29" w:rsidRDefault="00FB2F45" w:rsidP="00FB2F45">
      <w:pPr>
        <w:widowControl w:val="0"/>
        <w:autoSpaceDE w:val="0"/>
        <w:autoSpaceDN w:val="0"/>
        <w:spacing w:before="171" w:after="0" w:line="240" w:lineRule="auto"/>
        <w:ind w:right="1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</w:p>
    <w:p w:rsidR="00FB2F45" w:rsidRPr="00FB2F45" w:rsidRDefault="00FB2F45" w:rsidP="00FB2F45">
      <w:pPr>
        <w:widowControl w:val="0"/>
        <w:autoSpaceDE w:val="0"/>
        <w:autoSpaceDN w:val="0"/>
        <w:spacing w:before="171" w:after="0" w:line="240" w:lineRule="auto"/>
        <w:ind w:right="1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321" w:lineRule="exact"/>
        <w:ind w:right="1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322" w:lineRule="exact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FB2F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B2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B2F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B2F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ind w:right="6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2F45">
        <w:rPr>
          <w:rFonts w:ascii="Times New Roman" w:eastAsia="Times New Roman" w:hAnsi="Times New Roman" w:cs="Times New Roman"/>
          <w:b/>
          <w:sz w:val="28"/>
        </w:rPr>
        <w:t>«Установление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публичного</w:t>
      </w:r>
      <w:r w:rsidRPr="00FB2F4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сервитута</w:t>
      </w:r>
      <w:r w:rsidRPr="00FB2F4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в</w:t>
      </w:r>
      <w:r w:rsidRPr="00FB2F4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отдельных</w:t>
      </w:r>
      <w:r w:rsidRPr="00FB2F4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B2F45">
        <w:rPr>
          <w:rFonts w:ascii="Times New Roman" w:eastAsia="Times New Roman" w:hAnsi="Times New Roman" w:cs="Times New Roman"/>
          <w:b/>
          <w:sz w:val="28"/>
        </w:rPr>
        <w:t>целях»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11"/>
      </w:tblGrid>
      <w:tr w:rsidR="00FB2F45" w:rsidRPr="00FB2F45" w:rsidTr="00D11A75">
        <w:trPr>
          <w:trHeight w:val="809"/>
        </w:trPr>
        <w:tc>
          <w:tcPr>
            <w:tcW w:w="9432" w:type="dxa"/>
            <w:gridSpan w:val="2"/>
          </w:tcPr>
          <w:p w:rsidR="00FB2F45" w:rsidRPr="00D11A75" w:rsidRDefault="00FB2F45" w:rsidP="00FB2F45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B2F45" w:rsidRPr="00D11A75" w:rsidRDefault="00FB2F45" w:rsidP="00FB2F45">
            <w:pPr>
              <w:ind w:right="18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Ходатайство</w:t>
            </w:r>
            <w:r w:rsidRPr="00D11A7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D11A7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установлении</w:t>
            </w:r>
            <w:r w:rsidRPr="00D11A7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сервитута</w:t>
            </w:r>
          </w:p>
        </w:tc>
      </w:tr>
      <w:tr w:rsidR="00FB2F45" w:rsidRPr="00FB2F45" w:rsidTr="00D11A75">
        <w:trPr>
          <w:trHeight w:val="623"/>
        </w:trPr>
        <w:tc>
          <w:tcPr>
            <w:tcW w:w="9432" w:type="dxa"/>
            <w:gridSpan w:val="2"/>
          </w:tcPr>
          <w:p w:rsidR="00FB2F45" w:rsidRPr="00D11A75" w:rsidRDefault="00FB2F45" w:rsidP="00FB2F45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B2F45" w:rsidRPr="00FB2F45" w:rsidRDefault="00FB2F45" w:rsidP="00FB2F45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FB2F45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D89DE93" wp14:editId="2D2CB40D">
                      <wp:extent cx="3657600" cy="4445"/>
                      <wp:effectExtent l="5715" t="3810" r="13335" b="10795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24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D8447" id="Группа 30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">
                      <v:line id="Line 21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SDcUAAADcAAAADwAAAGRycy9kb3ducmV2LnhtbESPQWvCQBSE7wX/w/IEL6KbirYas0oR&#10;KqKXVkvPj+wzCWbfrtltjP++WxB6HGbmGyZbd6YWLTW+sqzgeZyAIM6trrhQ8HV6H81B+ICssbZM&#10;Cu7kYb3qPWWYanvjT2qPoRARwj5FBWUILpXS5yUZ9GPriKN3to3BEGVTSN3gLcJNLSdJ8iINVhwX&#10;SnS0KSm/HH+MgoMrrt8fuD9sX+8zN6frbpYMrVKDfve2BBGoC//hR3unFUymC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SDcUAAADcAAAADwAAAAAAAAAA&#10;AAAAAAChAgAAZHJzL2Rvd25yZXYueG1sUEsFBgAAAAAEAAQA+QAAAJMDAAAAAA==&#10;" strokeweight=".1163mm"/>
                      <w10:anchorlock/>
                    </v:group>
                  </w:pict>
                </mc:Fallback>
              </mc:AlternateConten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(наименование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принимающего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сервитута)</w:t>
            </w:r>
          </w:p>
        </w:tc>
      </w:tr>
      <w:tr w:rsidR="00FB2F45" w:rsidRPr="00FB2F45" w:rsidTr="00D11A75">
        <w:trPr>
          <w:trHeight w:val="717"/>
        </w:trPr>
        <w:tc>
          <w:tcPr>
            <w:tcW w:w="9432" w:type="dxa"/>
            <w:gridSpan w:val="2"/>
          </w:tcPr>
          <w:p w:rsidR="00FB2F45" w:rsidRPr="00D11A75" w:rsidRDefault="00FB2F45" w:rsidP="00FB2F45">
            <w:pPr>
              <w:spacing w:before="56"/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лице, представившем ходатайство об установлении публичного сервитута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(далее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– заявитель):</w:t>
            </w:r>
          </w:p>
        </w:tc>
      </w:tr>
      <w:tr w:rsidR="00FB2F45" w:rsidRPr="00FB2F45" w:rsidTr="00D11A75">
        <w:trPr>
          <w:trHeight w:val="438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441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Сокращенное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714"/>
        </w:trPr>
        <w:tc>
          <w:tcPr>
            <w:tcW w:w="3121" w:type="dxa"/>
          </w:tcPr>
          <w:p w:rsidR="00FB2F45" w:rsidRPr="00FB2F45" w:rsidRDefault="00FB2F45" w:rsidP="00FB2F4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Организационно-правовая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1267"/>
        </w:trPr>
        <w:tc>
          <w:tcPr>
            <w:tcW w:w="3121" w:type="dxa"/>
          </w:tcPr>
          <w:p w:rsidR="00FB2F45" w:rsidRPr="00D11A75" w:rsidRDefault="00FB2F45" w:rsidP="00FB2F45">
            <w:pPr>
              <w:spacing w:before="56"/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D11A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(индекс,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  <w:p w:rsidR="00FB2F45" w:rsidRPr="00D11A75" w:rsidRDefault="00FB2F45" w:rsidP="00FB2F45">
            <w:pPr>
              <w:spacing w:before="1"/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 населенный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пункт, улица,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дом)</w:t>
            </w:r>
          </w:p>
        </w:tc>
        <w:tc>
          <w:tcPr>
            <w:tcW w:w="6311" w:type="dxa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B2F45" w:rsidRPr="00FB2F45" w:rsidTr="00D11A75">
        <w:trPr>
          <w:trHeight w:val="1269"/>
        </w:trPr>
        <w:tc>
          <w:tcPr>
            <w:tcW w:w="3121" w:type="dxa"/>
          </w:tcPr>
          <w:p w:rsidR="00FB2F45" w:rsidRPr="00D11A75" w:rsidRDefault="00FB2F45" w:rsidP="00FB2F45">
            <w:pPr>
              <w:spacing w:before="56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Фактический</w:t>
            </w:r>
            <w:r w:rsidRPr="00D11A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(индекс,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  <w:p w:rsidR="00FB2F45" w:rsidRPr="00D11A75" w:rsidRDefault="00FB2F45" w:rsidP="00FB2F45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 населенный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улица,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дом)</w:t>
            </w:r>
          </w:p>
        </w:tc>
        <w:tc>
          <w:tcPr>
            <w:tcW w:w="6311" w:type="dxa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B2F45" w:rsidRPr="00FB2F45" w:rsidTr="00D11A75">
        <w:trPr>
          <w:trHeight w:val="438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почты</w:t>
            </w:r>
            <w:proofErr w:type="spellEnd"/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441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438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441"/>
        </w:trPr>
        <w:tc>
          <w:tcPr>
            <w:tcW w:w="9432" w:type="dxa"/>
            <w:gridSpan w:val="2"/>
          </w:tcPr>
          <w:p w:rsidR="00FB2F45" w:rsidRPr="00FB2F45" w:rsidRDefault="00FB2F45" w:rsidP="00FB2F45">
            <w:pPr>
              <w:spacing w:before="56"/>
              <w:ind w:right="18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представителе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FB2F45" w:rsidRPr="00FB2F45" w:rsidTr="00D11A75">
        <w:trPr>
          <w:trHeight w:val="439"/>
        </w:trPr>
        <w:tc>
          <w:tcPr>
            <w:tcW w:w="3121" w:type="dxa"/>
          </w:tcPr>
          <w:p w:rsidR="00FB2F45" w:rsidRPr="00FB2F45" w:rsidRDefault="00FB2F45" w:rsidP="00FB2F45">
            <w:pPr>
              <w:spacing w:before="57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441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438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441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почты</w:t>
            </w:r>
            <w:proofErr w:type="spellEnd"/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2F45" w:rsidRPr="00FB2F45" w:rsidTr="00D11A75">
        <w:trPr>
          <w:trHeight w:val="441"/>
        </w:trPr>
        <w:tc>
          <w:tcPr>
            <w:tcW w:w="3121" w:type="dxa"/>
          </w:tcPr>
          <w:p w:rsidR="00FB2F45" w:rsidRPr="00FB2F45" w:rsidRDefault="00FB2F45" w:rsidP="00FB2F45">
            <w:pPr>
              <w:spacing w:before="56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6311" w:type="dxa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headerReference w:type="default" r:id="rId13"/>
          <w:type w:val="nextColumn"/>
          <w:pgSz w:w="11910" w:h="16840"/>
          <w:pgMar w:top="1134" w:right="851" w:bottom="1134" w:left="1134" w:header="0" w:footer="0" w:gutter="0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  <w:r w:rsidRPr="00FB2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0419EF" wp14:editId="6363BD0A">
                <wp:simplePos x="0" y="0"/>
                <wp:positionH relativeFrom="page">
                  <wp:posOffset>788035</wp:posOffset>
                </wp:positionH>
                <wp:positionV relativeFrom="page">
                  <wp:posOffset>2699385</wp:posOffset>
                </wp:positionV>
                <wp:extent cx="5485130" cy="0"/>
                <wp:effectExtent l="6985" t="13335" r="13335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E533A" id="Прямая соединительная линия 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212.55pt" to="493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" strokeweight=".1163mm">
                <w10:wrap anchorx="page" anchory="page"/>
              </v:line>
            </w:pict>
          </mc:Fallback>
        </mc:AlternateContent>
      </w:r>
      <w:r w:rsidRPr="00FB2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5812F6" wp14:editId="41DC112D">
                <wp:simplePos x="0" y="0"/>
                <wp:positionH relativeFrom="page">
                  <wp:posOffset>788035</wp:posOffset>
                </wp:positionH>
                <wp:positionV relativeFrom="page">
                  <wp:posOffset>4132580</wp:posOffset>
                </wp:positionV>
                <wp:extent cx="3251835" cy="0"/>
                <wp:effectExtent l="6985" t="8255" r="8255" b="107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6BA8" id="Прямая соединительная линия 2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325.4pt" to="318.1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" strokeweight=".1163mm">
                <w10:wrap anchorx="page" anchory="page"/>
              </v:line>
            </w:pict>
          </mc:Fallback>
        </mc:AlternateContent>
      </w:r>
      <w:r w:rsidRPr="00FB2F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8BD2D3" wp14:editId="3923BC93">
                <wp:simplePos x="0" y="0"/>
                <wp:positionH relativeFrom="page">
                  <wp:posOffset>788035</wp:posOffset>
                </wp:positionH>
                <wp:positionV relativeFrom="page">
                  <wp:posOffset>6046470</wp:posOffset>
                </wp:positionV>
                <wp:extent cx="4370705" cy="1270"/>
                <wp:effectExtent l="6985" t="7620" r="13335" b="1016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EF1F" id="Полилиния 27" o:spid="_x0000_s1026" style="position:absolute;margin-left:62.05pt;margin-top:476.1pt;width:344.15pt;height: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" path="m,l5118,t4,l6882,e" filled="f" strokeweight=".1163mm">
                <v:path arrowok="t" o:connecttype="custom" o:connectlocs="0,0;3249930,0;3252470,0;4370070,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026"/>
        <w:gridCol w:w="227"/>
        <w:gridCol w:w="3376"/>
      </w:tblGrid>
      <w:tr w:rsidR="00FB2F45" w:rsidRPr="00FB2F45" w:rsidTr="00D11A75">
        <w:trPr>
          <w:trHeight w:val="1545"/>
        </w:trPr>
        <w:tc>
          <w:tcPr>
            <w:tcW w:w="3121" w:type="dxa"/>
          </w:tcPr>
          <w:p w:rsidR="00FB2F45" w:rsidRPr="00D11A75" w:rsidRDefault="00FB2F45" w:rsidP="00FB2F45">
            <w:pPr>
              <w:spacing w:before="56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 представителя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</w:p>
        </w:tc>
        <w:tc>
          <w:tcPr>
            <w:tcW w:w="6310" w:type="dxa"/>
            <w:gridSpan w:val="4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2F45" w:rsidRPr="00FB2F45" w:rsidTr="00D11A75">
        <w:trPr>
          <w:trHeight w:val="1521"/>
        </w:trPr>
        <w:tc>
          <w:tcPr>
            <w:tcW w:w="9431" w:type="dxa"/>
            <w:gridSpan w:val="5"/>
          </w:tcPr>
          <w:p w:rsidR="00FB2F45" w:rsidRPr="00D11A75" w:rsidRDefault="00FB2F45" w:rsidP="00FB2F45">
            <w:pPr>
              <w:spacing w:before="56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Прошу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установить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земельного(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ых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участка(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(указываются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39.37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3.6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D11A75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D11A75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11A75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D11A75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2001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137-ФЗ</w:t>
            </w:r>
            <w:r w:rsidRPr="00D11A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введении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Федерации»):</w:t>
            </w:r>
          </w:p>
        </w:tc>
      </w:tr>
      <w:tr w:rsidR="00FB2F45" w:rsidRPr="00FB2F45" w:rsidTr="00D11A75">
        <w:trPr>
          <w:trHeight w:val="438"/>
        </w:trPr>
        <w:tc>
          <w:tcPr>
            <w:tcW w:w="9431" w:type="dxa"/>
            <w:gridSpan w:val="5"/>
          </w:tcPr>
          <w:p w:rsidR="00FB2F45" w:rsidRPr="00FB2F45" w:rsidRDefault="00FB2F45" w:rsidP="00FB2F45">
            <w:pPr>
              <w:tabs>
                <w:tab w:val="left" w:pos="7596"/>
              </w:tabs>
              <w:spacing w:before="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Испрашиваемый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публичного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сервитута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FB2F45" w:rsidRPr="00FB2F45" w:rsidTr="00D11A75">
        <w:trPr>
          <w:trHeight w:val="1728"/>
        </w:trPr>
        <w:tc>
          <w:tcPr>
            <w:tcW w:w="9431" w:type="dxa"/>
            <w:gridSpan w:val="5"/>
          </w:tcPr>
          <w:p w:rsidR="00FB2F45" w:rsidRPr="00D11A75" w:rsidRDefault="00FB2F45" w:rsidP="00FB2F45">
            <w:pPr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Срок, в течение которого в соответствии с расчетом заявителя использование земельного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 (его части) и (или) расположенного на нем объекта недвижимости в соответствии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их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разрешенным         </w:t>
            </w:r>
            <w:r w:rsidRPr="00D11A75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будет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соответствии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подпунктом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39.41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невозможно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существенно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затруднено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возникновении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таких обстоятельств)</w:t>
            </w:r>
          </w:p>
        </w:tc>
      </w:tr>
      <w:tr w:rsidR="00FB2F45" w:rsidRPr="00FB2F45" w:rsidTr="00D11A75">
        <w:trPr>
          <w:trHeight w:val="441"/>
        </w:trPr>
        <w:tc>
          <w:tcPr>
            <w:tcW w:w="9431" w:type="dxa"/>
            <w:gridSpan w:val="5"/>
          </w:tcPr>
          <w:p w:rsidR="00FB2F45" w:rsidRPr="00D11A75" w:rsidRDefault="00FB2F45" w:rsidP="00FB2F45">
            <w:pPr>
              <w:tabs>
                <w:tab w:val="left" w:pos="9082"/>
              </w:tabs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установления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</w:t>
            </w:r>
            <w:r w:rsidRPr="00D11A7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proofErr w:type="gramEnd"/>
          </w:p>
        </w:tc>
      </w:tr>
      <w:tr w:rsidR="00FB2F45" w:rsidRPr="00FB2F45" w:rsidTr="00D11A75">
        <w:trPr>
          <w:trHeight w:val="2556"/>
        </w:trPr>
        <w:tc>
          <w:tcPr>
            <w:tcW w:w="9431" w:type="dxa"/>
            <w:gridSpan w:val="5"/>
          </w:tcPr>
          <w:p w:rsidR="00FB2F45" w:rsidRPr="00D11A75" w:rsidRDefault="00FB2F45" w:rsidP="00FB2F45">
            <w:pPr>
              <w:tabs>
                <w:tab w:val="left" w:pos="3483"/>
                <w:tab w:val="left" w:pos="5477"/>
                <w:tab w:val="left" w:pos="8752"/>
              </w:tabs>
              <w:spacing w:before="56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11A75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1A75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правообладателе</w:t>
            </w:r>
            <w:r w:rsidRPr="00D11A75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инженерного</w:t>
            </w:r>
            <w:r w:rsidRPr="00D11A75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сооружения,</w:t>
            </w:r>
            <w:r w:rsidRPr="00D11A75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D11A75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переносится</w:t>
            </w:r>
            <w:r w:rsidRPr="00D11A75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изъятием  </w:t>
            </w:r>
            <w:r w:rsidRPr="00D11A7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земельного  </w:t>
            </w:r>
            <w:r w:rsidRPr="00D11A75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участка  </w:t>
            </w:r>
            <w:r w:rsidRPr="00D11A75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 </w:t>
            </w:r>
            <w:r w:rsidRPr="00D11A75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государственных  </w:t>
            </w:r>
            <w:r w:rsidRPr="00D11A75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  <w:r w:rsidRPr="00D11A7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муниципальных  </w:t>
            </w:r>
            <w:r w:rsidRPr="00D11A75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нужд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случае, если заявитель не является собственником указанного инженерного сооружения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D11A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объеме,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предусмотренном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пунктом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Формы) (заполняется в случае, если ходатайство об установлении публичного сервитута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подается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сооружения,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переносится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изъятием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или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муниципальных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нужд)</w:t>
            </w:r>
          </w:p>
        </w:tc>
      </w:tr>
      <w:tr w:rsidR="00FB2F45" w:rsidRPr="00FB2F45" w:rsidTr="00D11A75">
        <w:trPr>
          <w:trHeight w:val="438"/>
        </w:trPr>
        <w:tc>
          <w:tcPr>
            <w:tcW w:w="4803" w:type="dxa"/>
            <w:gridSpan w:val="2"/>
            <w:vMerge w:val="restart"/>
          </w:tcPr>
          <w:p w:rsidR="00FB2F45" w:rsidRPr="00D11A75" w:rsidRDefault="00FB2F45" w:rsidP="00FB2F45">
            <w:pPr>
              <w:spacing w:before="56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Кадастровые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испрашивается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государственный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недвижимости</w:t>
            </w:r>
          </w:p>
        </w:tc>
        <w:tc>
          <w:tcPr>
            <w:tcW w:w="4628" w:type="dxa"/>
            <w:gridSpan w:val="3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2F45" w:rsidRPr="00FB2F45" w:rsidTr="00D11A75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28" w:type="dxa"/>
            <w:gridSpan w:val="3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2F45" w:rsidRPr="00FB2F45" w:rsidTr="00D11A75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28" w:type="dxa"/>
            <w:gridSpan w:val="3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2F45" w:rsidRPr="00FB2F45" w:rsidTr="00D11A75">
        <w:trPr>
          <w:trHeight w:val="993"/>
        </w:trPr>
        <w:tc>
          <w:tcPr>
            <w:tcW w:w="9431" w:type="dxa"/>
            <w:gridSpan w:val="5"/>
          </w:tcPr>
          <w:p w:rsidR="00FB2F45" w:rsidRPr="00D11A75" w:rsidRDefault="00FB2F45" w:rsidP="00FB2F45">
            <w:pPr>
              <w:spacing w:before="56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 права, на котором инженерное сооружение принадлежит заявителю (если подано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ходатайство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инженерного сооружения)</w:t>
            </w:r>
          </w:p>
        </w:tc>
      </w:tr>
      <w:tr w:rsidR="00FB2F45" w:rsidRPr="00FB2F45" w:rsidTr="00D11A75">
        <w:trPr>
          <w:trHeight w:val="438"/>
        </w:trPr>
        <w:tc>
          <w:tcPr>
            <w:tcW w:w="9431" w:type="dxa"/>
            <w:gridSpan w:val="5"/>
          </w:tcPr>
          <w:p w:rsidR="00FB2F45" w:rsidRPr="00D11A75" w:rsidRDefault="00FB2F45" w:rsidP="00FB2F45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способах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рассмотрения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ходатайства:</w:t>
            </w:r>
          </w:p>
        </w:tc>
      </w:tr>
      <w:tr w:rsidR="00FB2F45" w:rsidRPr="00FB2F45" w:rsidTr="00D11A75">
        <w:trPr>
          <w:trHeight w:val="993"/>
        </w:trPr>
        <w:tc>
          <w:tcPr>
            <w:tcW w:w="6056" w:type="dxa"/>
            <w:gridSpan w:val="4"/>
          </w:tcPr>
          <w:p w:rsidR="00FB2F45" w:rsidRPr="00D11A75" w:rsidRDefault="00FB2F45" w:rsidP="00FB2F45">
            <w:pPr>
              <w:spacing w:before="56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виде электронного документа, который направляется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почты</w:t>
            </w:r>
          </w:p>
        </w:tc>
        <w:tc>
          <w:tcPr>
            <w:tcW w:w="3375" w:type="dxa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B2F45" w:rsidRPr="00D11A75" w:rsidRDefault="00FB2F45" w:rsidP="00FB2F45">
            <w:pPr>
              <w:spacing w:before="6" w:after="1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B2F45" w:rsidRPr="00FB2F45" w:rsidRDefault="00FB2F45" w:rsidP="00FB2F45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FB2F45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B0617AA" wp14:editId="23C69A71">
                      <wp:extent cx="965200" cy="4445"/>
                      <wp:effectExtent l="5715" t="11430" r="10160" b="317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25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09EC4" id="Группа 25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">
                      <v:line id="Line 19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rTsQAAADcAAAADwAAAGRycy9kb3ducmV2LnhtbESPQWsCMRSE70L/Q3gFL6LZiltlNUop&#10;KFIvasXzY/PcXbp5iZuo6783BcHjMDPfMLNFa2pxpcZXlhV8DBIQxLnVFRcKDr/L/gSED8gaa8uk&#10;4E4eFvO3zgwzbW+8o+s+FCJC2GeooAzBZVL6vCSDfmAdcfROtjEYomwKqRu8Rbip5TBJPqXBiuNC&#10;iY6+S8r/9hejYOOK83GLP5vV+J66CZ3XadKzSnXf268piEBteIWf7bVWMExH8H8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2atOxAAAANw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FB2F45" w:rsidRPr="00FB2F45" w:rsidRDefault="00FB2F45" w:rsidP="00FB2F45">
            <w:pPr>
              <w:ind w:right="1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B2F45" w:rsidRPr="00FB2F45" w:rsidTr="00D11A75">
        <w:trPr>
          <w:trHeight w:val="990"/>
        </w:trPr>
        <w:tc>
          <w:tcPr>
            <w:tcW w:w="6056" w:type="dxa"/>
            <w:gridSpan w:val="4"/>
          </w:tcPr>
          <w:p w:rsidR="00FB2F45" w:rsidRPr="00D11A75" w:rsidRDefault="00FB2F45" w:rsidP="00FB2F45">
            <w:pPr>
              <w:spacing w:before="56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получает непосредственно при личном обращении или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почтового</w:t>
            </w:r>
            <w:r w:rsidRPr="00D11A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отправления</w:t>
            </w:r>
          </w:p>
        </w:tc>
        <w:tc>
          <w:tcPr>
            <w:tcW w:w="3375" w:type="dxa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B2F45" w:rsidRPr="00D11A75" w:rsidRDefault="00FB2F45" w:rsidP="00FB2F45">
            <w:pPr>
              <w:spacing w:before="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FB2F45" w:rsidRPr="00FB2F45" w:rsidRDefault="00FB2F45" w:rsidP="00FB2F45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FB2F45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51FB80C" wp14:editId="7CE45369">
                      <wp:extent cx="965200" cy="4445"/>
                      <wp:effectExtent l="5715" t="11430" r="10160" b="3175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20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FE94F" id="Группа 23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">
                      <v:line id="Line 17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srzcUAAADcAAAADwAAAGRycy9kb3ducmV2LnhtbESPT2sCMRTE74LfIbxCL1KTCv7pulmR&#10;QovUS6ul58fmubt08xI3qa7fvhEEj8PM/IbJV71txYm60DjW8DxWIIhLZxquNHzv354WIEJENtg6&#10;Jg0XCrAqhoMcM+PO/EWnXaxEgnDIUEMdo8+kDGVNFsPYeeLkHVxnMSbZVdJ0eE5w28qJUjNpseG0&#10;UKOn15rK392f1bD11fHnEz+27/PL1C/ouJmqkdP68aFfL0FE6uM9fGtvjIaJeoHrmXQEZP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srzcUAAADcAAAADwAAAAAAAAAA&#10;AAAAAAChAgAAZHJzL2Rvd25yZXYueG1sUEsFBgAAAAAEAAQA+QAAAJMDAAAAAA==&#10;" strokeweight=".1163mm"/>
                      <w10:anchorlock/>
                    </v:group>
                  </w:pict>
                </mc:Fallback>
              </mc:AlternateContent>
            </w:r>
          </w:p>
          <w:p w:rsidR="00FB2F45" w:rsidRPr="00FB2F45" w:rsidRDefault="00FB2F45" w:rsidP="00FB2F45">
            <w:pPr>
              <w:ind w:right="1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B2F45" w:rsidRPr="00FB2F45" w:rsidTr="00D11A75">
        <w:trPr>
          <w:trHeight w:val="563"/>
        </w:trPr>
        <w:tc>
          <w:tcPr>
            <w:tcW w:w="9431" w:type="dxa"/>
            <w:gridSpan w:val="5"/>
          </w:tcPr>
          <w:p w:rsidR="00FB2F45" w:rsidRPr="00FB2F45" w:rsidRDefault="00FB2F45" w:rsidP="00FB2F45">
            <w:pPr>
              <w:tabs>
                <w:tab w:val="left" w:pos="9121"/>
              </w:tabs>
              <w:spacing w:before="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прилагаемые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ходатайству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FB2F4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FB2F45" w:rsidRPr="00FB2F45" w:rsidTr="00D11A75">
        <w:trPr>
          <w:trHeight w:val="438"/>
        </w:trPr>
        <w:tc>
          <w:tcPr>
            <w:tcW w:w="9431" w:type="dxa"/>
            <w:gridSpan w:val="5"/>
          </w:tcPr>
          <w:p w:rsidR="00FB2F45" w:rsidRPr="00D11A75" w:rsidRDefault="00FB2F45" w:rsidP="00FB2F45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Подтверждаю</w:t>
            </w:r>
            <w:r w:rsidRPr="00D11A75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согласие</w:t>
            </w:r>
            <w:r w:rsidRPr="00D11A75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обработку</w:t>
            </w:r>
            <w:r w:rsidRPr="00D11A7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персональных</w:t>
            </w:r>
            <w:r w:rsidRPr="00D11A75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D11A75">
              <w:rPr>
                <w:rFonts w:ascii="Times New Roman" w:eastAsia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(сбор,</w:t>
            </w:r>
            <w:r w:rsidRPr="00D11A75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систематизацию,</w:t>
            </w:r>
          </w:p>
        </w:tc>
      </w:tr>
      <w:tr w:rsidR="00FB2F45" w:rsidRPr="00FB2F45" w:rsidTr="00D11A75">
        <w:trPr>
          <w:trHeight w:val="1545"/>
        </w:trPr>
        <w:tc>
          <w:tcPr>
            <w:tcW w:w="9432" w:type="dxa"/>
            <w:gridSpan w:val="5"/>
          </w:tcPr>
          <w:p w:rsidR="00FB2F45" w:rsidRPr="00D11A75" w:rsidRDefault="00FB2F45" w:rsidP="00FB2F45">
            <w:pPr>
              <w:spacing w:before="56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накопление,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хранение,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(обновление,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изменение),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 (в том числе передачу), обезличивание, блокирование, уничтожение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персональных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законодательством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D11A7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Федерации),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автоматизированном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</w:p>
        </w:tc>
      </w:tr>
      <w:tr w:rsidR="00FB2F45" w:rsidRPr="00FB2F45" w:rsidTr="00D11A75">
        <w:trPr>
          <w:trHeight w:val="1386"/>
        </w:trPr>
        <w:tc>
          <w:tcPr>
            <w:tcW w:w="9432" w:type="dxa"/>
            <w:gridSpan w:val="5"/>
          </w:tcPr>
          <w:p w:rsidR="00FB2F45" w:rsidRPr="00D11A75" w:rsidRDefault="00FB2F45" w:rsidP="00FB2F45">
            <w:pPr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Подтверждаю, что сведения, указанные в настоящем ходатайстве, на дату представления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ходатайства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достоверны;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(копии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документов)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содержащиеся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соответствуют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требованиям,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</w:t>
            </w:r>
            <w:r w:rsidRPr="00D11A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39.41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</w:t>
            </w:r>
          </w:p>
        </w:tc>
      </w:tr>
      <w:tr w:rsidR="00FB2F45" w:rsidRPr="00FB2F45" w:rsidTr="00D11A75">
        <w:trPr>
          <w:trHeight w:val="561"/>
        </w:trPr>
        <w:tc>
          <w:tcPr>
            <w:tcW w:w="5829" w:type="dxa"/>
            <w:gridSpan w:val="3"/>
          </w:tcPr>
          <w:p w:rsidR="00FB2F45" w:rsidRPr="00FB2F45" w:rsidRDefault="00FB2F45" w:rsidP="00FB2F45">
            <w:pPr>
              <w:spacing w:before="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3603" w:type="dxa"/>
            <w:gridSpan w:val="2"/>
          </w:tcPr>
          <w:p w:rsidR="00FB2F45" w:rsidRPr="00FB2F45" w:rsidRDefault="00FB2F45" w:rsidP="00FB2F45">
            <w:pPr>
              <w:spacing w:before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FB2F45" w:rsidRPr="00FB2F45" w:rsidTr="00D11A75">
        <w:trPr>
          <w:trHeight w:val="1324"/>
        </w:trPr>
        <w:tc>
          <w:tcPr>
            <w:tcW w:w="5829" w:type="dxa"/>
            <w:gridSpan w:val="3"/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B2F45" w:rsidRPr="00FB2F45" w:rsidRDefault="00FB2F45" w:rsidP="00FB2F45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B2F45" w:rsidRPr="00FB2F45" w:rsidRDefault="00FB2F45" w:rsidP="00FB2F45">
            <w:pPr>
              <w:tabs>
                <w:tab w:val="left" w:pos="2379"/>
              </w:tabs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FB2F45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60E60B" wp14:editId="46661A6C">
                      <wp:extent cx="1270000" cy="4445"/>
                      <wp:effectExtent l="13335" t="7620" r="12065" b="698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1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6EF31" id="Группа 21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">
                      <v:line id="Line 1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xFsUAAADcAAAADwAAAGRycy9kb3ducmV2LnhtbESPT2vCQBTE70K/w/IKvYhuImgldZVS&#10;qIR6sbZ4fmRfk9Ds2zW75s+37xYEj8PM/IbZ7AbTiI5aX1tWkM4TEMSF1TWXCr6/3mdrED4ga2ws&#10;k4KRPOy2D5MNZtr2/EndKZQiQthnqKAKwWVS+qIig35uHXH0fmxrMETZllK32Ee4aeQiSVbSYM1x&#10;oUJHbxUVv6erUXBw5eV8xI/D/nlcujVd8mUytUo9PQ6vLyACDeEevrVzrWCRpvB/Jh4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sSxFsUAAADcAAAADwAAAAAAAAAA&#10;AAAAAAChAgAAZHJzL2Rvd25yZXYueG1sUEsFBgAAAAAEAAQA+QAAAJMDAAAAAA==&#10;" strokeweight=".1163mm"/>
                      <w10:anchorlock/>
                    </v:group>
                  </w:pict>
                </mc:Fallback>
              </mc:AlternateContent>
            </w:r>
            <w:r w:rsidRPr="00FB2F45">
              <w:rPr>
                <w:rFonts w:ascii="Times New Roman" w:eastAsia="Times New Roman" w:hAnsi="Times New Roman" w:cs="Times New Roman"/>
                <w:sz w:val="2"/>
              </w:rPr>
              <w:tab/>
            </w:r>
            <w:r w:rsidRPr="00FB2F45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61086B0" wp14:editId="530BE587">
                      <wp:extent cx="1728470" cy="4445"/>
                      <wp:effectExtent l="11430" t="7620" r="12700" b="698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2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A343B" id="Группа 19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">
                      <v:line id="Line 13" o:spid="_x0000_s1027" style="position:absolute;visibility:visible;mso-wrap-style:square" from="0,3" to="272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qK+sYAAADcAAAADwAAAGRycy9kb3ducmV2LnhtbESPzWrDMBCE74W8g9hALyWRk5LEuJZN&#10;KbSE5pI/el6sjW1irRRLTZy3rwqFHoeZ+YbJy8F04kq9by0rmE0TEMSV1S3XCo6H90kKwgdkjZ1l&#10;UnAnD2Uxesgx0/bGO7ruQy0ihH2GCpoQXCalrxoy6KfWEUfvZHuDIcq+lrrHW4SbTs6TZCkNthwX&#10;GnT01lB13n8bBRtXX762+Ln5WN0XLqXLepE8WaUex8PrC4hAQ/gP/7XXWsF89gy/Z+IR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aivrGAAAA3AAAAA8AAAAAAAAA&#10;AAAAAAAAoQIAAGRycy9kb3ducmV2LnhtbFBLBQYAAAAABAAEAPkAAACUAwAAAAA=&#10;" strokeweight=".1163mm"/>
                      <w10:anchorlock/>
                    </v:group>
                  </w:pict>
                </mc:Fallback>
              </mc:AlternateContent>
            </w:r>
          </w:p>
          <w:p w:rsidR="00FB2F45" w:rsidRPr="00FB2F45" w:rsidRDefault="00FB2F45" w:rsidP="00FB2F45">
            <w:pPr>
              <w:tabs>
                <w:tab w:val="left" w:pos="270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инициалы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03" w:type="dxa"/>
            <w:gridSpan w:val="2"/>
          </w:tcPr>
          <w:p w:rsidR="00FB2F45" w:rsidRPr="00FB2F45" w:rsidRDefault="00FB2F45" w:rsidP="00FB2F45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B2F45" w:rsidRPr="00FB2F45" w:rsidRDefault="00FB2F45" w:rsidP="00FB2F45">
            <w:pPr>
              <w:tabs>
                <w:tab w:val="left" w:pos="457"/>
                <w:tab w:val="left" w:pos="2168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FB2F45">
              <w:rPr>
                <w:rFonts w:ascii="Times New Roman" w:eastAsia="Times New Roman" w:hAnsi="Times New Roman" w:cs="Times New Roman"/>
                <w:sz w:val="16"/>
              </w:rPr>
              <w:t>_</w:t>
            </w:r>
            <w:r w:rsidRPr="00FB2F45">
              <w:rPr>
                <w:rFonts w:ascii="Times New Roman" w:eastAsia="Times New Roman" w:hAnsi="Times New Roman" w:cs="Times New Roman"/>
                <w:sz w:val="16"/>
                <w:u w:val="single"/>
              </w:rPr>
              <w:tab/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FB2F4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headerReference w:type="default" r:id="rId14"/>
          <w:type w:val="nextColumn"/>
          <w:pgSz w:w="11910" w:h="16840"/>
          <w:pgMar w:top="1134" w:right="851" w:bottom="1134" w:left="1134" w:header="823" w:footer="0" w:gutter="0"/>
          <w:cols w:space="720"/>
        </w:sectPr>
      </w:pPr>
    </w:p>
    <w:p w:rsidR="00FB2F45" w:rsidRPr="00FB2F45" w:rsidRDefault="00FB2F45" w:rsidP="000D6D29">
      <w:pPr>
        <w:widowControl w:val="0"/>
        <w:autoSpaceDE w:val="0"/>
        <w:autoSpaceDN w:val="0"/>
        <w:spacing w:before="103" w:after="0" w:line="240" w:lineRule="auto"/>
        <w:ind w:right="15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 к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Административному</w:t>
      </w:r>
    </w:p>
    <w:p w:rsidR="00FB2F45" w:rsidRPr="00FB2F45" w:rsidRDefault="00FB2F45" w:rsidP="000D6D29">
      <w:pPr>
        <w:widowControl w:val="0"/>
        <w:autoSpaceDE w:val="0"/>
        <w:autoSpaceDN w:val="0"/>
        <w:spacing w:after="0" w:line="240" w:lineRule="auto"/>
        <w:ind w:right="15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регламенту по</w:t>
      </w:r>
      <w:r w:rsidRPr="00FB2F4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B2F45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FB2F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72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</w:p>
    <w:p w:rsidR="00FB2F45" w:rsidRPr="00FB2F45" w:rsidRDefault="00FB2F45" w:rsidP="00FB2F45">
      <w:pPr>
        <w:widowControl w:val="0"/>
        <w:autoSpaceDE w:val="0"/>
        <w:autoSpaceDN w:val="0"/>
        <w:spacing w:before="1" w:after="0" w:line="240" w:lineRule="auto"/>
        <w:ind w:right="15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F45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B2F45" w:rsidRPr="000D6D29" w:rsidRDefault="00FB2F45" w:rsidP="00FB2F45">
      <w:pPr>
        <w:widowControl w:val="0"/>
        <w:autoSpaceDE w:val="0"/>
        <w:autoSpaceDN w:val="0"/>
        <w:spacing w:before="242" w:after="0" w:line="240" w:lineRule="auto"/>
        <w:ind w:right="12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6D29">
        <w:rPr>
          <w:rFonts w:ascii="Times New Roman" w:eastAsia="Times New Roman" w:hAnsi="Times New Roman" w:cs="Times New Roman"/>
          <w:b/>
          <w:sz w:val="24"/>
        </w:rPr>
        <w:t>Состав,</w:t>
      </w:r>
      <w:r w:rsidRPr="000D6D2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 w:rsidRPr="000D6D2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и</w:t>
      </w:r>
      <w:r w:rsidRPr="000D6D2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сроки</w:t>
      </w:r>
      <w:r w:rsidRPr="000D6D2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0D6D2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 w:rsidRPr="000D6D2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процедур</w:t>
      </w:r>
      <w:r w:rsidRPr="000D6D2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(действий)</w:t>
      </w:r>
      <w:r w:rsidRPr="000D6D2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при</w:t>
      </w:r>
      <w:r w:rsidRPr="000D6D2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0D6D2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CB723F" w:rsidRPr="000D6D29">
        <w:rPr>
          <w:rFonts w:ascii="Times New Roman" w:eastAsia="Times New Roman" w:hAnsi="Times New Roman" w:cs="Times New Roman"/>
          <w:b/>
          <w:sz w:val="24"/>
        </w:rPr>
        <w:t>муниципальной</w:t>
      </w:r>
      <w:r w:rsidRPr="000D6D2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FB2F45" w:rsidRPr="000D6D29" w:rsidRDefault="00FB2F45" w:rsidP="00FB2F45">
      <w:pPr>
        <w:widowControl w:val="0"/>
        <w:autoSpaceDE w:val="0"/>
        <w:autoSpaceDN w:val="0"/>
        <w:spacing w:after="0" w:line="271" w:lineRule="exact"/>
        <w:ind w:right="11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6D29">
        <w:rPr>
          <w:rFonts w:ascii="Times New Roman" w:eastAsia="Times New Roman" w:hAnsi="Times New Roman" w:cs="Times New Roman"/>
          <w:b/>
          <w:sz w:val="24"/>
        </w:rPr>
        <w:t>в</w:t>
      </w:r>
      <w:r w:rsidRPr="000D6D2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целях установления</w:t>
      </w:r>
      <w:r w:rsidRPr="000D6D2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публичного</w:t>
      </w:r>
      <w:r w:rsidRPr="000D6D2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сервитута</w:t>
      </w:r>
      <w:r w:rsidRPr="000D6D2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в</w:t>
      </w:r>
      <w:r w:rsidRPr="000D6D2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отдельных</w:t>
      </w:r>
      <w:r w:rsidRPr="000D6D2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D6D29">
        <w:rPr>
          <w:rFonts w:ascii="Times New Roman" w:eastAsia="Times New Roman" w:hAnsi="Times New Roman" w:cs="Times New Roman"/>
          <w:b/>
          <w:sz w:val="24"/>
        </w:rPr>
        <w:t>целях»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8"/>
        <w:gridCol w:w="3140"/>
        <w:gridCol w:w="1468"/>
        <w:gridCol w:w="1560"/>
        <w:gridCol w:w="2250"/>
        <w:gridCol w:w="1460"/>
        <w:gridCol w:w="2629"/>
      </w:tblGrid>
      <w:tr w:rsidR="00FB2F45" w:rsidRPr="00FB2F45" w:rsidTr="000D6D29">
        <w:trPr>
          <w:trHeight w:val="2210"/>
        </w:trPr>
        <w:tc>
          <w:tcPr>
            <w:tcW w:w="730" w:type="pct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spacing w:before="6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FB2F45" w:rsidRPr="00D11A75" w:rsidRDefault="00FB2F45" w:rsidP="00FB2F45">
            <w:pPr>
              <w:spacing w:before="1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1133" w:type="pct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FB2F45" w:rsidRDefault="00FB2F45" w:rsidP="00FB2F45">
            <w:pPr>
              <w:spacing w:before="227"/>
              <w:ind w:right="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502" w:type="pct"/>
          </w:tcPr>
          <w:p w:rsidR="00FB2F45" w:rsidRPr="00D11A75" w:rsidRDefault="00FB2F45" w:rsidP="00FB2F45">
            <w:pPr>
              <w:spacing w:before="6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FB2F45" w:rsidRPr="00D11A75" w:rsidRDefault="00FB2F45" w:rsidP="00FB2F45">
            <w:pPr>
              <w:spacing w:before="1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</w:p>
          <w:p w:rsidR="00FB2F45" w:rsidRPr="00D11A75" w:rsidRDefault="00FB2F45" w:rsidP="00FB2F45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523" w:type="pct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spacing w:before="10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FB2F45" w:rsidRPr="00D11A75" w:rsidRDefault="00FB2F45" w:rsidP="00FB2F45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11A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</w:p>
          <w:p w:rsidR="00FB2F45" w:rsidRPr="00D11A75" w:rsidRDefault="00FB2F45" w:rsidP="00FB2F45">
            <w:pPr>
              <w:spacing w:line="276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вного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702" w:type="pct"/>
          </w:tcPr>
          <w:p w:rsidR="00FB2F45" w:rsidRPr="00D11A75" w:rsidRDefault="00FB2F45" w:rsidP="00FB2F45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FB2F45" w:rsidRPr="00D11A75" w:rsidRDefault="00FB2F45" w:rsidP="00FB2F45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 выполнения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действия/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</w:p>
          <w:p w:rsidR="00FB2F45" w:rsidRPr="00D11A75" w:rsidRDefault="00FB2F45" w:rsidP="00FB2F45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591" w:type="pct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spacing w:before="6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FB2F45" w:rsidRPr="00FB2F45" w:rsidRDefault="00FB2F45" w:rsidP="00FB2F45">
            <w:pPr>
              <w:spacing w:before="1"/>
              <w:ind w:right="4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818" w:type="pct"/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spacing w:before="8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FB2F45" w:rsidRPr="00D11A75" w:rsidRDefault="00FB2F45" w:rsidP="00FB2F45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</w:p>
          <w:p w:rsidR="00FB2F45" w:rsidRPr="00D11A75" w:rsidRDefault="00FB2F45" w:rsidP="00FB2F45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</w:p>
          <w:p w:rsidR="00FB2F45" w:rsidRPr="00D11A75" w:rsidRDefault="00FB2F45" w:rsidP="00FB2F45">
            <w:pPr>
              <w:ind w:right="3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B2F45" w:rsidRPr="00FB2F45" w:rsidTr="000D6D29">
        <w:trPr>
          <w:trHeight w:val="273"/>
        </w:trPr>
        <w:tc>
          <w:tcPr>
            <w:tcW w:w="730" w:type="pct"/>
          </w:tcPr>
          <w:p w:rsidR="00FB2F45" w:rsidRPr="00FB2F45" w:rsidRDefault="00FB2F45" w:rsidP="00FB2F4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3" w:type="pct"/>
          </w:tcPr>
          <w:p w:rsidR="00FB2F45" w:rsidRPr="00FB2F45" w:rsidRDefault="00FB2F45" w:rsidP="00FB2F4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2" w:type="pct"/>
          </w:tcPr>
          <w:p w:rsidR="00FB2F45" w:rsidRPr="00FB2F45" w:rsidRDefault="00FB2F45" w:rsidP="00FB2F4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3" w:type="pct"/>
          </w:tcPr>
          <w:p w:rsidR="00FB2F45" w:rsidRPr="00FB2F45" w:rsidRDefault="00FB2F45" w:rsidP="00FB2F4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2" w:type="pct"/>
          </w:tcPr>
          <w:p w:rsidR="00FB2F45" w:rsidRPr="00FB2F45" w:rsidRDefault="00FB2F45" w:rsidP="00FB2F4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91" w:type="pct"/>
          </w:tcPr>
          <w:p w:rsidR="00FB2F45" w:rsidRPr="00FB2F45" w:rsidRDefault="00FB2F45" w:rsidP="00FB2F45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18" w:type="pct"/>
          </w:tcPr>
          <w:p w:rsidR="00FB2F45" w:rsidRPr="00FB2F45" w:rsidRDefault="00FB2F45" w:rsidP="00FB2F45">
            <w:pPr>
              <w:spacing w:line="25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B2F45" w:rsidRPr="00FB2F45" w:rsidTr="000D6D29">
        <w:trPr>
          <w:trHeight w:val="301"/>
        </w:trPr>
        <w:tc>
          <w:tcPr>
            <w:tcW w:w="1863" w:type="pct"/>
            <w:gridSpan w:val="2"/>
          </w:tcPr>
          <w:p w:rsidR="00FB2F45" w:rsidRPr="00FB2F45" w:rsidRDefault="00FB2F45" w:rsidP="00FB2F45">
            <w:pPr>
              <w:spacing w:before="1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137" w:type="pct"/>
            <w:gridSpan w:val="5"/>
          </w:tcPr>
          <w:p w:rsidR="00FB2F45" w:rsidRPr="00D11A75" w:rsidRDefault="00FB2F45" w:rsidP="00FB2F45">
            <w:pPr>
              <w:spacing w:before="20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FB2F45" w:rsidRPr="00FB2F45" w:rsidTr="000D6D29">
        <w:trPr>
          <w:trHeight w:val="2116"/>
        </w:trPr>
        <w:tc>
          <w:tcPr>
            <w:tcW w:w="730" w:type="pct"/>
            <w:vMerge w:val="restart"/>
            <w:tcBorders>
              <w:bottom w:val="nil"/>
            </w:tcBorders>
          </w:tcPr>
          <w:p w:rsidR="00FB2F45" w:rsidRPr="00D11A75" w:rsidRDefault="00FB2F45" w:rsidP="00FB2F45">
            <w:pPr>
              <w:ind w:right="9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Поступление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B2F45" w:rsidRPr="00D11A75" w:rsidRDefault="00FB2F45" w:rsidP="00FB2F45">
            <w:pPr>
              <w:ind w:right="5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Уполномоченный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</w:p>
        </w:tc>
        <w:tc>
          <w:tcPr>
            <w:tcW w:w="1133" w:type="pct"/>
          </w:tcPr>
          <w:p w:rsidR="00FB2F45" w:rsidRPr="00D11A75" w:rsidRDefault="00FB2F45" w:rsidP="00FB2F45">
            <w:pPr>
              <w:ind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 и проверка комплектности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наличие/отсутствие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возврата</w:t>
            </w:r>
          </w:p>
          <w:p w:rsidR="00FB2F45" w:rsidRPr="00D11A75" w:rsidRDefault="00FB2F45" w:rsidP="00FB2F45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 предусмотренных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пунктом 2.9 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502" w:type="pct"/>
          </w:tcPr>
          <w:p w:rsidR="00FB2F45" w:rsidRPr="00FB2F45" w:rsidRDefault="00FB2F45" w:rsidP="00FB2F45">
            <w:pPr>
              <w:spacing w:line="273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523" w:type="pct"/>
            <w:vMerge w:val="restart"/>
            <w:tcBorders>
              <w:bottom w:val="nil"/>
            </w:tcBorders>
          </w:tcPr>
          <w:p w:rsidR="00FB2F45" w:rsidRPr="00D11A75" w:rsidRDefault="00FB2F45" w:rsidP="00FB2F45">
            <w:pPr>
              <w:ind w:right="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ой) услуги</w:t>
            </w:r>
          </w:p>
        </w:tc>
        <w:tc>
          <w:tcPr>
            <w:tcW w:w="702" w:type="pct"/>
            <w:vMerge w:val="restart"/>
            <w:tcBorders>
              <w:bottom w:val="nil"/>
            </w:tcBorders>
          </w:tcPr>
          <w:p w:rsidR="00FB2F45" w:rsidRPr="00FB2F45" w:rsidRDefault="00FB2F45" w:rsidP="00FB2F45">
            <w:pPr>
              <w:ind w:right="4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/ ГИС</w:t>
            </w: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spacing w:before="9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B2F45" w:rsidRPr="00FB2F45" w:rsidRDefault="00FB2F45" w:rsidP="00FB2F45">
            <w:pPr>
              <w:spacing w:before="1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591" w:type="pct"/>
            <w:vMerge w:val="restart"/>
            <w:tcBorders>
              <w:bottom w:val="nil"/>
            </w:tcBorders>
          </w:tcPr>
          <w:p w:rsidR="00FB2F45" w:rsidRPr="00FB2F45" w:rsidRDefault="00FB2F45" w:rsidP="00FB2F45">
            <w:pPr>
              <w:spacing w:before="1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spacing w:before="10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FB2F45" w:rsidRPr="00FB2F45" w:rsidRDefault="00FB2F45" w:rsidP="00FB2F45">
            <w:pPr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18" w:type="pct"/>
            <w:vMerge w:val="restart"/>
            <w:tcBorders>
              <w:bottom w:val="nil"/>
            </w:tcBorders>
          </w:tcPr>
          <w:p w:rsidR="00FB2F45" w:rsidRPr="00D11A75" w:rsidRDefault="00FB2F45" w:rsidP="00FB2F45">
            <w:pPr>
              <w:ind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заявления 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в ГИС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(присвоение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B2F45" w:rsidRPr="00D11A75" w:rsidRDefault="00FB2F45" w:rsidP="00FB2F45">
            <w:pPr>
              <w:ind w:right="1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датирование);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</w:p>
          <w:p w:rsidR="00FB2F45" w:rsidRPr="00D11A75" w:rsidRDefault="00FB2F45" w:rsidP="00FB2F45">
            <w:pPr>
              <w:ind w:right="5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 за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</w:p>
          <w:p w:rsidR="00FB2F45" w:rsidRPr="00D11A75" w:rsidRDefault="00FB2F45" w:rsidP="00FB2F45">
            <w:pPr>
              <w:ind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ему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FB2F45" w:rsidRPr="00FB2F45" w:rsidTr="000D6D29">
        <w:trPr>
          <w:trHeight w:val="759"/>
        </w:trPr>
        <w:tc>
          <w:tcPr>
            <w:tcW w:w="730" w:type="pct"/>
            <w:vMerge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pct"/>
            <w:vMerge w:val="restart"/>
          </w:tcPr>
          <w:p w:rsidR="00FB2F45" w:rsidRPr="00D11A75" w:rsidRDefault="00FB2F45" w:rsidP="00FB2F45">
            <w:pPr>
              <w:spacing w:line="270" w:lineRule="atLeast"/>
              <w:ind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возврата документов, направление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заявителю в электронной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форме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</w:p>
        </w:tc>
        <w:tc>
          <w:tcPr>
            <w:tcW w:w="502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70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523" w:type="pct"/>
            <w:vMerge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2" w:type="pct"/>
            <w:vMerge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1" w:type="pct"/>
            <w:vMerge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8" w:type="pct"/>
            <w:vMerge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B2F45" w:rsidRPr="00FB2F45" w:rsidTr="000D6D29">
        <w:trPr>
          <w:trHeight w:val="343"/>
        </w:trPr>
        <w:tc>
          <w:tcPr>
            <w:tcW w:w="730" w:type="pct"/>
            <w:tcBorders>
              <w:top w:val="nil"/>
            </w:tcBorders>
          </w:tcPr>
          <w:p w:rsidR="00FB2F45" w:rsidRPr="00FB2F45" w:rsidRDefault="00FB2F45" w:rsidP="00FB2F45">
            <w:pPr>
              <w:spacing w:before="132" w:line="191" w:lineRule="exact"/>
              <w:ind w:right="659"/>
              <w:jc w:val="center"/>
              <w:rPr>
                <w:rFonts w:ascii="Microsoft Sans Serif" w:eastAsia="Times New Roman" w:hAnsi="Times New Roman" w:cs="Times New Roman"/>
                <w:sz w:val="24"/>
              </w:rPr>
            </w:pPr>
            <w:r w:rsidRPr="00FB2F45">
              <w:rPr>
                <w:rFonts w:ascii="Microsoft Sans Serif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pct"/>
            <w:vMerge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2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1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9"/>
        <w:gridCol w:w="3342"/>
        <w:gridCol w:w="1460"/>
        <w:gridCol w:w="1526"/>
        <w:gridCol w:w="2248"/>
        <w:gridCol w:w="1731"/>
        <w:gridCol w:w="2399"/>
      </w:tblGrid>
      <w:tr w:rsidR="00FB2F45" w:rsidRPr="00FB2F45" w:rsidTr="000D6D29">
        <w:trPr>
          <w:trHeight w:val="2491"/>
        </w:trPr>
        <w:tc>
          <w:tcPr>
            <w:tcW w:w="730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на ЕПГУ уведомления 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недостаточности представленных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 с указанием на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 документ,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предусмотренный пунктом 2.8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 регламента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выявленных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нарушениях.</w:t>
            </w:r>
          </w:p>
        </w:tc>
        <w:tc>
          <w:tcPr>
            <w:tcW w:w="501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523" w:type="pct"/>
            <w:tcBorders>
              <w:bottom w:val="nil"/>
            </w:tcBorders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702" w:type="pct"/>
            <w:tcBorders>
              <w:bottom w:val="nil"/>
            </w:tcBorders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592" w:type="pct"/>
            <w:tcBorders>
              <w:bottom w:val="nil"/>
            </w:tcBorders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817" w:type="pct"/>
            <w:tcBorders>
              <w:bottom w:val="nil"/>
            </w:tcBorders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</w:tr>
      <w:tr w:rsidR="00FB2F45" w:rsidRPr="00FB2F45" w:rsidTr="000D6D29">
        <w:trPr>
          <w:trHeight w:val="3676"/>
        </w:trPr>
        <w:tc>
          <w:tcPr>
            <w:tcW w:w="730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pct"/>
          </w:tcPr>
          <w:p w:rsidR="00FB2F45" w:rsidRPr="00D11A75" w:rsidRDefault="00FB2F45" w:rsidP="00FB2F45">
            <w:pPr>
              <w:spacing w:before="83"/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(сведений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FB2F45" w:rsidRPr="00D11A75" w:rsidRDefault="00FB2F45" w:rsidP="000D6D29">
            <w:pPr>
              <w:ind w:right="6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документов), не исправления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выявленных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нарушений,</w:t>
            </w:r>
            <w:r w:rsidR="000D6D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</w:p>
          <w:p w:rsidR="00FB2F45" w:rsidRPr="00D11A75" w:rsidRDefault="00FB2F45" w:rsidP="000D6D29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ЕПГУ</w:t>
            </w:r>
            <w:r w:rsidR="000D6D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возврате</w:t>
            </w:r>
          </w:p>
          <w:p w:rsidR="00FB2F45" w:rsidRPr="00D11A75" w:rsidRDefault="00FB2F45" w:rsidP="00FB2F45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 необходимых 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предоставления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услуги, с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</w:p>
        </w:tc>
        <w:tc>
          <w:tcPr>
            <w:tcW w:w="501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2" w:type="pct"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B2F45" w:rsidRPr="00FB2F45" w:rsidTr="000D6D29">
        <w:trPr>
          <w:trHeight w:val="2687"/>
        </w:trPr>
        <w:tc>
          <w:tcPr>
            <w:tcW w:w="730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pct"/>
            <w:tcBorders>
              <w:bottom w:val="nil"/>
            </w:tcBorders>
          </w:tcPr>
          <w:p w:rsidR="00FB2F45" w:rsidRPr="00D11A75" w:rsidRDefault="00FB2F45" w:rsidP="00FB2F45">
            <w:pPr>
              <w:ind w:righ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отсутствия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возврата документов,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 пунктом 2.12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 регламента,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заявления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базе данных по учету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501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рабочий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523" w:type="pct"/>
            <w:tcBorders>
              <w:bottom w:val="nil"/>
            </w:tcBorders>
          </w:tcPr>
          <w:p w:rsidR="00FB2F45" w:rsidRPr="00D11A75" w:rsidRDefault="00FB2F45" w:rsidP="00FB2F45">
            <w:pPr>
              <w:ind w:righ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 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регистрацию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корреспонден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</w:t>
            </w:r>
            <w:proofErr w:type="spellEnd"/>
          </w:p>
        </w:tc>
        <w:tc>
          <w:tcPr>
            <w:tcW w:w="702" w:type="pct"/>
            <w:tcBorders>
              <w:bottom w:val="nil"/>
            </w:tcBorders>
          </w:tcPr>
          <w:p w:rsidR="00FB2F45" w:rsidRPr="00FB2F45" w:rsidRDefault="00FB2F45" w:rsidP="00FB2F45">
            <w:pPr>
              <w:ind w:right="4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592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2F45" w:rsidRPr="00FB2F45" w:rsidTr="000D6D29">
        <w:trPr>
          <w:trHeight w:val="696"/>
        </w:trPr>
        <w:tc>
          <w:tcPr>
            <w:tcW w:w="730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spacing w:before="186" w:line="191" w:lineRule="exact"/>
              <w:ind w:right="659"/>
              <w:jc w:val="center"/>
              <w:rPr>
                <w:rFonts w:ascii="Microsoft Sans Serif" w:eastAsia="Times New Roman" w:hAnsi="Times New Roman" w:cs="Times New Roman"/>
                <w:sz w:val="24"/>
              </w:rPr>
            </w:pPr>
            <w:r w:rsidRPr="00FB2F45">
              <w:rPr>
                <w:rFonts w:ascii="Microsoft Sans Serif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3404"/>
        <w:gridCol w:w="1415"/>
        <w:gridCol w:w="1579"/>
        <w:gridCol w:w="2269"/>
        <w:gridCol w:w="1701"/>
        <w:gridCol w:w="2379"/>
      </w:tblGrid>
      <w:tr w:rsidR="00FB2F45" w:rsidRPr="00FB2F45" w:rsidTr="00DA7746">
        <w:trPr>
          <w:trHeight w:val="1209"/>
        </w:trPr>
        <w:tc>
          <w:tcPr>
            <w:tcW w:w="713" w:type="pct"/>
            <w:vMerge w:val="restar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145" w:type="pct"/>
          </w:tcPr>
          <w:p w:rsidR="00FB2F45" w:rsidRPr="00D11A75" w:rsidRDefault="00FB2F45" w:rsidP="00FB2F45">
            <w:pPr>
              <w:ind w:righ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 для получения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</w:t>
            </w:r>
          </w:p>
        </w:tc>
        <w:tc>
          <w:tcPr>
            <w:tcW w:w="476" w:type="pct"/>
            <w:vMerge w:val="restar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531" w:type="pct"/>
            <w:vMerge w:val="restart"/>
          </w:tcPr>
          <w:p w:rsidR="00FB2F45" w:rsidRPr="00D11A75" w:rsidRDefault="00FB2F45" w:rsidP="000D6D29">
            <w:pPr>
              <w:ind w:righ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предоставлен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ие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ой услуги</w:t>
            </w:r>
          </w:p>
        </w:tc>
        <w:tc>
          <w:tcPr>
            <w:tcW w:w="763" w:type="pct"/>
            <w:vMerge w:val="restart"/>
          </w:tcPr>
          <w:p w:rsidR="00FB2F45" w:rsidRPr="00FB2F45" w:rsidRDefault="00FB2F45" w:rsidP="00FB2F45">
            <w:pPr>
              <w:ind w:right="4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572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99" w:type="pct"/>
            <w:vMerge w:val="restart"/>
          </w:tcPr>
          <w:p w:rsidR="00FB2F45" w:rsidRPr="00D11A75" w:rsidRDefault="00FB2F45" w:rsidP="00FB2F45">
            <w:pPr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Направленное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электронное</w:t>
            </w:r>
            <w:r w:rsidRPr="00D11A75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приеме заявления к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рассмотрению либо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</w:p>
          <w:p w:rsidR="00FB2F45" w:rsidRPr="000D6D29" w:rsidRDefault="00FB2F45" w:rsidP="000D6D29">
            <w:pPr>
              <w:ind w:right="1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рассмотрен</w:t>
            </w:r>
            <w:r w:rsidR="000D6D29">
              <w:rPr>
                <w:rFonts w:ascii="Times New Roman" w:eastAsia="Times New Roman" w:hAnsi="Times New Roman" w:cs="Times New Roman"/>
                <w:sz w:val="24"/>
                <w:lang w:val="ru-RU"/>
              </w:rPr>
              <w:t>ию</w:t>
            </w:r>
            <w:proofErr w:type="spellEnd"/>
          </w:p>
        </w:tc>
      </w:tr>
      <w:tr w:rsidR="00FB2F45" w:rsidRPr="00FB2F45" w:rsidTr="00DA7746">
        <w:trPr>
          <w:trHeight w:val="2479"/>
        </w:trPr>
        <w:tc>
          <w:tcPr>
            <w:tcW w:w="713" w:type="pct"/>
            <w:vMerge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5" w:type="pct"/>
          </w:tcPr>
          <w:p w:rsidR="00FB2F45" w:rsidRPr="00D11A75" w:rsidRDefault="00FB2F45" w:rsidP="00FB2F45">
            <w:pPr>
              <w:ind w:right="-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заявителю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 сообщения о приеме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 к рассмотрению либо 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возврате документом с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обоснованием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возврата</w:t>
            </w:r>
          </w:p>
        </w:tc>
        <w:tc>
          <w:tcPr>
            <w:tcW w:w="476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31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63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2" w:type="pct"/>
          </w:tcPr>
          <w:p w:rsidR="00FB2F45" w:rsidRPr="00D11A75" w:rsidRDefault="00FB2F45" w:rsidP="00FB2F45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FB2F45" w:rsidRPr="00D11A75" w:rsidRDefault="00FB2F45" w:rsidP="00FB2F45">
            <w:pPr>
              <w:ind w:right="2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Наличие/отсутс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твие оснований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возврата</w:t>
            </w:r>
          </w:p>
          <w:p w:rsidR="00FB2F45" w:rsidRPr="00D11A75" w:rsidRDefault="00FB2F45" w:rsidP="000D6D29">
            <w:pPr>
              <w:spacing w:line="276" w:lineRule="exact"/>
              <w:ind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 пунктом 2.12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B2F45" w:rsidRPr="00FB2F45" w:rsidTr="00DA7746">
        <w:trPr>
          <w:trHeight w:val="302"/>
        </w:trPr>
        <w:tc>
          <w:tcPr>
            <w:tcW w:w="5000" w:type="pct"/>
            <w:gridSpan w:val="7"/>
          </w:tcPr>
          <w:p w:rsidR="00FB2F45" w:rsidRPr="00FB2F45" w:rsidRDefault="00FB2F45" w:rsidP="00FB2F45">
            <w:pPr>
              <w:spacing w:before="2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FB2F45" w:rsidRPr="00FB2F45" w:rsidTr="00DA7746">
        <w:trPr>
          <w:trHeight w:val="3315"/>
        </w:trPr>
        <w:tc>
          <w:tcPr>
            <w:tcW w:w="713" w:type="pct"/>
            <w:vMerge w:val="restart"/>
          </w:tcPr>
          <w:p w:rsidR="00FB2F45" w:rsidRPr="00D11A75" w:rsidRDefault="00FB2F45" w:rsidP="00FB2F45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Пакет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зарегистрированны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</w:p>
          <w:p w:rsidR="00FB2F45" w:rsidRPr="00D11A75" w:rsidRDefault="00FB2F45" w:rsidP="00FB2F45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должностному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лицу,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ответственному за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spacing w:before="154" w:line="191" w:lineRule="exact"/>
              <w:ind w:right="606"/>
              <w:jc w:val="center"/>
              <w:rPr>
                <w:rFonts w:ascii="Microsoft Sans Serif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45" w:type="pct"/>
          </w:tcPr>
          <w:p w:rsidR="00FB2F45" w:rsidRPr="00D11A75" w:rsidRDefault="00FB2F45" w:rsidP="00FB2F45">
            <w:pPr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межведомственных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запросов в органы и организации,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 в пункте 2.3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76" w:type="pct"/>
          </w:tcPr>
          <w:p w:rsidR="00FB2F45" w:rsidRPr="00FB2F45" w:rsidRDefault="00FB2F45" w:rsidP="00FB2F45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рабочихдней</w:t>
            </w:r>
            <w:proofErr w:type="spellEnd"/>
          </w:p>
        </w:tc>
        <w:tc>
          <w:tcPr>
            <w:tcW w:w="531" w:type="pct"/>
          </w:tcPr>
          <w:p w:rsidR="00FB2F45" w:rsidRPr="00D11A75" w:rsidRDefault="00FB2F45" w:rsidP="00FB2F45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FB2F45" w:rsidRPr="000D6D29" w:rsidRDefault="00FB2F45" w:rsidP="000D6D29">
            <w:pPr>
              <w:ind w:right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D6D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муниципальн</w:t>
            </w:r>
            <w:proofErr w:type="spellEnd"/>
            <w:r w:rsidRPr="000D6D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6D29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="000D6D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6D2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763" w:type="pct"/>
          </w:tcPr>
          <w:p w:rsidR="00FB2F45" w:rsidRPr="00FB2F45" w:rsidRDefault="00FB2F45" w:rsidP="00FB2F45">
            <w:pPr>
              <w:ind w:right="3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/ГИС/</w:t>
            </w:r>
            <w:r w:rsidRPr="00FB2F4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572" w:type="pct"/>
          </w:tcPr>
          <w:p w:rsidR="00FB2F45" w:rsidRPr="00D11A75" w:rsidRDefault="00FB2F45" w:rsidP="00FB2F45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</w:p>
          <w:p w:rsidR="00FB2F45" w:rsidRPr="00D11A75" w:rsidRDefault="00FB2F45" w:rsidP="00FB2F45">
            <w:pPr>
              <w:spacing w:line="270" w:lineRule="atLeast"/>
              <w:ind w:righ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 для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государственны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(организаций)</w:t>
            </w:r>
          </w:p>
        </w:tc>
        <w:tc>
          <w:tcPr>
            <w:tcW w:w="799" w:type="pct"/>
          </w:tcPr>
          <w:p w:rsidR="00FB2F45" w:rsidRPr="00D11A75" w:rsidRDefault="00FB2F45" w:rsidP="00FB2F45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</w:p>
          <w:p w:rsidR="00FB2F45" w:rsidRPr="00D11A75" w:rsidRDefault="00FB2F45" w:rsidP="00FB2F45">
            <w:pPr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межведомственного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 в органы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(организации),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предоставляющие</w:t>
            </w:r>
          </w:p>
          <w:p w:rsidR="00FB2F45" w:rsidRPr="00D11A75" w:rsidRDefault="00FB2F45" w:rsidP="00FB2F45">
            <w:pPr>
              <w:ind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(сведения),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пунктами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2.10.</w:t>
            </w:r>
          </w:p>
          <w:p w:rsidR="00FB2F45" w:rsidRPr="00D11A75" w:rsidRDefault="00FB2F45" w:rsidP="00FB2F45">
            <w:pPr>
              <w:spacing w:line="270" w:lineRule="atLeast"/>
              <w:ind w:right="-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 в том числе с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СМЭВ</w:t>
            </w:r>
          </w:p>
        </w:tc>
      </w:tr>
      <w:tr w:rsidR="00FB2F45" w:rsidRPr="00FB2F45" w:rsidTr="00DA7746">
        <w:trPr>
          <w:trHeight w:val="2491"/>
        </w:trPr>
        <w:tc>
          <w:tcPr>
            <w:tcW w:w="713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5" w:type="pct"/>
          </w:tcPr>
          <w:p w:rsidR="00FB2F45" w:rsidRPr="00D11A75" w:rsidRDefault="00FB2F45" w:rsidP="00FB2F4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межведомственные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запросы,</w:t>
            </w:r>
          </w:p>
          <w:p w:rsidR="00FB2F45" w:rsidRPr="00FB2F45" w:rsidRDefault="00FB2F45" w:rsidP="00FB2F45">
            <w:pPr>
              <w:ind w:right="1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0D6D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spacing w:before="175" w:line="11" w:lineRule="exact"/>
              <w:ind w:right="948"/>
              <w:jc w:val="center"/>
              <w:rPr>
                <w:rFonts w:ascii="Microsoft Sans Serif" w:eastAsia="Times New Roman" w:hAnsi="Times New Roman" w:cs="Times New Roman"/>
                <w:sz w:val="2"/>
              </w:rPr>
            </w:pPr>
            <w:r w:rsidRPr="00FB2F45">
              <w:rPr>
                <w:rFonts w:ascii="Microsoft Sans Serif" w:eastAsia="Times New Roman" w:hAnsi="Times New Roman" w:cs="Times New Roman"/>
                <w:w w:val="96"/>
                <w:sz w:val="2"/>
              </w:rPr>
              <w:t xml:space="preserve"> </w:t>
            </w:r>
          </w:p>
        </w:tc>
        <w:tc>
          <w:tcPr>
            <w:tcW w:w="476" w:type="pct"/>
          </w:tcPr>
          <w:p w:rsidR="00FB2F45" w:rsidRPr="00FB2F45" w:rsidRDefault="00FB2F45" w:rsidP="00FB2F4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531" w:type="pct"/>
          </w:tcPr>
          <w:p w:rsidR="00FB2F45" w:rsidRPr="00D11A75" w:rsidRDefault="00FB2F45" w:rsidP="00FB2F45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B2F45" w:rsidRPr="00D11A75" w:rsidRDefault="00FB2F45" w:rsidP="000D6D29">
            <w:pPr>
              <w:spacing w:line="270" w:lineRule="atLeast"/>
              <w:ind w:right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763" w:type="pct"/>
          </w:tcPr>
          <w:p w:rsidR="00FB2F45" w:rsidRPr="00FB2F45" w:rsidRDefault="00FB2F45" w:rsidP="00FB2F45">
            <w:pPr>
              <w:ind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/ГИС/</w:t>
            </w:r>
            <w:r w:rsidRPr="00FB2F4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572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99" w:type="pct"/>
          </w:tcPr>
          <w:p w:rsidR="00FB2F45" w:rsidRPr="00D11A75" w:rsidRDefault="00FB2F45" w:rsidP="00FB2F45">
            <w:pPr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документов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(сведений), необходимых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предоставления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3316"/>
        <w:gridCol w:w="1297"/>
        <w:gridCol w:w="1844"/>
        <w:gridCol w:w="6"/>
        <w:gridCol w:w="2046"/>
        <w:gridCol w:w="74"/>
        <w:gridCol w:w="1562"/>
        <w:gridCol w:w="2372"/>
      </w:tblGrid>
      <w:tr w:rsidR="00FB2F45" w:rsidRPr="00FB2F45" w:rsidTr="00DA7746">
        <w:trPr>
          <w:trHeight w:val="834"/>
        </w:trPr>
        <w:tc>
          <w:tcPr>
            <w:tcW w:w="784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1117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437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623" w:type="pct"/>
            <w:gridSpan w:val="2"/>
          </w:tcPr>
          <w:p w:rsidR="00FB2F45" w:rsidRPr="00FB2F45" w:rsidRDefault="00FB2F45" w:rsidP="000D6D29">
            <w:pPr>
              <w:spacing w:line="270" w:lineRule="atLeast"/>
              <w:ind w:right="2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муниципальн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689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551" w:type="pct"/>
            <w:gridSpan w:val="2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99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</w:tr>
      <w:tr w:rsidR="00FB2F45" w:rsidRPr="00FB2F45" w:rsidTr="00DA7746">
        <w:trPr>
          <w:trHeight w:val="273"/>
        </w:trPr>
        <w:tc>
          <w:tcPr>
            <w:tcW w:w="5000" w:type="pct"/>
            <w:gridSpan w:val="9"/>
          </w:tcPr>
          <w:p w:rsidR="00FB2F45" w:rsidRPr="00FB2F45" w:rsidRDefault="00FB2F45" w:rsidP="00FB2F45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Оповещение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правообладателей</w:t>
            </w:r>
            <w:proofErr w:type="spellEnd"/>
          </w:p>
        </w:tc>
      </w:tr>
      <w:tr w:rsidR="00FB2F45" w:rsidRPr="00FB2F45" w:rsidTr="00DA7746">
        <w:trPr>
          <w:trHeight w:val="827"/>
        </w:trPr>
        <w:tc>
          <w:tcPr>
            <w:tcW w:w="784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25" w:lineRule="auto"/>
              <w:ind w:right="4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Оповещение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правообладателей</w:t>
            </w:r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  <w:vertAlign w:val="superscript"/>
              </w:rPr>
              <w:t>2</w:t>
            </w:r>
          </w:p>
        </w:tc>
        <w:tc>
          <w:tcPr>
            <w:tcW w:w="1117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Извещение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правообладателей</w:t>
            </w:r>
            <w:r w:rsidRPr="00FB2F4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437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28" w:lineRule="auto"/>
              <w:ind w:right="2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календарны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r w:rsidRPr="00FB2F4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</w:t>
            </w:r>
          </w:p>
        </w:tc>
        <w:tc>
          <w:tcPr>
            <w:tcW w:w="621" w:type="pct"/>
            <w:tcBorders>
              <w:bottom w:val="nil"/>
            </w:tcBorders>
          </w:tcPr>
          <w:p w:rsidR="00FB2F45" w:rsidRPr="00D11A75" w:rsidRDefault="00FB2F45" w:rsidP="00FB2F45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D11A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</w:p>
          <w:p w:rsidR="00FB2F45" w:rsidRPr="00D11A75" w:rsidRDefault="00FB2F45" w:rsidP="00FB2F4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</w:tc>
        <w:tc>
          <w:tcPr>
            <w:tcW w:w="716" w:type="pct"/>
            <w:gridSpan w:val="3"/>
            <w:tcBorders>
              <w:bottom w:val="nil"/>
            </w:tcBorders>
          </w:tcPr>
          <w:p w:rsidR="00FB2F45" w:rsidRPr="00FB2F45" w:rsidRDefault="00FB2F45" w:rsidP="00FB2F45">
            <w:pPr>
              <w:ind w:right="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lastRenderedPageBreak/>
              <w:t>Уполном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оченный</w:t>
            </w:r>
            <w:proofErr w:type="spellEnd"/>
          </w:p>
          <w:p w:rsidR="00FB2F45" w:rsidRPr="00FB2F45" w:rsidRDefault="00FB2F45" w:rsidP="00FB2F4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526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99" w:type="pct"/>
            <w:tcBorders>
              <w:bottom w:val="nil"/>
            </w:tcBorders>
          </w:tcPr>
          <w:p w:rsidR="00FB2F45" w:rsidRPr="00D11A75" w:rsidRDefault="00FB2F45" w:rsidP="00FB2F45">
            <w:pPr>
              <w:ind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Разосланы оповещения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правообладателям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FB2F45" w:rsidRPr="00D11A75" w:rsidRDefault="00FB2F45" w:rsidP="00FB2F4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возможном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установлении</w:t>
            </w:r>
          </w:p>
        </w:tc>
      </w:tr>
      <w:tr w:rsidR="00FB2F45" w:rsidRPr="00FB2F45" w:rsidTr="00DA7746">
        <w:trPr>
          <w:trHeight w:val="276"/>
        </w:trPr>
        <w:tc>
          <w:tcPr>
            <w:tcW w:w="784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716" w:type="pct"/>
            <w:gridSpan w:val="3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526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сервитута</w:t>
            </w:r>
            <w:proofErr w:type="spellEnd"/>
          </w:p>
        </w:tc>
      </w:tr>
      <w:tr w:rsidR="00FB2F45" w:rsidRPr="00FB2F45" w:rsidTr="00DA7746">
        <w:trPr>
          <w:trHeight w:val="276"/>
        </w:trPr>
        <w:tc>
          <w:tcPr>
            <w:tcW w:w="784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B2F45" w:rsidRPr="00FB2F45" w:rsidTr="00DA7746">
        <w:trPr>
          <w:trHeight w:val="276"/>
        </w:trPr>
        <w:tc>
          <w:tcPr>
            <w:tcW w:w="784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7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716" w:type="pct"/>
            <w:gridSpan w:val="3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6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B2F45" w:rsidRPr="00FB2F45" w:rsidTr="00DA7746">
        <w:trPr>
          <w:trHeight w:val="1321"/>
        </w:trPr>
        <w:tc>
          <w:tcPr>
            <w:tcW w:w="784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117" w:type="pct"/>
            <w:tcBorders>
              <w:bottom w:val="nil"/>
            </w:tcBorders>
          </w:tcPr>
          <w:p w:rsidR="00FB2F45" w:rsidRPr="00D11A75" w:rsidRDefault="00FB2F45" w:rsidP="00FB2F45">
            <w:pPr>
              <w:spacing w:line="232" w:lineRule="auto"/>
              <w:ind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правообладателями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учете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прав</w:t>
            </w:r>
          </w:p>
        </w:tc>
        <w:tc>
          <w:tcPr>
            <w:tcW w:w="437" w:type="pct"/>
            <w:vMerge w:val="restart"/>
          </w:tcPr>
          <w:p w:rsidR="00FB2F45" w:rsidRPr="00D11A75" w:rsidRDefault="00FB2F45" w:rsidP="00FB2F45">
            <w:pPr>
              <w:spacing w:before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  <w:p w:rsidR="00FB2F45" w:rsidRPr="00D11A75" w:rsidRDefault="00FB2F45" w:rsidP="00FB2F45">
            <w:pPr>
              <w:ind w:right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 до</w:t>
            </w:r>
          </w:p>
          <w:p w:rsidR="00FB2F45" w:rsidRPr="00D11A75" w:rsidRDefault="00FB2F45" w:rsidP="00FB2F45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</w:p>
          <w:p w:rsidR="00FB2F45" w:rsidRPr="00FB2F45" w:rsidRDefault="00FB2F45" w:rsidP="00FB2F4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календарны</w:t>
            </w:r>
            <w:proofErr w:type="spellEnd"/>
          </w:p>
          <w:p w:rsidR="00FB2F45" w:rsidRPr="00FB2F45" w:rsidRDefault="00FB2F45" w:rsidP="00FB2F45">
            <w:pPr>
              <w:spacing w:line="152" w:lineRule="exact"/>
              <w:ind w:right="50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B2F45"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  <w:p w:rsidR="00FB2F45" w:rsidRPr="00FB2F45" w:rsidRDefault="00FB2F45" w:rsidP="00FB2F45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х дней</w:t>
            </w:r>
            <w:r w:rsidRPr="00FB2F4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21" w:type="pct"/>
            <w:tcBorders>
              <w:bottom w:val="nil"/>
            </w:tcBorders>
          </w:tcPr>
          <w:p w:rsidR="00FB2F45" w:rsidRPr="00D11A75" w:rsidRDefault="00FB2F45" w:rsidP="00FB2F45">
            <w:pPr>
              <w:spacing w:before="217"/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716" w:type="pct"/>
            <w:gridSpan w:val="3"/>
            <w:tcBorders>
              <w:bottom w:val="nil"/>
            </w:tcBorders>
          </w:tcPr>
          <w:p w:rsidR="00FB2F45" w:rsidRPr="00FB2F45" w:rsidRDefault="00FB2F45" w:rsidP="00FB2F45">
            <w:pPr>
              <w:ind w:right="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 /</w:t>
            </w:r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526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99" w:type="pct"/>
            <w:tcBorders>
              <w:bottom w:val="nil"/>
            </w:tcBorders>
          </w:tcPr>
          <w:p w:rsidR="00FB2F45" w:rsidRPr="00D11A75" w:rsidRDefault="00FB2F45" w:rsidP="00FB2F45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Получены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правообладателей</w:t>
            </w:r>
          </w:p>
        </w:tc>
      </w:tr>
      <w:tr w:rsidR="00FB2F45" w:rsidRPr="00FB2F45" w:rsidTr="00DA7746">
        <w:trPr>
          <w:trHeight w:val="266"/>
        </w:trPr>
        <w:tc>
          <w:tcPr>
            <w:tcW w:w="784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37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716" w:type="pct"/>
            <w:gridSpan w:val="3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B2F45" w:rsidRPr="00FB2F45" w:rsidTr="00DA7746">
        <w:trPr>
          <w:trHeight w:val="271"/>
        </w:trPr>
        <w:tc>
          <w:tcPr>
            <w:tcW w:w="784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7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" w:type="pct"/>
            <w:vMerge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FB2F45" w:rsidRPr="00FB2F45" w:rsidRDefault="00FB2F45" w:rsidP="00FB2F45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716" w:type="pct"/>
            <w:gridSpan w:val="3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6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B2F45" w:rsidRPr="00FB2F45" w:rsidTr="00DA7746">
        <w:trPr>
          <w:trHeight w:val="278"/>
        </w:trPr>
        <w:tc>
          <w:tcPr>
            <w:tcW w:w="5000" w:type="pct"/>
            <w:gridSpan w:val="9"/>
          </w:tcPr>
          <w:p w:rsidR="00FB2F45" w:rsidRPr="00FB2F45" w:rsidRDefault="00FB2F45" w:rsidP="00FB2F45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</w:p>
        </w:tc>
      </w:tr>
      <w:tr w:rsidR="00FB2F45" w:rsidRPr="00FB2F45" w:rsidTr="00DA7746">
        <w:trPr>
          <w:trHeight w:val="275"/>
        </w:trPr>
        <w:tc>
          <w:tcPr>
            <w:tcW w:w="784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1117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437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</w:p>
        </w:tc>
        <w:tc>
          <w:tcPr>
            <w:tcW w:w="621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716" w:type="pct"/>
            <w:gridSpan w:val="3"/>
            <w:tcBorders>
              <w:bottom w:val="nil"/>
            </w:tcBorders>
          </w:tcPr>
          <w:p w:rsidR="00FB2F45" w:rsidRPr="00FB2F45" w:rsidRDefault="00FB2F45" w:rsidP="00FB2F45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</w:t>
            </w:r>
            <w:proofErr w:type="spellEnd"/>
          </w:p>
        </w:tc>
        <w:tc>
          <w:tcPr>
            <w:tcW w:w="526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799" w:type="pct"/>
            <w:tcBorders>
              <w:bottom w:val="nil"/>
            </w:tcBorders>
          </w:tcPr>
          <w:p w:rsidR="00FB2F45" w:rsidRPr="00FB2F45" w:rsidRDefault="00FB2F45" w:rsidP="00FB2F45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</w:tr>
      <w:tr w:rsidR="00FB2F45" w:rsidRPr="00FB2F45" w:rsidTr="00DA7746">
        <w:trPr>
          <w:trHeight w:val="275"/>
        </w:trPr>
        <w:tc>
          <w:tcPr>
            <w:tcW w:w="784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  <w:proofErr w:type="spellEnd"/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proofErr w:type="spellEnd"/>
          </w:p>
        </w:tc>
        <w:tc>
          <w:tcPr>
            <w:tcW w:w="43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716" w:type="pct"/>
            <w:gridSpan w:val="3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оченный</w:t>
            </w:r>
            <w:proofErr w:type="spellEnd"/>
          </w:p>
        </w:tc>
        <w:tc>
          <w:tcPr>
            <w:tcW w:w="526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</w:tr>
      <w:tr w:rsidR="00FB2F45" w:rsidRPr="00FB2F45" w:rsidTr="00DA7746">
        <w:trPr>
          <w:trHeight w:val="275"/>
        </w:trPr>
        <w:tc>
          <w:tcPr>
            <w:tcW w:w="784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proofErr w:type="spellEnd"/>
          </w:p>
        </w:tc>
        <w:tc>
          <w:tcPr>
            <w:tcW w:w="43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716" w:type="pct"/>
            <w:gridSpan w:val="3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526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FB2F45" w:rsidRPr="00FB2F45" w:rsidTr="00DA7746">
        <w:trPr>
          <w:trHeight w:val="276"/>
        </w:trPr>
        <w:tc>
          <w:tcPr>
            <w:tcW w:w="784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437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716" w:type="pct"/>
            <w:gridSpan w:val="3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526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FB2F45" w:rsidRPr="00FB2F45" w:rsidRDefault="00FB2F45" w:rsidP="00FB2F4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FB2F45" w:rsidRPr="00FB2F45" w:rsidTr="00DA7746">
        <w:trPr>
          <w:trHeight w:val="314"/>
        </w:trPr>
        <w:tc>
          <w:tcPr>
            <w:tcW w:w="784" w:type="pct"/>
            <w:tcBorders>
              <w:top w:val="nil"/>
            </w:tcBorders>
          </w:tcPr>
          <w:p w:rsidR="00FB2F45" w:rsidRPr="00FB2F45" w:rsidRDefault="00FB2F45" w:rsidP="00FB2F4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>должнос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3"/>
                <w:position w:val="-10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>тному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>лицу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</w:p>
        </w:tc>
        <w:tc>
          <w:tcPr>
            <w:tcW w:w="1117" w:type="pct"/>
            <w:tcBorders>
              <w:top w:val="nil"/>
            </w:tcBorders>
          </w:tcPr>
          <w:p w:rsidR="00FB2F45" w:rsidRPr="00FB2F45" w:rsidRDefault="00FB2F45" w:rsidP="00FB2F4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437" w:type="pct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FB2F45" w:rsidRPr="00FB2F45" w:rsidRDefault="00FB2F45" w:rsidP="00FB2F4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716" w:type="pct"/>
            <w:gridSpan w:val="3"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6" w:type="pct"/>
            <w:tcBorders>
              <w:top w:val="nil"/>
            </w:tcBorders>
          </w:tcPr>
          <w:p w:rsidR="00FB2F45" w:rsidRPr="00FB2F45" w:rsidRDefault="00FB2F45" w:rsidP="00FB2F4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799" w:type="pct"/>
            <w:tcBorders>
              <w:top w:val="nil"/>
            </w:tcBorders>
          </w:tcPr>
          <w:p w:rsidR="00FB2F45" w:rsidRPr="00FB2F45" w:rsidRDefault="00FB2F45" w:rsidP="00FB2F4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</w:tbl>
    <w:p w:rsidR="00FB2F45" w:rsidRPr="00DA7746" w:rsidRDefault="00FB2F45" w:rsidP="00FB2F45">
      <w:pPr>
        <w:widowControl w:val="0"/>
        <w:autoSpaceDE w:val="0"/>
        <w:autoSpaceDN w:val="0"/>
        <w:spacing w:before="91" w:after="0" w:line="268" w:lineRule="auto"/>
        <w:ind w:right="1436"/>
        <w:rPr>
          <w:rFonts w:ascii="Times New Roman" w:eastAsia="Times New Roman" w:hAnsi="Times New Roman" w:cs="Times New Roman"/>
          <w:sz w:val="20"/>
          <w:szCs w:val="20"/>
        </w:rPr>
      </w:pPr>
      <w:r w:rsidRPr="00DA7746">
        <w:rPr>
          <w:rFonts w:ascii="Microsoft Sans Serif" w:eastAsia="Times New Roman" w:hAnsi="Microsoft Sans Serif" w:cs="Times New Roman"/>
          <w:position w:val="6"/>
          <w:sz w:val="20"/>
          <w:szCs w:val="20"/>
        </w:rPr>
        <w:t xml:space="preserve">2 </w:t>
      </w:r>
      <w:proofErr w:type="gramStart"/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DA7746">
        <w:rPr>
          <w:rFonts w:ascii="Times New Roman" w:eastAsia="Times New Roman" w:hAnsi="Times New Roman" w:cs="Times New Roman"/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DA774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земельного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для государственных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нужд,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подано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одновременно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ходатайством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изъятии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такого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земельного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для</w:t>
      </w:r>
    </w:p>
    <w:p w:rsidR="00FB2F45" w:rsidRPr="00DA7746" w:rsidRDefault="00FB2F45" w:rsidP="00FB2F45">
      <w:pPr>
        <w:widowControl w:val="0"/>
        <w:autoSpaceDE w:val="0"/>
        <w:autoSpaceDN w:val="0"/>
        <w:spacing w:before="2" w:after="0" w:line="271" w:lineRule="auto"/>
        <w:ind w:right="1430"/>
        <w:rPr>
          <w:rFonts w:ascii="Times New Roman" w:eastAsia="Times New Roman" w:hAnsi="Times New Roman" w:cs="Times New Roman"/>
          <w:sz w:val="20"/>
          <w:szCs w:val="20"/>
        </w:rPr>
      </w:pPr>
      <w:r w:rsidRPr="00DA7746">
        <w:rPr>
          <w:rFonts w:ascii="Times New Roman" w:eastAsia="Times New Roman" w:hAnsi="Times New Roman" w:cs="Times New Roman"/>
          <w:sz w:val="20"/>
          <w:szCs w:val="20"/>
        </w:rPr>
        <w:t>государственных</w:t>
      </w:r>
      <w:r w:rsidRPr="00DA774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нужд,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выявление</w:t>
      </w:r>
      <w:r w:rsidRPr="00DA774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правообладателей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земельных</w:t>
      </w:r>
      <w:r w:rsidRPr="00DA774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участков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A774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DA774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статьями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56.4</w:t>
      </w:r>
      <w:r w:rsidRPr="00DA774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56.5</w:t>
      </w:r>
      <w:r w:rsidRPr="00DA774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ЗК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РФ.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proofErr w:type="gramStart"/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DA7746">
        <w:rPr>
          <w:rFonts w:ascii="Times New Roman" w:eastAsia="Times New Roman" w:hAnsi="Times New Roman" w:cs="Times New Roman"/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DA774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земельного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государственных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нужд,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подано одновременно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ходатайством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изъятии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такого земельного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для</w:t>
      </w:r>
    </w:p>
    <w:p w:rsidR="00FB2F45" w:rsidRPr="00DA7746" w:rsidRDefault="00FB2F45" w:rsidP="00FB2F45">
      <w:pPr>
        <w:widowControl w:val="0"/>
        <w:autoSpaceDE w:val="0"/>
        <w:autoSpaceDN w:val="0"/>
        <w:spacing w:after="0" w:line="271" w:lineRule="auto"/>
        <w:ind w:right="1436"/>
        <w:rPr>
          <w:rFonts w:ascii="Times New Roman" w:eastAsia="Times New Roman" w:hAnsi="Times New Roman" w:cs="Times New Roman"/>
          <w:sz w:val="20"/>
          <w:szCs w:val="20"/>
        </w:rPr>
      </w:pPr>
      <w:r w:rsidRPr="00DA7746">
        <w:rPr>
          <w:rFonts w:ascii="Times New Roman" w:eastAsia="Times New Roman" w:hAnsi="Times New Roman" w:cs="Times New Roman"/>
          <w:sz w:val="20"/>
          <w:szCs w:val="20"/>
        </w:rPr>
        <w:t>государственных</w:t>
      </w:r>
      <w:r w:rsidRPr="00DA774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нужд,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выявление</w:t>
      </w:r>
      <w:r w:rsidRPr="00DA774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правообладателей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земельных</w:t>
      </w:r>
      <w:r w:rsidRPr="00DA774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участков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A774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DA774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статьями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56.4</w:t>
      </w:r>
      <w:r w:rsidRPr="00DA774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56.5</w:t>
      </w:r>
      <w:r w:rsidRPr="00DA774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ЗК</w:t>
      </w:r>
      <w:r w:rsidRPr="00DA774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lastRenderedPageBreak/>
        <w:t>РФ.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случае,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ходатайство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об установлении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публичного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сервитута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целях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реконструкции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инженерных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сооружений,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переносятся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связи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изъятием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земельного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государственных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нужд,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подано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одновременно с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ходатайством об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изъятии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такого земельного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для</w:t>
      </w:r>
    </w:p>
    <w:p w:rsidR="00FB2F45" w:rsidRPr="00DA7746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A7746">
        <w:rPr>
          <w:rFonts w:ascii="Times New Roman" w:eastAsia="Times New Roman" w:hAnsi="Times New Roman" w:cs="Times New Roman"/>
          <w:sz w:val="20"/>
          <w:szCs w:val="20"/>
        </w:rPr>
        <w:t>государственных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нужд,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срок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устанавливается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статьей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56.4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ЗК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РФ.</w:t>
      </w:r>
    </w:p>
    <w:p w:rsidR="00FB2F45" w:rsidRPr="00DA7746" w:rsidRDefault="00FB2F45" w:rsidP="00FB2F45">
      <w:pPr>
        <w:widowControl w:val="0"/>
        <w:autoSpaceDE w:val="0"/>
        <w:autoSpaceDN w:val="0"/>
        <w:spacing w:before="30" w:after="0" w:line="271" w:lineRule="auto"/>
        <w:ind w:right="1504"/>
        <w:rPr>
          <w:rFonts w:ascii="Times New Roman" w:eastAsia="Times New Roman" w:hAnsi="Times New Roman" w:cs="Times New Roman"/>
          <w:sz w:val="20"/>
          <w:szCs w:val="20"/>
        </w:rPr>
      </w:pPr>
      <w:r w:rsidRPr="00DA7746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5 </w:t>
      </w:r>
      <w:proofErr w:type="gramStart"/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DA7746">
        <w:rPr>
          <w:rFonts w:ascii="Times New Roman" w:eastAsia="Times New Roman" w:hAnsi="Times New Roman" w:cs="Times New Roman"/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DA774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земельного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государственных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нужд,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подано одновременно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ходатайством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изъятии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такого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земельного</w:t>
      </w:r>
      <w:r w:rsidRPr="00DA774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Pr="00DA774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для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</w:pPr>
      <w:r w:rsidRPr="00DA7746">
        <w:rPr>
          <w:rFonts w:ascii="Times New Roman" w:eastAsia="Times New Roman" w:hAnsi="Times New Roman" w:cs="Times New Roman"/>
          <w:sz w:val="20"/>
          <w:szCs w:val="20"/>
        </w:rPr>
        <w:t>государственных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нужд,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срок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устанавливается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A774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статьей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56.5</w:t>
      </w:r>
      <w:r w:rsidRPr="00DA77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ЗК</w:t>
      </w:r>
      <w:r w:rsidRPr="00DA774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A7746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FB2F45">
        <w:rPr>
          <w:rFonts w:ascii="Times New Roman" w:eastAsia="Times New Roman" w:hAnsi="Times New Roman" w:cs="Times New Roman"/>
          <w:sz w:val="20"/>
        </w:rPr>
        <w:t>.</w:t>
      </w:r>
    </w:p>
    <w:p w:rsidR="00FB2F45" w:rsidRPr="00FB2F45" w:rsidRDefault="00FB2F45" w:rsidP="00FB2F45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  <w:sectPr w:rsidR="00FB2F45" w:rsidRPr="00FB2F45" w:rsidSect="00D11A75">
          <w:headerReference w:type="default" r:id="rId15"/>
          <w:type w:val="nextColumn"/>
          <w:pgSz w:w="16840" w:h="11910" w:orient="landscape"/>
          <w:pgMar w:top="1134" w:right="851" w:bottom="1134" w:left="1134" w:header="965" w:footer="0" w:gutter="0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6"/>
        <w:gridCol w:w="3345"/>
        <w:gridCol w:w="1441"/>
        <w:gridCol w:w="2540"/>
        <w:gridCol w:w="1047"/>
        <w:gridCol w:w="1866"/>
        <w:gridCol w:w="2410"/>
      </w:tblGrid>
      <w:tr w:rsidR="00FB2F45" w:rsidRPr="00FB2F45" w:rsidTr="00DA7746">
        <w:trPr>
          <w:trHeight w:val="834"/>
        </w:trPr>
        <w:tc>
          <w:tcPr>
            <w:tcW w:w="730" w:type="pct"/>
          </w:tcPr>
          <w:p w:rsidR="00FB2F45" w:rsidRPr="00FB2F45" w:rsidRDefault="00CB723F" w:rsidP="00FB2F45">
            <w:pPr>
              <w:spacing w:line="270" w:lineRule="atLeast"/>
              <w:ind w:right="5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="00FB2F45"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="00FB2F45"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135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453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64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61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637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20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</w:tr>
      <w:tr w:rsidR="00FB2F45" w:rsidRPr="00FB2F45" w:rsidTr="00DA7746">
        <w:trPr>
          <w:trHeight w:val="273"/>
        </w:trPr>
        <w:tc>
          <w:tcPr>
            <w:tcW w:w="5000" w:type="pct"/>
            <w:gridSpan w:val="7"/>
          </w:tcPr>
          <w:p w:rsidR="00FB2F45" w:rsidRPr="00D11A75" w:rsidRDefault="00FB2F45" w:rsidP="00FB2F45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FB2F45" w:rsidRPr="00FB2F45" w:rsidTr="00DA7746">
        <w:trPr>
          <w:trHeight w:val="274"/>
        </w:trPr>
        <w:tc>
          <w:tcPr>
            <w:tcW w:w="730" w:type="pct"/>
          </w:tcPr>
          <w:p w:rsidR="00FB2F45" w:rsidRPr="00D11A75" w:rsidRDefault="00FB2F45" w:rsidP="00FB2F45">
            <w:pPr>
              <w:ind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D11A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B2F45" w:rsidRPr="00D11A75" w:rsidRDefault="00FB2F45" w:rsidP="00FB2F45">
            <w:pPr>
              <w:spacing w:line="191" w:lineRule="exact"/>
              <w:ind w:right="659"/>
              <w:jc w:val="center"/>
              <w:rPr>
                <w:rFonts w:ascii="Microsoft Sans Serif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5" w:type="pct"/>
          </w:tcPr>
          <w:p w:rsidR="00FB2F45" w:rsidRPr="00D11A75" w:rsidRDefault="00FB2F45" w:rsidP="00FB2F4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FB2F45" w:rsidRPr="00D11A75" w:rsidRDefault="00FB2F45" w:rsidP="00FB2F45">
            <w:pPr>
              <w:ind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предоставления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 или об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 услуги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spacing w:before="3"/>
              <w:rPr>
                <w:rFonts w:ascii="Times New Roman" w:eastAsia="Times New Roman" w:hAnsi="Times New Roman" w:cs="Times New Roman"/>
                <w:sz w:val="37"/>
                <w:lang w:val="ru-RU"/>
              </w:rPr>
            </w:pPr>
          </w:p>
          <w:p w:rsidR="00FB2F45" w:rsidRPr="00D11A75" w:rsidRDefault="00FB2F45" w:rsidP="00FB2F45">
            <w:pPr>
              <w:spacing w:line="11" w:lineRule="exact"/>
              <w:ind w:right="1002"/>
              <w:jc w:val="center"/>
              <w:rPr>
                <w:rFonts w:ascii="Microsoft Sans Serif" w:eastAsia="Times New Roman" w:hAnsi="Times New Roman" w:cs="Times New Roman"/>
                <w:sz w:val="2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рассмотрен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spellEnd"/>
          </w:p>
          <w:p w:rsidR="00FB2F45" w:rsidRPr="00D11A75" w:rsidRDefault="00FB2F45" w:rsidP="00FB2F45">
            <w:pPr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D11A75" w:rsidRDefault="00FB2F45" w:rsidP="00FB2F45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услуги;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органа)или</w:t>
            </w:r>
            <w:proofErr w:type="gram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уполномоченное</w:t>
            </w:r>
            <w:r w:rsidRPr="00D11A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</w:p>
        </w:tc>
        <w:tc>
          <w:tcPr>
            <w:tcW w:w="361" w:type="pct"/>
          </w:tcPr>
          <w:p w:rsidR="00FB2F45" w:rsidRPr="00D11A75" w:rsidRDefault="00FB2F45" w:rsidP="00FB2F45">
            <w:pPr>
              <w:ind w:right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моченны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й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орган)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</w:tc>
        <w:tc>
          <w:tcPr>
            <w:tcW w:w="637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</w:p>
          <w:p w:rsidR="00FB2F45" w:rsidRPr="00D11A75" w:rsidRDefault="00FB2F45" w:rsidP="00FB2F45">
            <w:pPr>
              <w:ind w:righ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форме,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приведенной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Приложении № 1 к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Административному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регламенту,</w:t>
            </w:r>
          </w:p>
          <w:p w:rsidR="00FB2F45" w:rsidRPr="00D11A75" w:rsidRDefault="00FB2F45" w:rsidP="00FB2F45">
            <w:pPr>
              <w:ind w:righ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подписанный усиленной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 руководителя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иного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им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лица.</w:t>
            </w:r>
          </w:p>
          <w:p w:rsidR="00FB2F45" w:rsidRPr="00D11A75" w:rsidRDefault="00FB2F45" w:rsidP="00FB2F45">
            <w:pPr>
              <w:ind w:right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об отказе 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приведенное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Приложении № 2 к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Административному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регламенту,</w:t>
            </w:r>
          </w:p>
          <w:p w:rsidR="00FB2F45" w:rsidRPr="00D11A75" w:rsidRDefault="00FB2F45" w:rsidP="00FB2F45">
            <w:pPr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подписанный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усиленной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руководителя</w:t>
            </w: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type w:val="nextColumn"/>
          <w:pgSz w:w="16840" w:h="11910" w:orient="landscape"/>
          <w:pgMar w:top="1134" w:right="851" w:bottom="1134" w:left="1134" w:header="965" w:footer="0" w:gutter="0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5"/>
        <w:gridCol w:w="3279"/>
        <w:gridCol w:w="1329"/>
        <w:gridCol w:w="2789"/>
        <w:gridCol w:w="952"/>
        <w:gridCol w:w="2036"/>
        <w:gridCol w:w="2385"/>
      </w:tblGrid>
      <w:tr w:rsidR="00FB2F45" w:rsidRPr="00FB2F45" w:rsidTr="00DA7746">
        <w:trPr>
          <w:trHeight w:val="1386"/>
        </w:trPr>
        <w:tc>
          <w:tcPr>
            <w:tcW w:w="730" w:type="pct"/>
            <w:vMerge w:val="restar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spacing w:before="7"/>
              <w:rPr>
                <w:rFonts w:ascii="Times New Roman" w:eastAsia="Times New Roman" w:hAnsi="Times New Roman" w:cs="Times New Roman"/>
                <w:sz w:val="11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spacing w:before="7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9"/>
                <w:lang w:val="ru-RU"/>
              </w:rPr>
            </w:pPr>
          </w:p>
          <w:p w:rsidR="00FB2F45" w:rsidRPr="00D11A75" w:rsidRDefault="00FB2F45" w:rsidP="00FB2F45">
            <w:pPr>
              <w:spacing w:line="191" w:lineRule="exact"/>
              <w:ind w:right="659"/>
              <w:jc w:val="center"/>
              <w:rPr>
                <w:rFonts w:ascii="Microsoft Sans Serif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5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361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637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ind w:righ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иного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им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лица.</w:t>
            </w:r>
          </w:p>
        </w:tc>
      </w:tr>
      <w:tr w:rsidR="00FB2F45" w:rsidRPr="00FB2F45" w:rsidTr="00DA7746">
        <w:trPr>
          <w:trHeight w:val="4270"/>
        </w:trPr>
        <w:tc>
          <w:tcPr>
            <w:tcW w:w="730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 центр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в пункте 2.5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электронного документа,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усиленной</w:t>
            </w:r>
          </w:p>
          <w:p w:rsidR="00FB2F45" w:rsidRPr="00D11A75" w:rsidRDefault="00FB2F45" w:rsidP="00FB2F45">
            <w:pPr>
              <w:ind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D11A7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</w:p>
          <w:p w:rsidR="00FB2F45" w:rsidRPr="00D11A75" w:rsidRDefault="00FB2F45" w:rsidP="00FB2F45">
            <w:pPr>
              <w:ind w:right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случае,</w:t>
            </w:r>
            <w:r w:rsidRPr="00D11A7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если предусмотрено</w:t>
            </w:r>
            <w:r w:rsidRPr="00D11A7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региональными</w:t>
            </w:r>
            <w:r w:rsidRPr="00D11A7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соглашениями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ind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соглашение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твии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енным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органом 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циональны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центром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FB2F45">
            <w:pPr>
              <w:ind w:right="10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D11A75" w:rsidRDefault="00FB2F45" w:rsidP="00FB2F45">
            <w:pPr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оченный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орган) /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АИС</w:t>
            </w:r>
            <w:r w:rsidRPr="00D11A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МФЦ</w:t>
            </w:r>
          </w:p>
        </w:tc>
        <w:tc>
          <w:tcPr>
            <w:tcW w:w="637" w:type="pct"/>
          </w:tcPr>
          <w:p w:rsidR="00FB2F45" w:rsidRPr="00D11A75" w:rsidRDefault="00FB2F45" w:rsidP="00FB2F45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заявителем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FB2F45" w:rsidRPr="00D11A75" w:rsidRDefault="00FB2F45" w:rsidP="00FB2F45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 способа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D11A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льном центре, 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</w:p>
          <w:p w:rsidR="00FB2F45" w:rsidRPr="00D11A75" w:rsidRDefault="00FB2F45" w:rsidP="00FB2F45">
            <w:pPr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 через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льный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spacing w:before="126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 результата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 в форме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бумажного документа,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заверенного печатью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многофункциональног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proofErr w:type="gram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B2F45" w:rsidRPr="00D11A75" w:rsidRDefault="00FB2F45" w:rsidP="00FB2F45">
            <w:pPr>
              <w:spacing w:line="276" w:lineRule="exac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выдаче результата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FB2F45" w:rsidRPr="00FB2F45" w:rsidTr="00DA7746">
        <w:trPr>
          <w:trHeight w:val="2959"/>
        </w:trPr>
        <w:tc>
          <w:tcPr>
            <w:tcW w:w="730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предоставления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 в личный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ЕПГУ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B2F45" w:rsidRPr="00D11A75" w:rsidRDefault="00FB2F45" w:rsidP="00FB2F45">
            <w:pPr>
              <w:spacing w:before="4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FB2F45" w:rsidRPr="00D11A75" w:rsidRDefault="00FB2F45" w:rsidP="00FB2F45">
            <w:pPr>
              <w:spacing w:before="1" w:line="11" w:lineRule="exact"/>
              <w:ind w:right="1002"/>
              <w:jc w:val="center"/>
              <w:rPr>
                <w:rFonts w:ascii="Microsoft Sans Serif" w:eastAsia="Times New Roman" w:hAnsi="Times New Roman" w:cs="Times New Roman"/>
                <w:sz w:val="2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spacing w:before="193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ьной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FB2F45" w:rsidRPr="00FB2F45" w:rsidRDefault="00FB2F45" w:rsidP="00FB2F45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FB2F45">
            <w:pPr>
              <w:ind w:right="11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FB2F45" w:rsidRDefault="00FB2F45" w:rsidP="00FB2F45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637" w:type="pct"/>
          </w:tcPr>
          <w:p w:rsidR="00FB2F45" w:rsidRPr="00FB2F45" w:rsidRDefault="00FB2F45" w:rsidP="00FB2F45">
            <w:pPr>
              <w:spacing w:before="1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ind w:righ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D11A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ЕПГУ</w:t>
            </w: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type w:val="nextColumn"/>
          <w:pgSz w:w="16840" w:h="11910" w:orient="landscape"/>
          <w:pgMar w:top="1134" w:right="851" w:bottom="1134" w:left="1134" w:header="965" w:footer="0" w:gutter="0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3123"/>
        <w:gridCol w:w="1455"/>
        <w:gridCol w:w="2324"/>
        <w:gridCol w:w="1143"/>
        <w:gridCol w:w="1991"/>
        <w:gridCol w:w="2505"/>
      </w:tblGrid>
      <w:tr w:rsidR="00FB2F45" w:rsidRPr="00FB2F45" w:rsidTr="00DA7746">
        <w:trPr>
          <w:trHeight w:val="311"/>
        </w:trPr>
        <w:tc>
          <w:tcPr>
            <w:tcW w:w="1863" w:type="pct"/>
            <w:gridSpan w:val="2"/>
            <w:tcBorders>
              <w:top w:val="nil"/>
            </w:tcBorders>
          </w:tcPr>
          <w:p w:rsidR="00FB2F45" w:rsidRPr="00FB2F45" w:rsidRDefault="00FB2F45" w:rsidP="00FB2F45">
            <w:pPr>
              <w:spacing w:before="30" w:line="261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137" w:type="pct"/>
            <w:gridSpan w:val="5"/>
            <w:tcBorders>
              <w:top w:val="nil"/>
            </w:tcBorders>
          </w:tcPr>
          <w:p w:rsidR="00FB2F45" w:rsidRPr="00D11A75" w:rsidRDefault="00FB2F45" w:rsidP="00FB2F45">
            <w:pPr>
              <w:spacing w:before="30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(независимо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заявителя)</w:t>
            </w:r>
          </w:p>
        </w:tc>
      </w:tr>
      <w:tr w:rsidR="00FB2F45" w:rsidRPr="00FB2F45" w:rsidTr="00DA7746">
        <w:trPr>
          <w:trHeight w:val="4142"/>
        </w:trPr>
        <w:tc>
          <w:tcPr>
            <w:tcW w:w="730" w:type="pct"/>
            <w:vMerge w:val="restart"/>
          </w:tcPr>
          <w:p w:rsidR="00FB2F45" w:rsidRPr="00D11A75" w:rsidRDefault="00FB2F45" w:rsidP="00FB2F45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 2.5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 в форме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2F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B2F45" w:rsidRPr="00FB2F45" w:rsidRDefault="00FB2F45" w:rsidP="00FB2F45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FB2F45" w:rsidRPr="00FB2F45" w:rsidRDefault="00FB2F45" w:rsidP="00FB2F45">
            <w:pPr>
              <w:spacing w:line="191" w:lineRule="exact"/>
              <w:ind w:right="659"/>
              <w:jc w:val="center"/>
              <w:rPr>
                <w:rFonts w:ascii="Microsoft Sans Serif" w:eastAsia="Times New Roman" w:hAnsi="Times New Roman" w:cs="Times New Roman"/>
                <w:sz w:val="24"/>
              </w:rPr>
            </w:pPr>
            <w:r w:rsidRPr="00FB2F45">
              <w:rPr>
                <w:rFonts w:ascii="Microsoft Sans Serif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pct"/>
          </w:tcPr>
          <w:p w:rsidR="00FB2F45" w:rsidRPr="00D11A75" w:rsidRDefault="00FB2F45" w:rsidP="00FB2F4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</w:p>
          <w:p w:rsidR="00FB2F45" w:rsidRPr="00D11A75" w:rsidRDefault="00FB2F45" w:rsidP="00FB2F45">
            <w:pPr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предоставления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</w:t>
            </w:r>
          </w:p>
        </w:tc>
        <w:tc>
          <w:tcPr>
            <w:tcW w:w="455" w:type="pct"/>
          </w:tcPr>
          <w:p w:rsidR="00FB2F45" w:rsidRPr="00D11A75" w:rsidRDefault="00FB2F45" w:rsidP="00FB2F45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FB2F45" w:rsidRPr="00D11A75" w:rsidRDefault="00FB2F45" w:rsidP="00FB2F45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(в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 срок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ьной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  <w:p w:rsidR="00FB2F45" w:rsidRPr="00FB2F45" w:rsidRDefault="00FB2F45" w:rsidP="00FB2F45">
            <w:pPr>
              <w:spacing w:line="270" w:lineRule="atLeast"/>
              <w:ind w:right="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pacing w:val="-1"/>
                <w:sz w:val="24"/>
              </w:rPr>
              <w:t>включается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FB2F45">
            <w:pPr>
              <w:ind w:righ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D11A75" w:rsidRDefault="00FB2F45" w:rsidP="00FB2F45">
            <w:pPr>
              <w:ind w:right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моченны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й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орган)</w:t>
            </w:r>
          </w:p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</w:tc>
        <w:tc>
          <w:tcPr>
            <w:tcW w:w="637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сведений 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конечном результате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FB2F45" w:rsidRPr="00FB2F45" w:rsidTr="00DA7746">
        <w:trPr>
          <w:trHeight w:val="4171"/>
        </w:trPr>
        <w:tc>
          <w:tcPr>
            <w:tcW w:w="730" w:type="pct"/>
            <w:vMerge/>
            <w:tcBorders>
              <w:top w:val="nil"/>
            </w:tcBorders>
          </w:tcPr>
          <w:p w:rsidR="00FB2F45" w:rsidRPr="00D11A7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pct"/>
          </w:tcPr>
          <w:p w:rsidR="00FB2F45" w:rsidRPr="00D11A75" w:rsidRDefault="00FB2F45" w:rsidP="00FB2F45">
            <w:pPr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 центр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в пункте 2.4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электронного документа,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усиленной</w:t>
            </w:r>
          </w:p>
          <w:p w:rsidR="00FB2F45" w:rsidRPr="00D11A75" w:rsidRDefault="00FB2F45" w:rsidP="00FB2F45">
            <w:pPr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D11A7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</w:p>
          <w:p w:rsidR="00FB2F45" w:rsidRPr="00D11A75" w:rsidRDefault="00FB2F45" w:rsidP="00FB2F45">
            <w:pPr>
              <w:ind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случае,</w:t>
            </w:r>
            <w:r w:rsidRPr="00D11A7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если предусмотрено</w:t>
            </w:r>
            <w:r w:rsidRPr="00D11A7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региональными</w:t>
            </w:r>
            <w:r w:rsidRPr="00D11A7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соглашениями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FB2F45" w:rsidRPr="00D11A75" w:rsidRDefault="00FB2F45" w:rsidP="00FB2F45">
            <w:pPr>
              <w:spacing w:before="1" w:line="11" w:lineRule="exact"/>
              <w:ind w:right="997"/>
              <w:jc w:val="center"/>
              <w:rPr>
                <w:rFonts w:ascii="Microsoft Sans Serif" w:eastAsia="Times New Roman" w:hAnsi="Times New Roman" w:cs="Times New Roman"/>
                <w:sz w:val="2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455" w:type="pct"/>
          </w:tcPr>
          <w:p w:rsidR="00FB2F45" w:rsidRPr="00D11A75" w:rsidRDefault="00FB2F45" w:rsidP="00FB2F45">
            <w:pPr>
              <w:ind w:right="-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сроки,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 соглашение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 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ии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органом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ональным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центром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FB2F45">
            <w:pPr>
              <w:ind w:righ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D11A75" w:rsidRDefault="00FB2F45" w:rsidP="00FB2F45">
            <w:pPr>
              <w:ind w:righ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ченный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орган)</w:t>
            </w:r>
          </w:p>
          <w:p w:rsidR="00FB2F45" w:rsidRPr="00D11A75" w:rsidRDefault="00FB2F45" w:rsidP="00FB2F45">
            <w:pPr>
              <w:ind w:right="4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/ АИС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МФЦ</w:t>
            </w:r>
          </w:p>
        </w:tc>
        <w:tc>
          <w:tcPr>
            <w:tcW w:w="637" w:type="pct"/>
          </w:tcPr>
          <w:p w:rsidR="00FB2F45" w:rsidRPr="00D11A75" w:rsidRDefault="00FB2F45" w:rsidP="00FB2F45">
            <w:pPr>
              <w:ind w:right="7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</w:t>
            </w:r>
            <w:r w:rsidRPr="00D11A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FB2F45" w:rsidRPr="00D11A75" w:rsidRDefault="00FB2F45" w:rsidP="00FB2F45">
            <w:pPr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 способа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 результата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 центре, а также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 Запроса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spacing w:before="25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 результата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 в форме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бумажного документа,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D11A7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заверенного печатью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</w:p>
          <w:p w:rsidR="00FB2F45" w:rsidRPr="00D11A75" w:rsidRDefault="00FB2F45" w:rsidP="00FB2F45">
            <w:pPr>
              <w:spacing w:line="270" w:lineRule="atLeast"/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выдаче результата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type w:val="nextColumn"/>
          <w:pgSz w:w="16840" w:h="11910" w:orient="landscape"/>
          <w:pgMar w:top="1134" w:right="851" w:bottom="1134" w:left="1134" w:header="965" w:footer="0" w:gutter="0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6"/>
        <w:gridCol w:w="3279"/>
        <w:gridCol w:w="1441"/>
        <w:gridCol w:w="2475"/>
        <w:gridCol w:w="1143"/>
        <w:gridCol w:w="1801"/>
        <w:gridCol w:w="2630"/>
      </w:tblGrid>
      <w:tr w:rsidR="00DA7746" w:rsidRPr="00FB2F45" w:rsidTr="00DA7746">
        <w:trPr>
          <w:trHeight w:val="2834"/>
        </w:trPr>
        <w:tc>
          <w:tcPr>
            <w:tcW w:w="730" w:type="pct"/>
            <w:vMerge w:val="restar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предоставления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 в личный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ЕПГУ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spacing w:before="68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предоставлен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spellEnd"/>
            <w:r w:rsidR="00DA774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A774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</w:p>
          <w:p w:rsidR="00FB2F45" w:rsidRPr="00FB2F45" w:rsidRDefault="00FB2F45" w:rsidP="00FB2F45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FB2F45">
            <w:pPr>
              <w:ind w:righ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FB2F45" w:rsidRDefault="00FB2F45" w:rsidP="00FB2F4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637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ind w:righ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2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услуги,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D11A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ЕПГУ</w:t>
            </w:r>
          </w:p>
        </w:tc>
      </w:tr>
      <w:tr w:rsidR="00DA7746" w:rsidRPr="00FB2F45" w:rsidTr="00DA7746">
        <w:trPr>
          <w:trHeight w:val="2251"/>
        </w:trPr>
        <w:tc>
          <w:tcPr>
            <w:tcW w:w="730" w:type="pct"/>
            <w:vMerge/>
            <w:tcBorders>
              <w:top w:val="nil"/>
            </w:tcBorders>
          </w:tcPr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решения об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 публичного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 на своем официальном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в информационно-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телекоммуникационной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2F4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 после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DA7746">
            <w:pPr>
              <w:ind w:righ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FB2F45" w:rsidRDefault="00FB2F45" w:rsidP="00FB2F45">
            <w:pPr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37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spacing w:before="37"/>
              <w:ind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Размещено</w:t>
            </w:r>
            <w:r w:rsidRPr="00D11A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</w:t>
            </w:r>
          </w:p>
          <w:p w:rsidR="00FB2F45" w:rsidRPr="00D11A75" w:rsidRDefault="00FB2F45" w:rsidP="00FB2F45">
            <w:pPr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 сайте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информационно-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телекоммуникационной</w:t>
            </w:r>
          </w:p>
          <w:p w:rsidR="00FB2F45" w:rsidRPr="00FB2F45" w:rsidRDefault="00FB2F45" w:rsidP="00FB2F45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сети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DA7746" w:rsidRPr="00FB2F45" w:rsidTr="00DA7746">
        <w:trPr>
          <w:trHeight w:val="841"/>
        </w:trPr>
        <w:tc>
          <w:tcPr>
            <w:tcW w:w="730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  <w:p w:rsidR="00FB2F45" w:rsidRPr="00FB2F45" w:rsidRDefault="00FB2F45" w:rsidP="00FB2F45">
            <w:pPr>
              <w:spacing w:before="8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FB2F45" w:rsidRPr="00FB2F45" w:rsidRDefault="00FB2F45" w:rsidP="00FB2F45">
            <w:pPr>
              <w:spacing w:before="1" w:line="191" w:lineRule="exact"/>
              <w:ind w:right="659"/>
              <w:jc w:val="center"/>
              <w:rPr>
                <w:rFonts w:ascii="Microsoft Sans Serif" w:eastAsia="Times New Roman" w:hAnsi="Times New Roman" w:cs="Times New Roman"/>
                <w:sz w:val="24"/>
              </w:rPr>
            </w:pPr>
            <w:r w:rsidRPr="00FB2F45">
              <w:rPr>
                <w:rFonts w:ascii="Microsoft Sans Serif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опубликования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решения (за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исключением</w:t>
            </w:r>
            <w:r w:rsidRPr="00D11A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приложений</w:t>
            </w:r>
            <w:r w:rsidRPr="00D11A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нему)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порядке, установленном для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официального опубликования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(обнародования) муниципальных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 актов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уставом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поселения, городского округа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(муниципального района в случае,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земельные участки и (или)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земли, в отношении которых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установлен публичный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сервитут,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расположены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межселенной</w:t>
            </w:r>
          </w:p>
          <w:p w:rsidR="00FB2F45" w:rsidRPr="00FB2F45" w:rsidRDefault="00FB2F45" w:rsidP="00FB2F45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2"/>
                <w:position w:val="-2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месту</w:t>
            </w:r>
            <w:proofErr w:type="spellEnd"/>
          </w:p>
        </w:tc>
        <w:tc>
          <w:tcPr>
            <w:tcW w:w="453" w:type="pct"/>
          </w:tcPr>
          <w:p w:rsidR="00FB2F45" w:rsidRPr="00D11A75" w:rsidRDefault="00FB2F45" w:rsidP="00FB2F45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До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 после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DA7746">
            <w:pPr>
              <w:ind w:righ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2F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B2F4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FB2F45" w:rsidRDefault="00FB2F45" w:rsidP="00FB2F45">
            <w:pPr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37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FB2F45" w:rsidRPr="00D11A75" w:rsidRDefault="00FB2F45" w:rsidP="00FB2F45">
            <w:pPr>
              <w:tabs>
                <w:tab w:val="left" w:pos="1095"/>
                <w:tab w:val="left" w:pos="1184"/>
              </w:tabs>
              <w:ind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опубликовано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(за исключением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нему)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порядке,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установленном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официального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опубликования</w:t>
            </w:r>
          </w:p>
          <w:p w:rsidR="00FB2F45" w:rsidRPr="00D11A75" w:rsidRDefault="00FB2F45" w:rsidP="00FB2F45">
            <w:pPr>
              <w:ind w:right="9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(обнародования)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</w:p>
          <w:p w:rsidR="00FB2F45" w:rsidRPr="00D11A75" w:rsidRDefault="00FB2F45" w:rsidP="00FB2F45">
            <w:pPr>
              <w:spacing w:line="27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уставом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(муниципального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земельные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участки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type w:val="nextColumn"/>
          <w:pgSz w:w="16840" w:h="11910" w:orient="landscape"/>
          <w:pgMar w:top="1134" w:right="851" w:bottom="1134" w:left="1134" w:header="965" w:footer="0" w:gutter="0"/>
          <w:cols w:space="720"/>
        </w:sectPr>
      </w:pPr>
    </w:p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0"/>
        <w:gridCol w:w="3363"/>
        <w:gridCol w:w="1338"/>
        <w:gridCol w:w="2558"/>
        <w:gridCol w:w="1113"/>
        <w:gridCol w:w="1884"/>
        <w:gridCol w:w="2429"/>
      </w:tblGrid>
      <w:tr w:rsidR="00DA7746" w:rsidRPr="00FB2F45" w:rsidTr="00DA7746">
        <w:trPr>
          <w:trHeight w:val="2762"/>
        </w:trPr>
        <w:tc>
          <w:tcPr>
            <w:tcW w:w="730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нахождения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</w:t>
            </w:r>
            <w:r w:rsidRPr="00D11A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 которых принято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361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637" w:type="pct"/>
          </w:tcPr>
          <w:p w:rsidR="00FB2F45" w:rsidRPr="00D11A7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  <w:lang w:val="ru-RU"/>
              </w:rPr>
            </w:pPr>
            <w:r w:rsidRPr="00D11A75">
              <w:rPr>
                <w:rFonts w:ascii="Microsoft Sans Serif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 земли, в отношении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установлен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публичный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сервитут,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расположены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межселенной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территории)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месту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нахождения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земельных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отношении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принято</w:t>
            </w:r>
          </w:p>
          <w:p w:rsidR="00FB2F45" w:rsidRPr="00FB2F45" w:rsidRDefault="00FB2F45" w:rsidP="00FB2F45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указанное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</w:p>
        </w:tc>
      </w:tr>
      <w:tr w:rsidR="00DA7746" w:rsidRPr="00FB2F45" w:rsidTr="00DA7746">
        <w:trPr>
          <w:trHeight w:val="2210"/>
        </w:trPr>
        <w:tc>
          <w:tcPr>
            <w:tcW w:w="730" w:type="pct"/>
          </w:tcPr>
          <w:p w:rsidR="00FB2F45" w:rsidRPr="00FB2F45" w:rsidRDefault="00FB2F45" w:rsidP="00FB2F45">
            <w:pPr>
              <w:spacing w:before="1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копии решения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правообладателям земельных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 в отношении которых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 решение об установлении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11A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 после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FB2F45" w:rsidP="00DA7746">
            <w:pPr>
              <w:ind w:righ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DA774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="00DA77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FB2F45" w:rsidRDefault="00FB2F45" w:rsidP="00FB2F45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37" w:type="pct"/>
          </w:tcPr>
          <w:p w:rsidR="00FB2F45" w:rsidRPr="00FB2F45" w:rsidRDefault="00FB2F45" w:rsidP="00FB2F45">
            <w:pPr>
              <w:spacing w:before="1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ind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Копии решения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правообладателям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</w:t>
            </w:r>
            <w:r w:rsidRPr="00D11A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 которых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 решение об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</w:t>
            </w:r>
          </w:p>
          <w:p w:rsidR="00FB2F45" w:rsidRPr="00FB2F45" w:rsidRDefault="00FB2F45" w:rsidP="00FB2F4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публичного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сервитута</w:t>
            </w:r>
            <w:proofErr w:type="spellEnd"/>
          </w:p>
        </w:tc>
      </w:tr>
      <w:tr w:rsidR="00DA7746" w:rsidRPr="00FB2F45" w:rsidTr="00DA7746">
        <w:trPr>
          <w:trHeight w:val="1655"/>
        </w:trPr>
        <w:tc>
          <w:tcPr>
            <w:tcW w:w="730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135" w:type="pct"/>
          </w:tcPr>
          <w:p w:rsidR="00FB2F45" w:rsidRPr="00D11A75" w:rsidRDefault="00FB2F45" w:rsidP="00FB2F45">
            <w:pPr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копии решения об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 публичного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сервитута в орган регистрации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</w:p>
        </w:tc>
        <w:tc>
          <w:tcPr>
            <w:tcW w:w="453" w:type="pct"/>
          </w:tcPr>
          <w:p w:rsidR="00FB2F45" w:rsidRPr="00D11A75" w:rsidRDefault="00FB2F45" w:rsidP="00FB2F45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11A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 после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</w:p>
          <w:p w:rsidR="00FB2F45" w:rsidRPr="00FB2F45" w:rsidRDefault="00FB2F45" w:rsidP="00FB2F4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864" w:type="pct"/>
          </w:tcPr>
          <w:p w:rsidR="00FB2F45" w:rsidRPr="00D11A75" w:rsidRDefault="00FB2F45" w:rsidP="00FB2F45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 лицо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органа,</w:t>
            </w:r>
            <w:r w:rsidRPr="00D11A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D11A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FB2F45" w:rsidRPr="00FB2F45" w:rsidRDefault="00DA7746" w:rsidP="00DA7746">
            <w:pPr>
              <w:spacing w:line="270" w:lineRule="atLeast"/>
              <w:ind w:righ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FB2F45" w:rsidRPr="00FB2F45">
              <w:rPr>
                <w:rFonts w:ascii="Times New Roman" w:eastAsia="Times New Roman" w:hAnsi="Times New Roman" w:cs="Times New Roman"/>
                <w:sz w:val="24"/>
              </w:rPr>
              <w:t>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FB2F45" w:rsidRPr="00FB2F45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B2F45" w:rsidRPr="00FB2F45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61" w:type="pct"/>
          </w:tcPr>
          <w:p w:rsidR="00FB2F45" w:rsidRPr="00FB2F45" w:rsidRDefault="00FB2F45" w:rsidP="00FB2F45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ченный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2F4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B2F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37" w:type="pct"/>
          </w:tcPr>
          <w:p w:rsidR="00FB2F45" w:rsidRPr="00FB2F45" w:rsidRDefault="00FB2F45" w:rsidP="00FB2F45">
            <w:pPr>
              <w:spacing w:line="112" w:lineRule="exact"/>
              <w:rPr>
                <w:rFonts w:ascii="Microsoft Sans Serif" w:eastAsia="Times New Roman" w:hAnsi="Times New Roman" w:cs="Times New Roman"/>
                <w:sz w:val="10"/>
              </w:rPr>
            </w:pPr>
            <w:r w:rsidRPr="00FB2F45">
              <w:rPr>
                <w:rFonts w:ascii="Microsoft Sans Serif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20" w:type="pct"/>
          </w:tcPr>
          <w:p w:rsidR="00FB2F45" w:rsidRPr="00D11A75" w:rsidRDefault="00FB2F45" w:rsidP="00FB2F45">
            <w:pPr>
              <w:ind w:righ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Копии решения</w:t>
            </w:r>
            <w:r w:rsidRPr="00D11A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1A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D11A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D11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1A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</w:p>
        </w:tc>
      </w:tr>
    </w:tbl>
    <w:p w:rsidR="00FB2F45" w:rsidRPr="00FB2F45" w:rsidRDefault="00FB2F45" w:rsidP="00FB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B2F45" w:rsidRPr="00FB2F45" w:rsidSect="00D11A75">
          <w:type w:val="nextColumn"/>
          <w:pgSz w:w="16840" w:h="11910" w:orient="landscape"/>
          <w:pgMar w:top="1134" w:right="851" w:bottom="1134" w:left="1134" w:header="965" w:footer="0" w:gutter="0"/>
          <w:cols w:space="720"/>
        </w:sectPr>
      </w:pPr>
    </w:p>
    <w:p w:rsidR="00315E9C" w:rsidRDefault="00315E9C" w:rsidP="00DA7746">
      <w:bookmarkStart w:id="0" w:name="_GoBack"/>
      <w:bookmarkEnd w:id="0"/>
    </w:p>
    <w:sectPr w:rsidR="00315E9C" w:rsidSect="00D11A75">
      <w:type w:val="nextColumn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F4" w:rsidRDefault="00A76DF4">
      <w:pPr>
        <w:spacing w:after="0" w:line="240" w:lineRule="auto"/>
      </w:pPr>
      <w:r>
        <w:separator/>
      </w:r>
    </w:p>
  </w:endnote>
  <w:endnote w:type="continuationSeparator" w:id="0">
    <w:p w:rsidR="00A76DF4" w:rsidRDefault="00A7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F4" w:rsidRDefault="00A76DF4">
      <w:pPr>
        <w:spacing w:after="0" w:line="240" w:lineRule="auto"/>
      </w:pPr>
      <w:r>
        <w:separator/>
      </w:r>
    </w:p>
  </w:footnote>
  <w:footnote w:type="continuationSeparator" w:id="0">
    <w:p w:rsidR="00A76DF4" w:rsidRDefault="00A7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3F" w:rsidRDefault="00CB723F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3F" w:rsidRDefault="00CB723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6188A" wp14:editId="48F84A89">
              <wp:simplePos x="0" y="0"/>
              <wp:positionH relativeFrom="page">
                <wp:posOffset>3923665</wp:posOffset>
              </wp:positionH>
              <wp:positionV relativeFrom="page">
                <wp:posOffset>544830</wp:posOffset>
              </wp:positionV>
              <wp:extent cx="216535" cy="180975"/>
              <wp:effectExtent l="0" t="1905" r="3175" b="0"/>
              <wp:wrapNone/>
              <wp:docPr id="215" name="Надпись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23F" w:rsidRDefault="00CB723F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746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6188A" id="_x0000_t202" coordsize="21600,21600" o:spt="202" path="m,l,21600r21600,l21600,xe">
              <v:stroke joinstyle="miter"/>
              <v:path gradientshapeok="t" o:connecttype="rect"/>
            </v:shapetype>
            <v:shape id="Надпись 215" o:spid="_x0000_s1030" type="#_x0000_t202" style="position:absolute;margin-left:308.95pt;margin-top:42.9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" filled="f" stroked="f">
              <v:textbox inset="0,0,0,0">
                <w:txbxContent>
                  <w:p w:rsidR="00CB723F" w:rsidRDefault="00CB723F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746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3F" w:rsidRDefault="00CB723F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3F" w:rsidRDefault="00CB723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5052E4" wp14:editId="3C88EEF6">
              <wp:simplePos x="0" y="0"/>
              <wp:positionH relativeFrom="page">
                <wp:posOffset>3923665</wp:posOffset>
              </wp:positionH>
              <wp:positionV relativeFrom="page">
                <wp:posOffset>509905</wp:posOffset>
              </wp:positionV>
              <wp:extent cx="216535" cy="180975"/>
              <wp:effectExtent l="0" t="0" r="3175" b="4445"/>
              <wp:wrapNone/>
              <wp:docPr id="214" name="Надпись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23F" w:rsidRDefault="00CB723F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746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052E4" id="_x0000_t202" coordsize="21600,21600" o:spt="202" path="m,l,21600r21600,l21600,xe">
              <v:stroke joinstyle="miter"/>
              <v:path gradientshapeok="t" o:connecttype="rect"/>
            </v:shapetype>
            <v:shape id="Надпись 214" o:spid="_x0000_s1031" type="#_x0000_t202" style="position:absolute;margin-left:308.95pt;margin-top:40.15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jHygIAALk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" filled="f" stroked="f">
              <v:textbox inset="0,0,0,0">
                <w:txbxContent>
                  <w:p w:rsidR="00CB723F" w:rsidRDefault="00CB723F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746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3F" w:rsidRDefault="00CB723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443033" wp14:editId="0EFA16C2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6535" cy="180975"/>
              <wp:effectExtent l="0" t="0" r="4445" b="0"/>
              <wp:wrapNone/>
              <wp:docPr id="213" name="Надпись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23F" w:rsidRDefault="00CB723F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43033" id="_x0000_t202" coordsize="21600,21600" o:spt="202" path="m,l,21600r21600,l21600,xe">
              <v:stroke joinstyle="miter"/>
              <v:path gradientshapeok="t" o:connecttype="rect"/>
            </v:shapetype>
            <v:shape id="Надпись 213" o:spid="_x0000_s1032" type="#_x0000_t202" style="position:absolute;margin-left:412.35pt;margin-top:47.25pt;width:17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BKygIAALk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" filled="f" stroked="f">
              <v:textbox inset="0,0,0,0">
                <w:txbxContent>
                  <w:p w:rsidR="00CB723F" w:rsidRDefault="00CB723F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2B5"/>
    <w:multiLevelType w:val="hybridMultilevel"/>
    <w:tmpl w:val="AB3E0DA4"/>
    <w:lvl w:ilvl="0" w:tplc="A90A7D38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B8B46C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362205FC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13BC7C7E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55EA53A8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B24EFAC6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32D440FC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5322CEC2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A74A52E4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D7020DB"/>
    <w:multiLevelType w:val="multilevel"/>
    <w:tmpl w:val="A580B770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1BB476E9"/>
    <w:multiLevelType w:val="multilevel"/>
    <w:tmpl w:val="F1EA2F4C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3" w15:restartNumberingAfterBreak="0">
    <w:nsid w:val="1EA14702"/>
    <w:multiLevelType w:val="hybridMultilevel"/>
    <w:tmpl w:val="A810202A"/>
    <w:lvl w:ilvl="0" w:tplc="37F65196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163698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C3C4BF10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6A3034D0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9E1AB410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3FEEF46E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A9220B2C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E0CA5D72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7C649260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213E0334"/>
    <w:multiLevelType w:val="hybridMultilevel"/>
    <w:tmpl w:val="257C93D6"/>
    <w:lvl w:ilvl="0" w:tplc="0D9EC2CC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9A15DA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D0782936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43FC8364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17D0C704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78107C10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F89ACA10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6CA20CF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E8B28104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5" w15:restartNumberingAfterBreak="0">
    <w:nsid w:val="28AC1C0F"/>
    <w:multiLevelType w:val="multilevel"/>
    <w:tmpl w:val="A98AB2C4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6" w15:restartNumberingAfterBreak="0">
    <w:nsid w:val="294320D3"/>
    <w:multiLevelType w:val="hybridMultilevel"/>
    <w:tmpl w:val="FB64BF96"/>
    <w:lvl w:ilvl="0" w:tplc="5A78193C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FA1E36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8810555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A8B4711E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F90AB572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747EA3A2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0136D560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496AFEC2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DF44BA0A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7" w15:restartNumberingAfterBreak="0">
    <w:nsid w:val="2E7A4C6A"/>
    <w:multiLevelType w:val="multilevel"/>
    <w:tmpl w:val="E0BC30E2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8" w15:restartNumberingAfterBreak="0">
    <w:nsid w:val="2EF06A0B"/>
    <w:multiLevelType w:val="multilevel"/>
    <w:tmpl w:val="07FCC2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B85292"/>
    <w:multiLevelType w:val="multilevel"/>
    <w:tmpl w:val="6FC20860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10" w15:restartNumberingAfterBreak="0">
    <w:nsid w:val="3CFF4264"/>
    <w:multiLevelType w:val="multilevel"/>
    <w:tmpl w:val="C328481C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1" w15:restartNumberingAfterBreak="0">
    <w:nsid w:val="44733B16"/>
    <w:multiLevelType w:val="multilevel"/>
    <w:tmpl w:val="03CA9648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2" w15:restartNumberingAfterBreak="0">
    <w:nsid w:val="468E0A21"/>
    <w:multiLevelType w:val="hybridMultilevel"/>
    <w:tmpl w:val="8D4AEDAC"/>
    <w:lvl w:ilvl="0" w:tplc="99329564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8CA2C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8F3C9014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E3526428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D24ADEC2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6696109E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ED545F5E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29E6D8B0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5FA4B2B8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4C1E72B9"/>
    <w:multiLevelType w:val="multilevel"/>
    <w:tmpl w:val="327C308E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4D127042"/>
    <w:multiLevelType w:val="hybridMultilevel"/>
    <w:tmpl w:val="AAE461A0"/>
    <w:lvl w:ilvl="0" w:tplc="D018AD8E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E84CE2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CEDECBF8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7A0CAE48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B25CE71E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F97EF4A2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777C3D98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5F3865DE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86A291E2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15" w15:restartNumberingAfterBreak="0">
    <w:nsid w:val="538603FF"/>
    <w:multiLevelType w:val="multilevel"/>
    <w:tmpl w:val="67C0C642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16" w15:restartNumberingAfterBreak="0">
    <w:nsid w:val="57CC6708"/>
    <w:multiLevelType w:val="hybridMultilevel"/>
    <w:tmpl w:val="B2840774"/>
    <w:lvl w:ilvl="0" w:tplc="6D002B24">
      <w:numFmt w:val="bullet"/>
      <w:lvlText w:val="-"/>
      <w:lvlJc w:val="left"/>
      <w:pPr>
        <w:ind w:left="132" w:hanging="70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80CCA424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A406028E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7338D00E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688676A0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324AC9F0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B2F62508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27E4DDC6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73DC50E4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58074676"/>
    <w:multiLevelType w:val="multilevel"/>
    <w:tmpl w:val="92484C04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18" w15:restartNumberingAfterBreak="0">
    <w:nsid w:val="663836A4"/>
    <w:multiLevelType w:val="multilevel"/>
    <w:tmpl w:val="0BB43E20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19" w15:restartNumberingAfterBreak="0">
    <w:nsid w:val="6D0942C1"/>
    <w:multiLevelType w:val="multilevel"/>
    <w:tmpl w:val="B7607638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20" w15:restartNumberingAfterBreak="0">
    <w:nsid w:val="6E713DA7"/>
    <w:multiLevelType w:val="multilevel"/>
    <w:tmpl w:val="DA603F7C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21" w15:restartNumberingAfterBreak="0">
    <w:nsid w:val="729C27E2"/>
    <w:multiLevelType w:val="hybridMultilevel"/>
    <w:tmpl w:val="6E10C818"/>
    <w:lvl w:ilvl="0" w:tplc="F60E27C8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F22168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15DCF538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235C0640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2F72B768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845C4F32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C2D2698A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2C621170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41BC456C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7A323483"/>
    <w:multiLevelType w:val="hybridMultilevel"/>
    <w:tmpl w:val="610C74F0"/>
    <w:lvl w:ilvl="0" w:tplc="9EFCD6B6">
      <w:numFmt w:val="bullet"/>
      <w:lvlText w:val="-"/>
      <w:lvlJc w:val="left"/>
      <w:pPr>
        <w:ind w:left="132" w:hanging="38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9348CC30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CFF20DB8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9B2097CA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A3AEDE1E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D346D7AE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D570A0EC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F5E28896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6B46F498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23" w15:restartNumberingAfterBreak="0">
    <w:nsid w:val="7D3D6968"/>
    <w:multiLevelType w:val="hybridMultilevel"/>
    <w:tmpl w:val="2132E978"/>
    <w:lvl w:ilvl="0" w:tplc="217E27AA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420A20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C200EE54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97787832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9B9E895A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DF54275E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CD76E79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27568B86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3A7C194E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0"/>
  </w:num>
  <w:num w:numId="5">
    <w:abstractNumId w:val="13"/>
  </w:num>
  <w:num w:numId="6">
    <w:abstractNumId w:val="22"/>
  </w:num>
  <w:num w:numId="7">
    <w:abstractNumId w:val="0"/>
  </w:num>
  <w:num w:numId="8">
    <w:abstractNumId w:val="5"/>
  </w:num>
  <w:num w:numId="9">
    <w:abstractNumId w:val="12"/>
  </w:num>
  <w:num w:numId="10">
    <w:abstractNumId w:val="17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23"/>
  </w:num>
  <w:num w:numId="16">
    <w:abstractNumId w:val="4"/>
  </w:num>
  <w:num w:numId="17">
    <w:abstractNumId w:val="21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16"/>
  </w:num>
  <w:num w:numId="23">
    <w:abstractNumId w:val="18"/>
  </w:num>
  <w:num w:numId="2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73"/>
    <w:rsid w:val="000D6D29"/>
    <w:rsid w:val="000E2F4F"/>
    <w:rsid w:val="00162E73"/>
    <w:rsid w:val="00252B22"/>
    <w:rsid w:val="002C6B59"/>
    <w:rsid w:val="00315E9C"/>
    <w:rsid w:val="00327A49"/>
    <w:rsid w:val="00477973"/>
    <w:rsid w:val="004E69F3"/>
    <w:rsid w:val="0055707E"/>
    <w:rsid w:val="005A21AD"/>
    <w:rsid w:val="005E755B"/>
    <w:rsid w:val="006A11A0"/>
    <w:rsid w:val="00775346"/>
    <w:rsid w:val="007A7C92"/>
    <w:rsid w:val="008277D0"/>
    <w:rsid w:val="00A21AA3"/>
    <w:rsid w:val="00A76DF4"/>
    <w:rsid w:val="00CA4F32"/>
    <w:rsid w:val="00CB723F"/>
    <w:rsid w:val="00D11A75"/>
    <w:rsid w:val="00D50E2A"/>
    <w:rsid w:val="00DA7746"/>
    <w:rsid w:val="00E96EE8"/>
    <w:rsid w:val="00EB50DF"/>
    <w:rsid w:val="00ED6E2E"/>
    <w:rsid w:val="00F01E55"/>
    <w:rsid w:val="00F135C4"/>
    <w:rsid w:val="00F502DC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39FE34-E637-4231-B977-3E0A564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3F"/>
  </w:style>
  <w:style w:type="paragraph" w:styleId="1">
    <w:name w:val="heading 1"/>
    <w:basedOn w:val="a"/>
    <w:link w:val="10"/>
    <w:uiPriority w:val="1"/>
    <w:qFormat/>
    <w:rsid w:val="00FB2F45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2F4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B2F45"/>
  </w:style>
  <w:style w:type="table" w:customStyle="1" w:styleId="TableNormal">
    <w:name w:val="Table Normal"/>
    <w:uiPriority w:val="2"/>
    <w:semiHidden/>
    <w:unhideWhenUsed/>
    <w:qFormat/>
    <w:rsid w:val="00FB2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2F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2F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2F45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B2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A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C92"/>
  </w:style>
  <w:style w:type="paragraph" w:styleId="a8">
    <w:name w:val="footer"/>
    <w:basedOn w:val="a"/>
    <w:link w:val="a9"/>
    <w:uiPriority w:val="99"/>
    <w:unhideWhenUsed/>
    <w:rsid w:val="007A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290/1a2396cf5e4aecc0e6e96fafa771cb3e6d25db7f/%23dst20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%3DA397FE100A04CF436DCCCECBCB31C68B42BF210599BF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290/b124e72af2b0eabb7334175b1c01a5454388a0cb/%23dst2014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13320</Words>
  <Characters>75930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2022-02-07T10:59:00Z</dcterms:created>
  <dcterms:modified xsi:type="dcterms:W3CDTF">2022-07-06T08:33:00Z</dcterms:modified>
</cp:coreProperties>
</file>